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255"/>
        <w:tblW w:w="0" w:type="auto"/>
        <w:tblLook w:val="04A0" w:firstRow="1" w:lastRow="0" w:firstColumn="1" w:lastColumn="0" w:noHBand="0" w:noVBand="1"/>
      </w:tblPr>
      <w:tblGrid>
        <w:gridCol w:w="3494"/>
      </w:tblGrid>
      <w:tr w:rsidR="00C17015" w:rsidRPr="00FA5357" w14:paraId="72BCB41D" w14:textId="77777777" w:rsidTr="00FA5357">
        <w:trPr>
          <w:trHeight w:val="468"/>
        </w:trPr>
        <w:tc>
          <w:tcPr>
            <w:tcW w:w="3494" w:type="dxa"/>
            <w:shd w:val="clear" w:color="auto" w:fill="auto"/>
          </w:tcPr>
          <w:p w14:paraId="403AC4B6" w14:textId="77777777" w:rsidR="00C17015" w:rsidRPr="009E15F1" w:rsidRDefault="00C17015" w:rsidP="00E21A62">
            <w:pPr>
              <w:ind w:left="708"/>
              <w:jc w:val="right"/>
            </w:pPr>
            <w:r w:rsidRPr="00CC6FFC">
              <w:t>Пр</w:t>
            </w:r>
            <w:r w:rsidR="009A4011" w:rsidRPr="00CC6FFC">
              <w:t>иложен</w:t>
            </w:r>
            <w:r w:rsidR="00CC6FFC">
              <w:t>ие</w:t>
            </w:r>
          </w:p>
          <w:p w14:paraId="29994546" w14:textId="77777777" w:rsidR="00E21A62" w:rsidRPr="00FA5357" w:rsidRDefault="00E21A62" w:rsidP="00E21A62">
            <w:pPr>
              <w:rPr>
                <w:lang w:eastAsia="en-US"/>
              </w:rPr>
            </w:pPr>
          </w:p>
          <w:p w14:paraId="7803547C" w14:textId="77777777" w:rsidR="00E21A62" w:rsidRPr="00E21A62" w:rsidRDefault="00E21A62" w:rsidP="00E21A62">
            <w:pPr>
              <w:rPr>
                <w:lang w:eastAsia="en-US"/>
              </w:rPr>
            </w:pPr>
            <w:r w:rsidRPr="00E21A62">
              <w:rPr>
                <w:lang w:eastAsia="en-US"/>
              </w:rPr>
              <w:t>УТВЕРЖДЕН</w:t>
            </w:r>
          </w:p>
          <w:p w14:paraId="32CD12E2" w14:textId="77777777" w:rsidR="00E21A62" w:rsidRPr="00E21A62" w:rsidRDefault="00AF580A" w:rsidP="00762D75">
            <w:pPr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="00E21A62" w:rsidRPr="00E21A62">
              <w:rPr>
                <w:lang w:eastAsia="en-US"/>
              </w:rPr>
              <w:t xml:space="preserve">риказом </w:t>
            </w:r>
            <w:r w:rsidR="00762D75">
              <w:rPr>
                <w:lang w:eastAsia="en-US"/>
              </w:rPr>
              <w:t>Министерства цифрового развития</w:t>
            </w:r>
          </w:p>
          <w:p w14:paraId="005A2912" w14:textId="77777777" w:rsidR="00E21A62" w:rsidRPr="00E21A62" w:rsidRDefault="00E21A62" w:rsidP="00E21A62">
            <w:pPr>
              <w:rPr>
                <w:lang w:eastAsia="en-US"/>
              </w:rPr>
            </w:pPr>
            <w:r w:rsidRPr="00E21A62">
              <w:rPr>
                <w:lang w:eastAsia="en-US"/>
              </w:rPr>
              <w:t xml:space="preserve">Кыргызской Республики </w:t>
            </w:r>
          </w:p>
          <w:p w14:paraId="1DE63729" w14:textId="77777777" w:rsidR="00E21A62" w:rsidRPr="00E21A62" w:rsidRDefault="00E21A62" w:rsidP="00E21A62">
            <w:pPr>
              <w:rPr>
                <w:lang w:eastAsia="en-US"/>
              </w:rPr>
            </w:pPr>
            <w:r w:rsidRPr="00E21A62">
              <w:rPr>
                <w:lang w:eastAsia="en-US"/>
              </w:rPr>
              <w:t>от «___» _________202</w:t>
            </w:r>
            <w:r w:rsidR="00D86DAB">
              <w:rPr>
                <w:lang w:eastAsia="en-US"/>
              </w:rPr>
              <w:t>1</w:t>
            </w:r>
            <w:r w:rsidRPr="00E21A62">
              <w:rPr>
                <w:lang w:eastAsia="en-US"/>
              </w:rPr>
              <w:t xml:space="preserve"> г.</w:t>
            </w:r>
          </w:p>
          <w:p w14:paraId="23DEEC66" w14:textId="77777777" w:rsidR="00C17015" w:rsidRDefault="00E21A62" w:rsidP="00E21A62">
            <w:pPr>
              <w:rPr>
                <w:lang w:eastAsia="en-US"/>
              </w:rPr>
            </w:pPr>
            <w:r w:rsidRPr="00FA5357">
              <w:rPr>
                <w:lang w:eastAsia="en-US"/>
              </w:rPr>
              <w:t>№_____</w:t>
            </w:r>
          </w:p>
          <w:p w14:paraId="3A1FD860" w14:textId="77777777" w:rsidR="00FA5357" w:rsidRPr="00FA5357" w:rsidRDefault="00FA5357" w:rsidP="00E21A62">
            <w:pPr>
              <w:rPr>
                <w:b/>
              </w:rPr>
            </w:pPr>
          </w:p>
        </w:tc>
      </w:tr>
    </w:tbl>
    <w:p w14:paraId="4C56A330" w14:textId="77777777" w:rsidR="00C17015" w:rsidRPr="00FA5357" w:rsidRDefault="00C17015" w:rsidP="00E21A62">
      <w:pPr>
        <w:jc w:val="right"/>
        <w:rPr>
          <w:b/>
        </w:rPr>
      </w:pPr>
    </w:p>
    <w:p w14:paraId="32BF3C95" w14:textId="77777777" w:rsidR="00C17015" w:rsidRPr="00FA5357" w:rsidRDefault="00C17015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 </w:t>
      </w:r>
    </w:p>
    <w:p w14:paraId="6D83F94B" w14:textId="77777777" w:rsidR="00C17015" w:rsidRPr="00FA5357" w:rsidRDefault="00C17015" w:rsidP="00E21A62">
      <w:pPr>
        <w:jc w:val="center"/>
        <w:rPr>
          <w:b/>
        </w:rPr>
      </w:pPr>
    </w:p>
    <w:p w14:paraId="7AFF91ED" w14:textId="77777777" w:rsidR="00C17015" w:rsidRPr="00FA5357" w:rsidRDefault="00C17015" w:rsidP="00E21A62">
      <w:pPr>
        <w:jc w:val="center"/>
        <w:rPr>
          <w:b/>
        </w:rPr>
      </w:pPr>
    </w:p>
    <w:p w14:paraId="398E2FA7" w14:textId="77777777" w:rsidR="00C17015" w:rsidRPr="00FA5357" w:rsidRDefault="00C17015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1EC6EB91" w14:textId="77777777" w:rsidR="00C17015" w:rsidRPr="00FA5357" w:rsidRDefault="00C17015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5047E19B" w14:textId="77777777" w:rsidR="00E21A62" w:rsidRPr="00FA5357" w:rsidRDefault="00E21A62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70A6DF88" w14:textId="77777777" w:rsidR="00E21A62" w:rsidRPr="00FA5357" w:rsidRDefault="00E21A62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4CDA57A5" w14:textId="77777777" w:rsidR="00E21A62" w:rsidRPr="00FA5357" w:rsidRDefault="00E21A62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6F613CDD" w14:textId="77777777" w:rsidR="00E21A62" w:rsidRPr="00FA5357" w:rsidRDefault="00E21A62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0068E805" w14:textId="77777777" w:rsidR="00340FD9" w:rsidRPr="00FA5357" w:rsidRDefault="00C17015" w:rsidP="00E21A62">
      <w:pPr>
        <w:jc w:val="center"/>
        <w:rPr>
          <w:b/>
        </w:rPr>
      </w:pPr>
      <w:r w:rsidRPr="00FA5357">
        <w:rPr>
          <w:b/>
        </w:rPr>
        <w:t>АДМИНИСТРАТИВНЫЙ РЕГЛАМЕНТ ГОСУДАРСТВЕННОЙ УСЛУГИ</w:t>
      </w:r>
    </w:p>
    <w:p w14:paraId="5399B380" w14:textId="77777777" w:rsidR="00E21A62" w:rsidRPr="002F306E" w:rsidRDefault="00E21A62" w:rsidP="00E21A62">
      <w:pPr>
        <w:jc w:val="center"/>
      </w:pPr>
    </w:p>
    <w:p w14:paraId="4A880B5E" w14:textId="77777777" w:rsidR="002F306E" w:rsidRPr="002F306E" w:rsidRDefault="002F306E" w:rsidP="00E21A62">
      <w:pPr>
        <w:pStyle w:val="tkZagolovok2"/>
        <w:spacing w:before="0" w:after="0" w:line="240" w:lineRule="auto"/>
        <w:rPr>
          <w:rFonts w:ascii="Times New Roman" w:hAnsi="Times New Roman"/>
          <w:b w:val="0"/>
        </w:rPr>
      </w:pPr>
      <w:r w:rsidRPr="002F306E">
        <w:rPr>
          <w:rFonts w:ascii="Times New Roman" w:hAnsi="Times New Roman"/>
          <w:b w:val="0"/>
        </w:rPr>
        <w:t>«</w:t>
      </w:r>
      <w:r w:rsidR="00220263" w:rsidRPr="002F306E">
        <w:rPr>
          <w:rFonts w:ascii="Times New Roman" w:hAnsi="Times New Roman"/>
          <w:b w:val="0"/>
        </w:rPr>
        <w:t>Подтверждение сведений о транспортных средствах и водительских удостоверени</w:t>
      </w:r>
      <w:r w:rsidR="002C0142">
        <w:rPr>
          <w:rFonts w:ascii="Times New Roman" w:hAnsi="Times New Roman"/>
          <w:b w:val="0"/>
        </w:rPr>
        <w:t>ях</w:t>
      </w:r>
      <w:r w:rsidRPr="002F306E">
        <w:rPr>
          <w:rFonts w:ascii="Times New Roman" w:hAnsi="Times New Roman"/>
          <w:b w:val="0"/>
        </w:rPr>
        <w:t>»</w:t>
      </w:r>
    </w:p>
    <w:p w14:paraId="60290384" w14:textId="77777777" w:rsidR="002F306E" w:rsidRDefault="002F306E" w:rsidP="00E21A62">
      <w:pPr>
        <w:pStyle w:val="tkZagolovok2"/>
        <w:spacing w:before="0" w:after="0" w:line="240" w:lineRule="auto"/>
        <w:rPr>
          <w:rFonts w:ascii="Times New Roman" w:hAnsi="Times New Roman"/>
          <w:b w:val="0"/>
        </w:rPr>
      </w:pPr>
      <w:r w:rsidRPr="002F306E">
        <w:rPr>
          <w:rFonts w:ascii="Times New Roman" w:hAnsi="Times New Roman"/>
          <w:b w:val="0"/>
        </w:rPr>
        <w:t>Г</w:t>
      </w:r>
      <w:r w:rsidR="00B84EDD" w:rsidRPr="002F306E">
        <w:rPr>
          <w:rFonts w:ascii="Times New Roman" w:hAnsi="Times New Roman"/>
          <w:b w:val="0"/>
        </w:rPr>
        <w:t>лава 4, пункт 8</w:t>
      </w:r>
      <w:r w:rsidR="00080AF8" w:rsidRPr="002F306E">
        <w:rPr>
          <w:rFonts w:ascii="Times New Roman" w:hAnsi="Times New Roman"/>
          <w:b w:val="0"/>
        </w:rPr>
        <w:t>9</w:t>
      </w:r>
    </w:p>
    <w:p w14:paraId="2078CE26" w14:textId="77777777" w:rsidR="00B84EDD" w:rsidRPr="002F306E" w:rsidRDefault="00B84EDD" w:rsidP="00E21A62">
      <w:pPr>
        <w:pStyle w:val="tkZagolovok2"/>
        <w:spacing w:before="0" w:after="0" w:line="240" w:lineRule="auto"/>
        <w:rPr>
          <w:rFonts w:ascii="Times New Roman" w:hAnsi="Times New Roman"/>
          <w:b w:val="0"/>
        </w:rPr>
      </w:pPr>
      <w:r w:rsidRPr="002F306E">
        <w:rPr>
          <w:rFonts w:ascii="Times New Roman" w:hAnsi="Times New Roman"/>
          <w:b w:val="0"/>
        </w:rPr>
        <w:t>Единого реестра государственных услуг</w:t>
      </w:r>
    </w:p>
    <w:p w14:paraId="5589508F" w14:textId="77777777" w:rsidR="00762D75" w:rsidRDefault="00762D75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0FE4661A" w14:textId="77777777" w:rsidR="00340FD9" w:rsidRDefault="00E93F33" w:rsidP="00E93F33">
      <w:pPr>
        <w:pStyle w:val="tkZagolovok2"/>
        <w:spacing w:before="0" w:after="0" w:line="240" w:lineRule="auto"/>
        <w:ind w:left="149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340FD9" w:rsidRPr="00FA5357">
        <w:rPr>
          <w:rFonts w:ascii="Times New Roman" w:hAnsi="Times New Roman"/>
        </w:rPr>
        <w:t>Общие положения</w:t>
      </w:r>
    </w:p>
    <w:p w14:paraId="482DB95A" w14:textId="77777777" w:rsidR="00762D75" w:rsidRPr="00FA5357" w:rsidRDefault="00762D75" w:rsidP="00762D75">
      <w:pPr>
        <w:pStyle w:val="tkZagolovok2"/>
        <w:spacing w:before="0" w:after="0" w:line="240" w:lineRule="auto"/>
        <w:ind w:left="1494"/>
        <w:jc w:val="left"/>
        <w:rPr>
          <w:rFonts w:ascii="Times New Roman" w:hAnsi="Times New Roman"/>
        </w:rPr>
      </w:pPr>
    </w:p>
    <w:p w14:paraId="69463821" w14:textId="77777777" w:rsidR="00515A47" w:rsidRPr="00515A47" w:rsidRDefault="00515A47" w:rsidP="00515A47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515A47">
        <w:rPr>
          <w:rFonts w:ascii="Times New Roman" w:hAnsi="Times New Roman"/>
          <w:sz w:val="24"/>
          <w:szCs w:val="24"/>
        </w:rPr>
        <w:t>1. Предоставление данной государственной услуги осуществляется Государственным учреждением «</w:t>
      </w:r>
      <w:proofErr w:type="spellStart"/>
      <w:r w:rsidRPr="00515A47">
        <w:rPr>
          <w:rFonts w:ascii="Times New Roman" w:hAnsi="Times New Roman"/>
          <w:sz w:val="24"/>
          <w:szCs w:val="24"/>
        </w:rPr>
        <w:t>Унаа</w:t>
      </w:r>
      <w:proofErr w:type="spellEnd"/>
      <w:r w:rsidRPr="00515A47">
        <w:rPr>
          <w:rFonts w:ascii="Times New Roman" w:hAnsi="Times New Roman"/>
          <w:sz w:val="24"/>
          <w:szCs w:val="24"/>
        </w:rPr>
        <w:t>» при Министерстве цифрового развития Кыргызской Республики, в том числе местными регистрационными отделами Государственного учреждения «</w:t>
      </w:r>
      <w:proofErr w:type="spellStart"/>
      <w:r w:rsidRPr="00515A47">
        <w:rPr>
          <w:rFonts w:ascii="Times New Roman" w:hAnsi="Times New Roman"/>
          <w:sz w:val="24"/>
          <w:szCs w:val="24"/>
        </w:rPr>
        <w:t>Унаа</w:t>
      </w:r>
      <w:proofErr w:type="spellEnd"/>
      <w:r w:rsidRPr="00515A47">
        <w:rPr>
          <w:rFonts w:ascii="Times New Roman" w:hAnsi="Times New Roman"/>
          <w:sz w:val="24"/>
          <w:szCs w:val="24"/>
        </w:rPr>
        <w:t>» при Министерстве цифрового развития Кыргызской Республики.</w:t>
      </w:r>
    </w:p>
    <w:p w14:paraId="45E439DB" w14:textId="77777777" w:rsidR="00515A47" w:rsidRPr="00515A47" w:rsidRDefault="00515A47" w:rsidP="00515A47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515A47">
        <w:rPr>
          <w:rFonts w:ascii="Times New Roman" w:hAnsi="Times New Roman"/>
          <w:sz w:val="24"/>
          <w:szCs w:val="24"/>
        </w:rPr>
        <w:t>Услуга предоставляется в бумажной версии в виде справок-подтверждения, а также в электронном формате посредством государственного портала электронных услуг (далее - ГПЭУ) и различных мобильных приложений.</w:t>
      </w:r>
    </w:p>
    <w:p w14:paraId="30FFAA5B" w14:textId="77777777" w:rsidR="00515A47" w:rsidRDefault="00515A47" w:rsidP="00515A47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515A47">
        <w:rPr>
          <w:rFonts w:ascii="Times New Roman" w:hAnsi="Times New Roman"/>
          <w:sz w:val="24"/>
          <w:szCs w:val="24"/>
        </w:rPr>
        <w:t>Администрирование, техническое и программное обеспечение информационной системы электронного сервиса по предоставлению информации о транспортных средствах в электронном формате осуществляется Государственным предприятием «</w:t>
      </w:r>
      <w:proofErr w:type="spellStart"/>
      <w:r w:rsidRPr="00515A47">
        <w:rPr>
          <w:rFonts w:ascii="Times New Roman" w:hAnsi="Times New Roman"/>
          <w:sz w:val="24"/>
          <w:szCs w:val="24"/>
        </w:rPr>
        <w:t>Инфоком</w:t>
      </w:r>
      <w:proofErr w:type="spellEnd"/>
      <w:r w:rsidRPr="00515A47">
        <w:rPr>
          <w:rFonts w:ascii="Times New Roman" w:hAnsi="Times New Roman"/>
          <w:sz w:val="24"/>
          <w:szCs w:val="24"/>
        </w:rPr>
        <w:t xml:space="preserve">» при Министерстве цифрового развития Кыргызской Республики. </w:t>
      </w:r>
    </w:p>
    <w:p w14:paraId="3DD17E25" w14:textId="2871CE2F" w:rsidR="00340FD9" w:rsidRPr="00FA5357" w:rsidRDefault="00340FD9" w:rsidP="00515A47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4A13D8">
        <w:rPr>
          <w:rFonts w:ascii="Times New Roman" w:hAnsi="Times New Roman"/>
          <w:sz w:val="24"/>
          <w:szCs w:val="24"/>
        </w:rPr>
        <w:t>2. Административный регламент данной услуги</w:t>
      </w:r>
      <w:r w:rsidRPr="00FA5357">
        <w:rPr>
          <w:rFonts w:ascii="Times New Roman" w:hAnsi="Times New Roman"/>
          <w:sz w:val="24"/>
          <w:szCs w:val="24"/>
        </w:rPr>
        <w:t xml:space="preserve"> соответствует требованиям соответствующего стандарта услуги, утвержденного постановлением Правительства Кыргызской Республики от 3 июня 2014 года №</w:t>
      </w:r>
      <w:r w:rsidR="00836DE2" w:rsidRPr="00FA5357">
        <w:rPr>
          <w:rFonts w:ascii="Times New Roman" w:hAnsi="Times New Roman"/>
          <w:sz w:val="24"/>
          <w:szCs w:val="24"/>
        </w:rPr>
        <w:t xml:space="preserve"> </w:t>
      </w:r>
      <w:r w:rsidRPr="00FA5357">
        <w:rPr>
          <w:rFonts w:ascii="Times New Roman" w:hAnsi="Times New Roman"/>
          <w:sz w:val="24"/>
          <w:szCs w:val="24"/>
        </w:rPr>
        <w:t>303</w:t>
      </w:r>
      <w:r w:rsidR="0065289F">
        <w:rPr>
          <w:rFonts w:ascii="Times New Roman" w:hAnsi="Times New Roman"/>
          <w:sz w:val="24"/>
          <w:szCs w:val="24"/>
        </w:rPr>
        <w:t xml:space="preserve"> (в редакции постановления Кабинета Министров Кыргызской Республики от 1 июля 2021 года № 52)</w:t>
      </w:r>
      <w:r w:rsidRPr="00FA5357">
        <w:rPr>
          <w:rFonts w:ascii="Times New Roman" w:hAnsi="Times New Roman"/>
          <w:sz w:val="24"/>
          <w:szCs w:val="24"/>
        </w:rPr>
        <w:t>.</w:t>
      </w:r>
    </w:p>
    <w:p w14:paraId="28E1187A" w14:textId="77777777" w:rsidR="00340FD9" w:rsidRPr="00FA5357" w:rsidRDefault="00340FD9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3. Ключевые параметры, заданные стандартом услуги:</w:t>
      </w:r>
    </w:p>
    <w:p w14:paraId="5E74BB4A" w14:textId="77777777" w:rsidR="005B0599" w:rsidRDefault="00ED38BB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(1) Общее время предоставления услуги</w:t>
      </w:r>
      <w:r w:rsidR="005B0599">
        <w:rPr>
          <w:rFonts w:ascii="Times New Roman" w:hAnsi="Times New Roman"/>
          <w:sz w:val="24"/>
          <w:szCs w:val="24"/>
        </w:rPr>
        <w:t>:</w:t>
      </w:r>
    </w:p>
    <w:p w14:paraId="3F41DDD9" w14:textId="5F125D84" w:rsidR="00ED38BB" w:rsidRPr="00FA5357" w:rsidRDefault="005B0599" w:rsidP="005B0599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65289F">
        <w:rPr>
          <w:rFonts w:ascii="Times New Roman" w:hAnsi="Times New Roman"/>
          <w:sz w:val="24"/>
          <w:szCs w:val="24"/>
        </w:rPr>
        <w:t>при получении услуги в бумажной версии</w:t>
      </w:r>
      <w:r w:rsidR="0004547C" w:rsidRPr="0065289F">
        <w:rPr>
          <w:rFonts w:ascii="Times New Roman" w:hAnsi="Times New Roman"/>
          <w:sz w:val="24"/>
          <w:szCs w:val="24"/>
        </w:rPr>
        <w:t xml:space="preserve"> в виде справок-подтверждения</w:t>
      </w:r>
      <w:r w:rsidR="00137B9F">
        <w:rPr>
          <w:rFonts w:ascii="Times New Roman" w:hAnsi="Times New Roman"/>
          <w:sz w:val="24"/>
          <w:szCs w:val="24"/>
        </w:rPr>
        <w:t xml:space="preserve"> на 1 единицу</w:t>
      </w:r>
      <w:r w:rsidR="005F726C">
        <w:rPr>
          <w:rFonts w:ascii="Times New Roman" w:hAnsi="Times New Roman"/>
          <w:sz w:val="24"/>
          <w:szCs w:val="24"/>
        </w:rPr>
        <w:t xml:space="preserve"> ТС</w:t>
      </w:r>
      <w:r>
        <w:rPr>
          <w:rFonts w:ascii="Times New Roman" w:hAnsi="Times New Roman"/>
          <w:sz w:val="24"/>
          <w:szCs w:val="24"/>
        </w:rPr>
        <w:t xml:space="preserve"> </w:t>
      </w:r>
      <w:r w:rsidR="007A6E88">
        <w:rPr>
          <w:rFonts w:ascii="Times New Roman" w:hAnsi="Times New Roman"/>
          <w:sz w:val="24"/>
          <w:szCs w:val="24"/>
        </w:rPr>
        <w:t xml:space="preserve">- </w:t>
      </w:r>
      <w:r w:rsidR="00375F00" w:rsidRPr="00FA5357">
        <w:rPr>
          <w:rFonts w:ascii="Times New Roman" w:hAnsi="Times New Roman"/>
          <w:sz w:val="24"/>
          <w:szCs w:val="24"/>
        </w:rPr>
        <w:t>не</w:t>
      </w:r>
      <w:r w:rsidR="007A6E88">
        <w:rPr>
          <w:rFonts w:ascii="Times New Roman" w:hAnsi="Times New Roman"/>
          <w:sz w:val="24"/>
          <w:szCs w:val="24"/>
        </w:rPr>
        <w:t xml:space="preserve"> </w:t>
      </w:r>
      <w:r w:rsidR="00137B9F">
        <w:rPr>
          <w:rFonts w:ascii="Times New Roman" w:hAnsi="Times New Roman"/>
          <w:sz w:val="24"/>
          <w:szCs w:val="24"/>
        </w:rPr>
        <w:t>более 35</w:t>
      </w:r>
      <w:r w:rsidR="00375F00" w:rsidRPr="00FA5357">
        <w:rPr>
          <w:rFonts w:ascii="Times New Roman" w:hAnsi="Times New Roman"/>
          <w:sz w:val="24"/>
          <w:szCs w:val="24"/>
        </w:rPr>
        <w:t xml:space="preserve"> минут</w:t>
      </w:r>
      <w:r w:rsidR="00ED38BB" w:rsidRPr="00FA5357">
        <w:rPr>
          <w:rFonts w:ascii="Times New Roman" w:hAnsi="Times New Roman"/>
          <w:sz w:val="24"/>
          <w:szCs w:val="24"/>
        </w:rPr>
        <w:t>:</w:t>
      </w:r>
    </w:p>
    <w:p w14:paraId="5CE8B11C" w14:textId="77777777" w:rsidR="00ED38BB" w:rsidRPr="00FA5357" w:rsidRDefault="00ED38BB" w:rsidP="00E21A62">
      <w:pPr>
        <w:rPr>
          <w:rFonts w:eastAsia="Times New Roman"/>
        </w:rPr>
      </w:pPr>
      <w:r w:rsidRPr="00FA5357">
        <w:rPr>
          <w:rFonts w:eastAsia="Times New Roman"/>
        </w:rPr>
        <w:t xml:space="preserve">Предельное время на прием документов с учетом ожидания в очереди </w:t>
      </w:r>
      <w:r w:rsidR="00375F00">
        <w:rPr>
          <w:rFonts w:eastAsia="Times New Roman"/>
        </w:rPr>
        <w:t>–</w:t>
      </w:r>
      <w:r w:rsidRPr="00FA5357">
        <w:rPr>
          <w:rFonts w:eastAsia="Times New Roman"/>
        </w:rPr>
        <w:t xml:space="preserve"> 5 минут.</w:t>
      </w:r>
    </w:p>
    <w:p w14:paraId="65DF72DC" w14:textId="7D08ED0B" w:rsidR="00ED38BB" w:rsidRPr="00FA5357" w:rsidRDefault="00ED38BB" w:rsidP="00E21A62">
      <w:pPr>
        <w:rPr>
          <w:rFonts w:eastAsia="Times New Roman"/>
        </w:rPr>
      </w:pPr>
      <w:r w:rsidRPr="00FA5357">
        <w:rPr>
          <w:rFonts w:eastAsia="Times New Roman"/>
        </w:rPr>
        <w:t xml:space="preserve">Предельный срок на подготовку конечного результата </w:t>
      </w:r>
      <w:r w:rsidR="00375F00">
        <w:rPr>
          <w:rFonts w:eastAsia="Times New Roman"/>
        </w:rPr>
        <w:t>–</w:t>
      </w:r>
      <w:r w:rsidRPr="00FA5357">
        <w:rPr>
          <w:rFonts w:eastAsia="Times New Roman"/>
        </w:rPr>
        <w:t xml:space="preserve"> </w:t>
      </w:r>
      <w:r w:rsidR="00137B9F">
        <w:rPr>
          <w:rFonts w:eastAsia="Times New Roman"/>
        </w:rPr>
        <w:t>25</w:t>
      </w:r>
      <w:r w:rsidRPr="00FA5357">
        <w:rPr>
          <w:rFonts w:eastAsia="Times New Roman"/>
        </w:rPr>
        <w:t xml:space="preserve"> мин.</w:t>
      </w:r>
    </w:p>
    <w:p w14:paraId="48464D25" w14:textId="77777777" w:rsidR="00ED38BB" w:rsidRPr="00FA5357" w:rsidRDefault="00ED38BB" w:rsidP="00FA5357">
      <w:r w:rsidRPr="00FA5357">
        <w:rPr>
          <w:rFonts w:eastAsia="Times New Roman"/>
        </w:rPr>
        <w:t xml:space="preserve">Предельное время на выдачу результата услуги с учетом ожидания в очереди </w:t>
      </w:r>
      <w:r w:rsidR="009D42B5" w:rsidRPr="00FA5357">
        <w:rPr>
          <w:rFonts w:eastAsia="Times New Roman"/>
        </w:rPr>
        <w:t>–</w:t>
      </w:r>
      <w:r w:rsidRPr="00FA5357">
        <w:rPr>
          <w:rFonts w:eastAsia="Times New Roman"/>
        </w:rPr>
        <w:t xml:space="preserve"> </w:t>
      </w:r>
      <w:r w:rsidR="008A5844" w:rsidRPr="00FA5357">
        <w:rPr>
          <w:rFonts w:eastAsia="Times New Roman"/>
        </w:rPr>
        <w:t>5</w:t>
      </w:r>
      <w:r w:rsidR="009D42B5" w:rsidRPr="00FA5357">
        <w:rPr>
          <w:rFonts w:eastAsia="Times New Roman"/>
        </w:rPr>
        <w:t xml:space="preserve"> </w:t>
      </w:r>
      <w:r w:rsidRPr="00FA5357">
        <w:rPr>
          <w:rFonts w:eastAsia="Times New Roman"/>
        </w:rPr>
        <w:t>минут.</w:t>
      </w:r>
      <w:r w:rsidR="00693F98" w:rsidRPr="00FA5357">
        <w:t xml:space="preserve"> </w:t>
      </w:r>
    </w:p>
    <w:p w14:paraId="4C0A5B82" w14:textId="77777777" w:rsidR="007A6E88" w:rsidRPr="00FA5357" w:rsidRDefault="005B0599" w:rsidP="007A6E88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340FD9" w:rsidRPr="00FA5357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при получении</w:t>
      </w:r>
      <w:r w:rsidR="00340FD9" w:rsidRPr="00FA5357">
        <w:rPr>
          <w:rFonts w:ascii="Times New Roman" w:hAnsi="Times New Roman"/>
          <w:sz w:val="24"/>
          <w:szCs w:val="24"/>
        </w:rPr>
        <w:t xml:space="preserve"> услуги</w:t>
      </w:r>
      <w:r w:rsidR="00375F00">
        <w:rPr>
          <w:rFonts w:ascii="Times New Roman" w:hAnsi="Times New Roman"/>
          <w:sz w:val="24"/>
          <w:szCs w:val="24"/>
        </w:rPr>
        <w:t xml:space="preserve"> в электронном формате</w:t>
      </w:r>
      <w:r>
        <w:rPr>
          <w:rFonts w:ascii="Times New Roman" w:hAnsi="Times New Roman"/>
          <w:sz w:val="24"/>
          <w:szCs w:val="24"/>
        </w:rPr>
        <w:t xml:space="preserve"> – моментально </w:t>
      </w:r>
      <w:r w:rsidR="007A6E88">
        <w:rPr>
          <w:rFonts w:ascii="Times New Roman" w:hAnsi="Times New Roman"/>
          <w:sz w:val="24"/>
          <w:szCs w:val="24"/>
        </w:rPr>
        <w:t xml:space="preserve">(в режиме онлайн) по итогам </w:t>
      </w:r>
      <w:r>
        <w:rPr>
          <w:rFonts w:ascii="Times New Roman" w:hAnsi="Times New Roman"/>
          <w:sz w:val="24"/>
          <w:szCs w:val="24"/>
        </w:rPr>
        <w:t>отправки запроса</w:t>
      </w:r>
      <w:r w:rsidR="007A6E88">
        <w:rPr>
          <w:rFonts w:ascii="Times New Roman" w:hAnsi="Times New Roman"/>
          <w:sz w:val="24"/>
          <w:szCs w:val="24"/>
        </w:rPr>
        <w:t>, за исключением случаев возникновения технических неисправностей или сбоев</w:t>
      </w:r>
      <w:r>
        <w:rPr>
          <w:rFonts w:ascii="Times New Roman" w:hAnsi="Times New Roman"/>
          <w:sz w:val="24"/>
          <w:szCs w:val="24"/>
        </w:rPr>
        <w:t>.</w:t>
      </w:r>
      <w:r w:rsidR="00375F00">
        <w:rPr>
          <w:rFonts w:ascii="Times New Roman" w:hAnsi="Times New Roman"/>
          <w:sz w:val="24"/>
          <w:szCs w:val="24"/>
        </w:rPr>
        <w:t xml:space="preserve"> </w:t>
      </w:r>
    </w:p>
    <w:p w14:paraId="4465669D" w14:textId="77777777" w:rsidR="00CD0BEB" w:rsidRPr="00FA5357" w:rsidRDefault="00340FD9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(2) Перечень документов, необходимых для получения услуги:</w:t>
      </w:r>
    </w:p>
    <w:p w14:paraId="011E6D74" w14:textId="00ADF342" w:rsidR="00B84EDD" w:rsidRPr="00FA5357" w:rsidRDefault="007415D9" w:rsidP="00C33C41">
      <w:pPr>
        <w:pStyle w:val="tkTablica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 xml:space="preserve">2.1. </w:t>
      </w:r>
      <w:r w:rsidR="00646E26" w:rsidRPr="00FA5357">
        <w:rPr>
          <w:rFonts w:ascii="Times New Roman" w:hAnsi="Times New Roman"/>
          <w:sz w:val="24"/>
          <w:szCs w:val="24"/>
        </w:rPr>
        <w:t>Для</w:t>
      </w:r>
      <w:r w:rsidRPr="00FA5357">
        <w:rPr>
          <w:rFonts w:ascii="Times New Roman" w:hAnsi="Times New Roman"/>
          <w:sz w:val="24"/>
          <w:szCs w:val="24"/>
        </w:rPr>
        <w:t xml:space="preserve"> </w:t>
      </w:r>
      <w:r w:rsidR="009E15F1">
        <w:rPr>
          <w:rFonts w:ascii="Times New Roman" w:hAnsi="Times New Roman"/>
          <w:sz w:val="24"/>
          <w:szCs w:val="24"/>
        </w:rPr>
        <w:t>получения</w:t>
      </w:r>
      <w:r w:rsidR="00646E26" w:rsidRPr="00654B40">
        <w:rPr>
          <w:rFonts w:ascii="Times New Roman" w:hAnsi="Times New Roman"/>
          <w:sz w:val="24"/>
          <w:szCs w:val="24"/>
        </w:rPr>
        <w:t xml:space="preserve"> сведений </w:t>
      </w:r>
      <w:r w:rsidR="00646E26" w:rsidRPr="00CA0360">
        <w:rPr>
          <w:rFonts w:ascii="Times New Roman" w:hAnsi="Times New Roman"/>
          <w:sz w:val="24"/>
          <w:szCs w:val="24"/>
        </w:rPr>
        <w:t>о</w:t>
      </w:r>
      <w:r w:rsidR="00900F69" w:rsidRPr="00CA0360">
        <w:rPr>
          <w:rFonts w:ascii="Times New Roman" w:hAnsi="Times New Roman"/>
          <w:sz w:val="24"/>
          <w:szCs w:val="24"/>
        </w:rPr>
        <w:t>б</w:t>
      </w:r>
      <w:r w:rsidR="00646E26" w:rsidRPr="00CA0360">
        <w:rPr>
          <w:rFonts w:ascii="Times New Roman" w:hAnsi="Times New Roman"/>
          <w:sz w:val="24"/>
          <w:szCs w:val="24"/>
        </w:rPr>
        <w:t xml:space="preserve"> </w:t>
      </w:r>
      <w:r w:rsidR="00900F69" w:rsidRPr="00CA0360">
        <w:rPr>
          <w:rFonts w:ascii="Times New Roman" w:hAnsi="Times New Roman"/>
          <w:sz w:val="24"/>
          <w:szCs w:val="24"/>
        </w:rPr>
        <w:t>автомототранспортных средствах, самоходных технологических машинах, тракторах (далее - транспортные средства)</w:t>
      </w:r>
      <w:r w:rsidR="00646E26" w:rsidRPr="00654B40">
        <w:rPr>
          <w:rFonts w:ascii="Times New Roman" w:hAnsi="Times New Roman"/>
          <w:sz w:val="24"/>
          <w:szCs w:val="24"/>
        </w:rPr>
        <w:t xml:space="preserve"> и водительских удостоверени</w:t>
      </w:r>
      <w:r w:rsidR="00C33C41">
        <w:rPr>
          <w:rFonts w:ascii="Times New Roman" w:hAnsi="Times New Roman"/>
          <w:sz w:val="24"/>
          <w:szCs w:val="24"/>
        </w:rPr>
        <w:t>ях</w:t>
      </w:r>
      <w:r w:rsidR="00B84EDD" w:rsidRPr="00FA5357">
        <w:rPr>
          <w:rFonts w:ascii="Times New Roman" w:hAnsi="Times New Roman"/>
          <w:sz w:val="24"/>
          <w:szCs w:val="24"/>
        </w:rPr>
        <w:t xml:space="preserve"> </w:t>
      </w:r>
      <w:r w:rsidR="009E15F1">
        <w:rPr>
          <w:rFonts w:ascii="Times New Roman" w:hAnsi="Times New Roman"/>
          <w:sz w:val="24"/>
          <w:szCs w:val="24"/>
        </w:rPr>
        <w:t xml:space="preserve">в бумажном виде </w:t>
      </w:r>
      <w:r w:rsidR="005444D2" w:rsidRPr="00FA5357">
        <w:rPr>
          <w:rFonts w:ascii="Times New Roman" w:hAnsi="Times New Roman"/>
          <w:sz w:val="24"/>
          <w:szCs w:val="24"/>
        </w:rPr>
        <w:t>граждане</w:t>
      </w:r>
      <w:r w:rsidR="00B84EDD" w:rsidRPr="00FA5357">
        <w:rPr>
          <w:rFonts w:ascii="Times New Roman" w:hAnsi="Times New Roman"/>
          <w:sz w:val="24"/>
          <w:szCs w:val="24"/>
        </w:rPr>
        <w:t xml:space="preserve"> представляют:</w:t>
      </w:r>
    </w:p>
    <w:p w14:paraId="0759BB82" w14:textId="77777777" w:rsidR="00C77845" w:rsidRPr="00FA5357" w:rsidRDefault="00C77845" w:rsidP="00E21A62">
      <w:pPr>
        <w:pStyle w:val="tkTekst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A5357">
        <w:rPr>
          <w:rFonts w:ascii="Times New Roman" w:hAnsi="Times New Roman"/>
          <w:b/>
          <w:sz w:val="24"/>
          <w:szCs w:val="24"/>
          <w:u w:val="single"/>
        </w:rPr>
        <w:t>для физических лиц:</w:t>
      </w:r>
    </w:p>
    <w:p w14:paraId="187B1ED5" w14:textId="77777777" w:rsidR="004046B2" w:rsidRPr="00FA5357" w:rsidRDefault="004046B2" w:rsidP="00C33C41">
      <w:pPr>
        <w:pStyle w:val="tkTablica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- з</w:t>
      </w:r>
      <w:r w:rsidR="005444D2" w:rsidRPr="00FA5357">
        <w:rPr>
          <w:rFonts w:ascii="Times New Roman" w:hAnsi="Times New Roman"/>
          <w:sz w:val="24"/>
          <w:szCs w:val="24"/>
        </w:rPr>
        <w:t>аявление, установленного образц</w:t>
      </w:r>
      <w:r w:rsidR="00FB035D" w:rsidRPr="00FA5357">
        <w:rPr>
          <w:rFonts w:ascii="Times New Roman" w:hAnsi="Times New Roman"/>
          <w:sz w:val="24"/>
          <w:szCs w:val="24"/>
        </w:rPr>
        <w:t>а</w:t>
      </w:r>
      <w:r w:rsidRPr="00FA5357">
        <w:rPr>
          <w:rFonts w:ascii="Times New Roman" w:hAnsi="Times New Roman"/>
          <w:sz w:val="24"/>
          <w:szCs w:val="24"/>
        </w:rPr>
        <w:t>.</w:t>
      </w:r>
    </w:p>
    <w:p w14:paraId="465A7DA0" w14:textId="77777777" w:rsidR="00C77845" w:rsidRPr="00FA5357" w:rsidRDefault="00C77845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 xml:space="preserve">- паспорт гражданина Кыргызской Республики образца 2004 года (ID-карта) или идентификационная карта - паспорт гражданина Кыргызской Республики образца 2017 года </w:t>
      </w:r>
      <w:r w:rsidRPr="00FA5357">
        <w:rPr>
          <w:rFonts w:ascii="Times New Roman" w:hAnsi="Times New Roman"/>
          <w:sz w:val="24"/>
          <w:szCs w:val="24"/>
        </w:rPr>
        <w:lastRenderedPageBreak/>
        <w:t>(ID-карта), постоянный вид на жительство иностранного гражданина и лица без гражданства;</w:t>
      </w:r>
    </w:p>
    <w:p w14:paraId="189233B7" w14:textId="77777777" w:rsidR="00C77845" w:rsidRPr="00FA5357" w:rsidRDefault="00C77845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- паспорт либо иной документ, удостоверяющий личность иностранного гражданина и лица без гражданства, если иное не предусмотрено вступившими в установленном законом порядке в силу международными договорами, участницей которых является Кыргызская Республика, а также его копия с действующей соответствующей визой;</w:t>
      </w:r>
    </w:p>
    <w:p w14:paraId="3BD6A156" w14:textId="77777777" w:rsidR="002D1ECD" w:rsidRPr="00FA5357" w:rsidRDefault="00807C74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квитанция платежа за п</w:t>
      </w:r>
      <w:r w:rsidR="002D1ECD" w:rsidRPr="00FA5357">
        <w:rPr>
          <w:rFonts w:ascii="Times New Roman" w:hAnsi="Times New Roman"/>
          <w:sz w:val="24"/>
          <w:szCs w:val="24"/>
        </w:rPr>
        <w:t>одтверждени</w:t>
      </w:r>
      <w:r w:rsidR="00C33C41">
        <w:rPr>
          <w:rFonts w:ascii="Times New Roman" w:hAnsi="Times New Roman"/>
          <w:sz w:val="24"/>
          <w:szCs w:val="24"/>
        </w:rPr>
        <w:t>е</w:t>
      </w:r>
      <w:r w:rsidR="002D1ECD" w:rsidRPr="00FA5357">
        <w:rPr>
          <w:rFonts w:ascii="Times New Roman" w:hAnsi="Times New Roman"/>
          <w:sz w:val="24"/>
          <w:szCs w:val="24"/>
        </w:rPr>
        <w:t xml:space="preserve"> сведений о транспортных средствах и </w:t>
      </w:r>
      <w:r w:rsidR="008712E3" w:rsidRPr="00FA5357">
        <w:rPr>
          <w:rFonts w:ascii="Times New Roman" w:hAnsi="Times New Roman"/>
          <w:sz w:val="24"/>
          <w:szCs w:val="24"/>
        </w:rPr>
        <w:t>водительских</w:t>
      </w:r>
      <w:r w:rsidR="008712E3">
        <w:rPr>
          <w:rFonts w:ascii="Times New Roman" w:hAnsi="Times New Roman"/>
          <w:sz w:val="24"/>
          <w:szCs w:val="24"/>
        </w:rPr>
        <w:t xml:space="preserve"> </w:t>
      </w:r>
      <w:r w:rsidR="008712E3" w:rsidRPr="00FA5357">
        <w:rPr>
          <w:rFonts w:ascii="Times New Roman" w:hAnsi="Times New Roman"/>
          <w:sz w:val="24"/>
          <w:szCs w:val="24"/>
        </w:rPr>
        <w:t>удо</w:t>
      </w:r>
      <w:r w:rsidR="008712E3">
        <w:rPr>
          <w:rFonts w:ascii="Times New Roman" w:hAnsi="Times New Roman"/>
          <w:sz w:val="24"/>
          <w:szCs w:val="24"/>
        </w:rPr>
        <w:t>с</w:t>
      </w:r>
      <w:r w:rsidR="008712E3" w:rsidRPr="00FA5357">
        <w:rPr>
          <w:rFonts w:ascii="Times New Roman" w:hAnsi="Times New Roman"/>
          <w:sz w:val="24"/>
          <w:szCs w:val="24"/>
        </w:rPr>
        <w:t>товерениях,</w:t>
      </w:r>
      <w:r w:rsidR="002D1ECD" w:rsidRPr="00FA5357">
        <w:rPr>
          <w:rFonts w:ascii="Times New Roman" w:hAnsi="Times New Roman"/>
          <w:sz w:val="24"/>
          <w:szCs w:val="24"/>
        </w:rPr>
        <w:t xml:space="preserve"> </w:t>
      </w:r>
      <w:r w:rsidR="008712E3" w:rsidRPr="00807C74">
        <w:rPr>
          <w:rFonts w:ascii="Times New Roman" w:hAnsi="Times New Roman"/>
          <w:sz w:val="24"/>
          <w:szCs w:val="24"/>
        </w:rPr>
        <w:t>стоимость которо</w:t>
      </w:r>
      <w:r w:rsidR="00F821D1" w:rsidRPr="00807C74">
        <w:rPr>
          <w:rFonts w:ascii="Times New Roman" w:hAnsi="Times New Roman"/>
          <w:sz w:val="24"/>
          <w:szCs w:val="24"/>
        </w:rPr>
        <w:t>го</w:t>
      </w:r>
      <w:r w:rsidR="008712E3" w:rsidRPr="00807C74">
        <w:rPr>
          <w:rFonts w:ascii="Times New Roman" w:hAnsi="Times New Roman"/>
          <w:sz w:val="24"/>
          <w:szCs w:val="24"/>
        </w:rPr>
        <w:t xml:space="preserve"> </w:t>
      </w:r>
      <w:r w:rsidR="002D1ECD" w:rsidRPr="00807C74">
        <w:rPr>
          <w:rFonts w:ascii="Times New Roman" w:hAnsi="Times New Roman"/>
          <w:sz w:val="24"/>
          <w:szCs w:val="24"/>
        </w:rPr>
        <w:t>согласов</w:t>
      </w:r>
      <w:r w:rsidR="008712E3" w:rsidRPr="00807C74">
        <w:rPr>
          <w:rFonts w:ascii="Times New Roman" w:hAnsi="Times New Roman"/>
          <w:sz w:val="24"/>
          <w:szCs w:val="24"/>
        </w:rPr>
        <w:t>ывается</w:t>
      </w:r>
      <w:r w:rsidR="002D1ECD" w:rsidRPr="00FA5357">
        <w:rPr>
          <w:rFonts w:ascii="Times New Roman" w:hAnsi="Times New Roman"/>
          <w:sz w:val="24"/>
          <w:szCs w:val="24"/>
        </w:rPr>
        <w:t xml:space="preserve"> с уполномоченным государственным органом в сфере антимонопольного регулирования Кыргызской Республики.</w:t>
      </w:r>
    </w:p>
    <w:p w14:paraId="33F84060" w14:textId="77777777" w:rsidR="00C77845" w:rsidRPr="00FA5357" w:rsidRDefault="00C77845" w:rsidP="00E21A62">
      <w:pPr>
        <w:pStyle w:val="tkTekst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A5357">
        <w:rPr>
          <w:rFonts w:ascii="Times New Roman" w:hAnsi="Times New Roman"/>
          <w:b/>
          <w:sz w:val="24"/>
          <w:szCs w:val="24"/>
          <w:u w:val="single"/>
        </w:rPr>
        <w:t>для юридических лиц:</w:t>
      </w:r>
    </w:p>
    <w:p w14:paraId="55CA7E70" w14:textId="77777777" w:rsidR="007E4C25" w:rsidRPr="00FA5357" w:rsidRDefault="007E4C25" w:rsidP="00E21A62">
      <w:pPr>
        <w:pStyle w:val="tkTekst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FA5357">
        <w:rPr>
          <w:rFonts w:ascii="Times New Roman" w:hAnsi="Times New Roman"/>
          <w:sz w:val="24"/>
          <w:szCs w:val="24"/>
        </w:rPr>
        <w:t>- заявление, установленного образца</w:t>
      </w:r>
      <w:r w:rsidR="00A27DCA" w:rsidRPr="00FA5357">
        <w:rPr>
          <w:rFonts w:ascii="Times New Roman" w:hAnsi="Times New Roman"/>
          <w:sz w:val="24"/>
          <w:szCs w:val="24"/>
        </w:rPr>
        <w:t>;</w:t>
      </w:r>
    </w:p>
    <w:p w14:paraId="5461672D" w14:textId="77777777" w:rsidR="00C77845" w:rsidRPr="00FA5357" w:rsidRDefault="00C77845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- заверенная копия свидетельства о государственной регистрации юридического лица;</w:t>
      </w:r>
    </w:p>
    <w:p w14:paraId="37C0170B" w14:textId="77777777" w:rsidR="004060C9" w:rsidRPr="00FA5357" w:rsidRDefault="00807C74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квитанция платежа за подтверждение</w:t>
      </w:r>
      <w:r w:rsidR="004060C9" w:rsidRPr="00FA5357">
        <w:rPr>
          <w:rFonts w:ascii="Times New Roman" w:hAnsi="Times New Roman"/>
          <w:sz w:val="24"/>
          <w:szCs w:val="24"/>
        </w:rPr>
        <w:t xml:space="preserve"> сведений о транспортных средствах и водительских </w:t>
      </w:r>
      <w:r w:rsidR="00F821D1" w:rsidRPr="00FA5357">
        <w:rPr>
          <w:rFonts w:ascii="Times New Roman" w:hAnsi="Times New Roman"/>
          <w:sz w:val="24"/>
          <w:szCs w:val="24"/>
        </w:rPr>
        <w:t>удостоверениях</w:t>
      </w:r>
      <w:r w:rsidR="00F821D1">
        <w:rPr>
          <w:rFonts w:ascii="Times New Roman" w:hAnsi="Times New Roman"/>
          <w:sz w:val="24"/>
          <w:szCs w:val="24"/>
        </w:rPr>
        <w:t xml:space="preserve">, </w:t>
      </w:r>
      <w:r w:rsidR="00F821D1" w:rsidRPr="00807C74">
        <w:rPr>
          <w:rFonts w:ascii="Times New Roman" w:hAnsi="Times New Roman"/>
          <w:sz w:val="24"/>
          <w:szCs w:val="24"/>
        </w:rPr>
        <w:t>стоимость которого</w:t>
      </w:r>
      <w:r w:rsidR="002D1ECD" w:rsidRPr="00807C74">
        <w:rPr>
          <w:rFonts w:ascii="Times New Roman" w:hAnsi="Times New Roman"/>
          <w:sz w:val="24"/>
          <w:szCs w:val="24"/>
        </w:rPr>
        <w:t xml:space="preserve"> согласов</w:t>
      </w:r>
      <w:r w:rsidR="00F821D1" w:rsidRPr="00807C74">
        <w:rPr>
          <w:rFonts w:ascii="Times New Roman" w:hAnsi="Times New Roman"/>
          <w:sz w:val="24"/>
          <w:szCs w:val="24"/>
        </w:rPr>
        <w:t>ывается</w:t>
      </w:r>
      <w:r w:rsidR="002D1ECD" w:rsidRPr="00FA5357">
        <w:rPr>
          <w:rFonts w:ascii="Times New Roman" w:hAnsi="Times New Roman"/>
          <w:sz w:val="24"/>
          <w:szCs w:val="24"/>
        </w:rPr>
        <w:t xml:space="preserve"> с уполномоченным государственным органом в сфере антимонопольного регулирования Кыргызской Республики</w:t>
      </w:r>
      <w:r w:rsidR="004060C9" w:rsidRPr="00FA5357">
        <w:rPr>
          <w:rFonts w:ascii="Times New Roman" w:hAnsi="Times New Roman"/>
          <w:sz w:val="24"/>
          <w:szCs w:val="24"/>
        </w:rPr>
        <w:t>;</w:t>
      </w:r>
    </w:p>
    <w:p w14:paraId="5F40D7D6" w14:textId="77777777" w:rsidR="007415D9" w:rsidRDefault="007415D9" w:rsidP="00E21A62">
      <w:pPr>
        <w:pStyle w:val="tkTablica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Полномочия представителя юридического лица подтверждаются доверенностью от имени юридического лица, заверенной подписью его руководителя или иного лица, уполномоченного на это его учредительными документами и печатью этой организации.</w:t>
      </w:r>
    </w:p>
    <w:p w14:paraId="55A51A96" w14:textId="77777777" w:rsidR="0065447B" w:rsidRDefault="0065447B" w:rsidP="00E21A62">
      <w:pPr>
        <w:pStyle w:val="tkTablica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</w:t>
      </w:r>
      <w:r w:rsidRPr="00FA5357">
        <w:rPr>
          <w:rFonts w:ascii="Times New Roman" w:hAnsi="Times New Roman"/>
          <w:sz w:val="24"/>
          <w:szCs w:val="24"/>
        </w:rPr>
        <w:t xml:space="preserve">Для </w:t>
      </w:r>
      <w:r w:rsidR="0001599E">
        <w:rPr>
          <w:rFonts w:ascii="Times New Roman" w:hAnsi="Times New Roman"/>
          <w:sz w:val="24"/>
          <w:szCs w:val="24"/>
        </w:rPr>
        <w:t xml:space="preserve">получения </w:t>
      </w:r>
      <w:r w:rsidRPr="00654B40">
        <w:rPr>
          <w:rFonts w:ascii="Times New Roman" w:hAnsi="Times New Roman"/>
          <w:sz w:val="24"/>
          <w:szCs w:val="24"/>
        </w:rPr>
        <w:t xml:space="preserve">сведений о транспортных средствах </w:t>
      </w:r>
      <w:r>
        <w:rPr>
          <w:rFonts w:ascii="Times New Roman" w:hAnsi="Times New Roman"/>
          <w:sz w:val="24"/>
          <w:szCs w:val="24"/>
        </w:rPr>
        <w:t>в электронном формате необходимо</w:t>
      </w:r>
      <w:r w:rsidR="007A6E88">
        <w:rPr>
          <w:rFonts w:ascii="Times New Roman" w:hAnsi="Times New Roman"/>
          <w:sz w:val="24"/>
          <w:szCs w:val="24"/>
        </w:rPr>
        <w:t xml:space="preserve"> на </w:t>
      </w:r>
      <w:r w:rsidR="001845DE">
        <w:rPr>
          <w:rFonts w:ascii="Times New Roman" w:hAnsi="Times New Roman"/>
          <w:sz w:val="24"/>
          <w:szCs w:val="24"/>
        </w:rPr>
        <w:t>ГПЭУ</w:t>
      </w:r>
      <w:r w:rsidR="007A6E88">
        <w:rPr>
          <w:rFonts w:ascii="Times New Roman" w:hAnsi="Times New Roman"/>
          <w:sz w:val="24"/>
          <w:szCs w:val="24"/>
        </w:rPr>
        <w:t xml:space="preserve"> </w:t>
      </w:r>
      <w:r w:rsidR="007A6E88" w:rsidRPr="004A13D8">
        <w:rPr>
          <w:rFonts w:ascii="Times New Roman" w:hAnsi="Times New Roman"/>
          <w:sz w:val="24"/>
          <w:szCs w:val="24"/>
        </w:rPr>
        <w:t>или в мобильном приложении</w:t>
      </w:r>
      <w:r w:rsidRPr="004A13D8">
        <w:rPr>
          <w:rFonts w:ascii="Times New Roman" w:hAnsi="Times New Roman"/>
          <w:sz w:val="24"/>
          <w:szCs w:val="24"/>
        </w:rPr>
        <w:t>:</w:t>
      </w:r>
    </w:p>
    <w:p w14:paraId="39F9D145" w14:textId="77777777" w:rsidR="00240F52" w:rsidRDefault="0065447B" w:rsidP="00240F52">
      <w:pPr>
        <w:pStyle w:val="tkTablica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240F52">
        <w:rPr>
          <w:rFonts w:ascii="Times New Roman" w:hAnsi="Times New Roman"/>
          <w:sz w:val="24"/>
          <w:szCs w:val="24"/>
        </w:rPr>
        <w:t>ввести государственный регистрационный номерной знак транспортного средства</w:t>
      </w:r>
      <w:r w:rsidR="007A6E88">
        <w:rPr>
          <w:rFonts w:ascii="Times New Roman" w:hAnsi="Times New Roman"/>
          <w:sz w:val="24"/>
          <w:szCs w:val="24"/>
        </w:rPr>
        <w:t xml:space="preserve"> по установленному формату</w:t>
      </w:r>
      <w:r w:rsidR="00240F52">
        <w:rPr>
          <w:rFonts w:ascii="Times New Roman" w:hAnsi="Times New Roman"/>
          <w:sz w:val="24"/>
          <w:szCs w:val="24"/>
        </w:rPr>
        <w:t>;</w:t>
      </w:r>
    </w:p>
    <w:p w14:paraId="3FDE29AB" w14:textId="77777777" w:rsidR="0065447B" w:rsidRDefault="00240F52" w:rsidP="00E21A62">
      <w:pPr>
        <w:pStyle w:val="tkTablica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40F5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произвести</w:t>
      </w:r>
      <w:r w:rsidR="0065447B" w:rsidRPr="00240F52">
        <w:rPr>
          <w:rFonts w:ascii="Times New Roman" w:hAnsi="Times New Roman"/>
          <w:sz w:val="24"/>
          <w:szCs w:val="24"/>
        </w:rPr>
        <w:t xml:space="preserve"> оплату </w:t>
      </w:r>
      <w:r w:rsidR="00EC6AA4">
        <w:rPr>
          <w:rFonts w:ascii="Times New Roman" w:hAnsi="Times New Roman"/>
          <w:sz w:val="24"/>
          <w:szCs w:val="24"/>
        </w:rPr>
        <w:t xml:space="preserve">в </w:t>
      </w:r>
      <w:r w:rsidR="0065447B" w:rsidRPr="00240F52">
        <w:rPr>
          <w:rFonts w:ascii="Times New Roman" w:hAnsi="Times New Roman"/>
          <w:sz w:val="24"/>
          <w:szCs w:val="24"/>
        </w:rPr>
        <w:t>электрон</w:t>
      </w:r>
      <w:r w:rsidRPr="00240F52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ом формате </w:t>
      </w:r>
      <w:r w:rsidR="00881420">
        <w:rPr>
          <w:rFonts w:ascii="Times New Roman" w:hAnsi="Times New Roman"/>
          <w:sz w:val="24"/>
          <w:szCs w:val="24"/>
        </w:rPr>
        <w:t xml:space="preserve">посредством </w:t>
      </w:r>
      <w:r w:rsidR="001A68D0">
        <w:rPr>
          <w:rFonts w:ascii="Times New Roman" w:hAnsi="Times New Roman"/>
          <w:sz w:val="24"/>
          <w:szCs w:val="24"/>
        </w:rPr>
        <w:t>осуществления безналичных платежей (</w:t>
      </w:r>
      <w:r w:rsidR="00803AE0">
        <w:rPr>
          <w:rFonts w:ascii="Times New Roman" w:hAnsi="Times New Roman"/>
          <w:sz w:val="24"/>
          <w:szCs w:val="24"/>
        </w:rPr>
        <w:t>мобильны</w:t>
      </w:r>
      <w:r w:rsidR="001A68D0">
        <w:rPr>
          <w:rFonts w:ascii="Times New Roman" w:hAnsi="Times New Roman"/>
          <w:sz w:val="24"/>
          <w:szCs w:val="24"/>
        </w:rPr>
        <w:t>е</w:t>
      </w:r>
      <w:r w:rsidR="00803AE0">
        <w:rPr>
          <w:rFonts w:ascii="Times New Roman" w:hAnsi="Times New Roman"/>
          <w:sz w:val="24"/>
          <w:szCs w:val="24"/>
        </w:rPr>
        <w:t xml:space="preserve"> приложени</w:t>
      </w:r>
      <w:r w:rsidR="001A68D0">
        <w:rPr>
          <w:rFonts w:ascii="Times New Roman" w:hAnsi="Times New Roman"/>
          <w:sz w:val="24"/>
          <w:szCs w:val="24"/>
        </w:rPr>
        <w:t>я, интернет-банкинг, банковские карты)</w:t>
      </w:r>
      <w:r w:rsidR="007A6E88">
        <w:rPr>
          <w:rFonts w:ascii="Times New Roman" w:hAnsi="Times New Roman"/>
          <w:sz w:val="24"/>
          <w:szCs w:val="24"/>
        </w:rPr>
        <w:t xml:space="preserve">, </w:t>
      </w:r>
      <w:r w:rsidR="001A68D0">
        <w:rPr>
          <w:rFonts w:ascii="Times New Roman" w:hAnsi="Times New Roman"/>
          <w:sz w:val="24"/>
          <w:szCs w:val="24"/>
        </w:rPr>
        <w:t xml:space="preserve">а также посредством: </w:t>
      </w:r>
      <w:r w:rsidR="007A6E88">
        <w:rPr>
          <w:rFonts w:ascii="Times New Roman" w:hAnsi="Times New Roman"/>
          <w:sz w:val="24"/>
          <w:szCs w:val="24"/>
        </w:rPr>
        <w:t>терминалов, касс банков</w:t>
      </w:r>
      <w:r w:rsidR="001A68D0">
        <w:rPr>
          <w:rFonts w:ascii="Times New Roman" w:hAnsi="Times New Roman"/>
          <w:sz w:val="24"/>
          <w:szCs w:val="24"/>
        </w:rPr>
        <w:t xml:space="preserve"> и других точек приема платежей</w:t>
      </w:r>
      <w:r w:rsidR="00EC6AA4">
        <w:rPr>
          <w:rFonts w:ascii="Times New Roman" w:hAnsi="Times New Roman"/>
          <w:sz w:val="24"/>
          <w:szCs w:val="24"/>
        </w:rPr>
        <w:t xml:space="preserve"> по сгенерированному коду</w:t>
      </w:r>
      <w:r w:rsidR="007A6E88">
        <w:rPr>
          <w:rFonts w:ascii="Times New Roman" w:hAnsi="Times New Roman"/>
          <w:sz w:val="24"/>
          <w:szCs w:val="24"/>
        </w:rPr>
        <w:t>.</w:t>
      </w:r>
    </w:p>
    <w:p w14:paraId="48F16AA6" w14:textId="00C0F8B6" w:rsidR="0051299F" w:rsidRPr="00FA5357" w:rsidRDefault="00240F52" w:rsidP="00A82A2C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 xml:space="preserve"> </w:t>
      </w:r>
      <w:r w:rsidR="007415D9" w:rsidRPr="00FA5357">
        <w:rPr>
          <w:rFonts w:ascii="Times New Roman" w:hAnsi="Times New Roman"/>
          <w:sz w:val="24"/>
          <w:szCs w:val="24"/>
        </w:rPr>
        <w:t>(3) Стоимость услуги</w:t>
      </w:r>
      <w:r w:rsidR="009D42B5" w:rsidRPr="00FA5357">
        <w:rPr>
          <w:rFonts w:ascii="Times New Roman" w:hAnsi="Times New Roman"/>
          <w:sz w:val="24"/>
          <w:szCs w:val="24"/>
        </w:rPr>
        <w:t>: платная,</w:t>
      </w:r>
      <w:r w:rsidR="007415D9" w:rsidRPr="00FA5357">
        <w:rPr>
          <w:rFonts w:ascii="Times New Roman" w:hAnsi="Times New Roman"/>
          <w:sz w:val="24"/>
          <w:szCs w:val="24"/>
        </w:rPr>
        <w:t xml:space="preserve"> определяется приказом уполномоченного органа</w:t>
      </w:r>
      <w:r w:rsidR="008A7E33">
        <w:rPr>
          <w:rFonts w:ascii="Times New Roman" w:hAnsi="Times New Roman"/>
          <w:sz w:val="24"/>
          <w:szCs w:val="24"/>
        </w:rPr>
        <w:t>,</w:t>
      </w:r>
      <w:r w:rsidR="008A7E33" w:rsidRPr="008A7E33">
        <w:rPr>
          <w:rFonts w:ascii="Times New Roman" w:hAnsi="Times New Roman"/>
          <w:sz w:val="24"/>
          <w:szCs w:val="24"/>
        </w:rPr>
        <w:t xml:space="preserve"> вырабатывающи</w:t>
      </w:r>
      <w:r w:rsidR="00A13B06">
        <w:rPr>
          <w:rFonts w:ascii="Times New Roman" w:hAnsi="Times New Roman"/>
          <w:sz w:val="24"/>
          <w:szCs w:val="24"/>
        </w:rPr>
        <w:t>й</w:t>
      </w:r>
      <w:r w:rsidR="008A7E33" w:rsidRPr="008A7E33">
        <w:rPr>
          <w:rFonts w:ascii="Times New Roman" w:hAnsi="Times New Roman"/>
          <w:sz w:val="24"/>
          <w:szCs w:val="24"/>
        </w:rPr>
        <w:t xml:space="preserve"> государственную политику в области </w:t>
      </w:r>
      <w:r w:rsidR="0096028E" w:rsidRPr="008A7E33">
        <w:rPr>
          <w:rFonts w:ascii="Times New Roman" w:hAnsi="Times New Roman"/>
          <w:sz w:val="24"/>
          <w:szCs w:val="24"/>
        </w:rPr>
        <w:t>регистрации автомототранспортных</w:t>
      </w:r>
      <w:r w:rsidR="008A7E33" w:rsidRPr="008A7E33">
        <w:rPr>
          <w:rFonts w:ascii="Times New Roman" w:hAnsi="Times New Roman"/>
          <w:sz w:val="24"/>
          <w:szCs w:val="24"/>
        </w:rPr>
        <w:t xml:space="preserve"> средств и прицепов к ним, специальных технологических машин, водительского состава</w:t>
      </w:r>
      <w:r w:rsidR="007415D9" w:rsidRPr="00FA5357">
        <w:rPr>
          <w:rFonts w:ascii="Times New Roman" w:hAnsi="Times New Roman"/>
          <w:sz w:val="24"/>
          <w:szCs w:val="24"/>
        </w:rPr>
        <w:t xml:space="preserve"> </w:t>
      </w:r>
      <w:r w:rsidR="004E7C88">
        <w:rPr>
          <w:rFonts w:ascii="Times New Roman" w:hAnsi="Times New Roman"/>
          <w:sz w:val="24"/>
          <w:szCs w:val="24"/>
        </w:rPr>
        <w:t xml:space="preserve">(Министерство цифрового развития Кыргызской Республики) </w:t>
      </w:r>
      <w:r w:rsidR="007415D9" w:rsidRPr="00FA5357">
        <w:rPr>
          <w:rFonts w:ascii="Times New Roman" w:hAnsi="Times New Roman"/>
          <w:sz w:val="24"/>
          <w:szCs w:val="24"/>
        </w:rPr>
        <w:t xml:space="preserve">по согласованию с уполномоченным </w:t>
      </w:r>
      <w:r w:rsidR="006F51EB" w:rsidRPr="00FA5357">
        <w:rPr>
          <w:rFonts w:ascii="Times New Roman" w:hAnsi="Times New Roman"/>
          <w:sz w:val="24"/>
          <w:szCs w:val="24"/>
        </w:rPr>
        <w:t>органом в сфере антимонопольного регулирования</w:t>
      </w:r>
      <w:r w:rsidR="0051299F" w:rsidRPr="009E15F1">
        <w:rPr>
          <w:rFonts w:ascii="Times New Roman" w:hAnsi="Times New Roman"/>
          <w:sz w:val="24"/>
          <w:szCs w:val="24"/>
        </w:rPr>
        <w:t>.</w:t>
      </w:r>
    </w:p>
    <w:p w14:paraId="709540DD" w14:textId="77777777" w:rsidR="00E43884" w:rsidRPr="00FA5357" w:rsidRDefault="00340FD9" w:rsidP="00A82A2C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 xml:space="preserve">(4) Результат услуги: </w:t>
      </w:r>
    </w:p>
    <w:p w14:paraId="28E640F8" w14:textId="6D7A1F06" w:rsidR="004B535A" w:rsidRDefault="00E43884" w:rsidP="00A82A2C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 xml:space="preserve">- </w:t>
      </w:r>
      <w:r w:rsidR="00A13B06" w:rsidRPr="00CA0360">
        <w:rPr>
          <w:rFonts w:ascii="Times New Roman" w:hAnsi="Times New Roman"/>
          <w:sz w:val="24"/>
          <w:szCs w:val="24"/>
        </w:rPr>
        <w:t>выдача бумажной справки-подтверждения о наличии либо отсутствии зарегистрированных за гражданами транспортных средств и о получении на территории Кыргызской Республики водительского удостоверения</w:t>
      </w:r>
      <w:r w:rsidR="00A82A2C" w:rsidRPr="00CA0360">
        <w:rPr>
          <w:rFonts w:ascii="Times New Roman" w:hAnsi="Times New Roman"/>
          <w:sz w:val="24"/>
          <w:szCs w:val="24"/>
        </w:rPr>
        <w:t>;</w:t>
      </w:r>
    </w:p>
    <w:p w14:paraId="2457261D" w14:textId="77777777" w:rsidR="00A82A2C" w:rsidRDefault="00A82A2C" w:rsidP="00A82A2C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получение </w:t>
      </w:r>
      <w:r w:rsidR="00C42C8A">
        <w:rPr>
          <w:rFonts w:ascii="Times New Roman" w:hAnsi="Times New Roman"/>
          <w:sz w:val="24"/>
          <w:szCs w:val="24"/>
        </w:rPr>
        <w:t>сведений</w:t>
      </w:r>
      <w:r>
        <w:rPr>
          <w:rFonts w:ascii="Times New Roman" w:hAnsi="Times New Roman"/>
          <w:sz w:val="24"/>
          <w:szCs w:val="24"/>
        </w:rPr>
        <w:t xml:space="preserve"> о транспортных средствах в электронном формате</w:t>
      </w:r>
      <w:r w:rsidR="00C42C8A">
        <w:rPr>
          <w:rFonts w:ascii="Times New Roman" w:hAnsi="Times New Roman"/>
          <w:sz w:val="24"/>
          <w:szCs w:val="24"/>
        </w:rPr>
        <w:t xml:space="preserve"> с возможностью просмотра и распечатки.</w:t>
      </w:r>
    </w:p>
    <w:p w14:paraId="3E5DECF8" w14:textId="77777777" w:rsidR="00A82A2C" w:rsidRPr="00C42C8A" w:rsidRDefault="00A82A2C" w:rsidP="00E21A62">
      <w:pPr>
        <w:pStyle w:val="tkTekst"/>
        <w:spacing w:after="0" w:line="240" w:lineRule="auto"/>
        <w:ind w:firstLine="708"/>
        <w:rPr>
          <w:rFonts w:ascii="Times New Roman" w:hAnsi="Times New Roman"/>
          <w:strike/>
          <w:sz w:val="24"/>
          <w:szCs w:val="24"/>
        </w:rPr>
      </w:pPr>
    </w:p>
    <w:p w14:paraId="3458B60B" w14:textId="77777777" w:rsidR="00340FD9" w:rsidRPr="00FA5357" w:rsidRDefault="00340FD9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  <w:r w:rsidRPr="00FA5357">
        <w:rPr>
          <w:rFonts w:ascii="Times New Roman" w:hAnsi="Times New Roman"/>
        </w:rPr>
        <w:t>2. Перечень процедур, выполняемых в процессе предоставления услуги</w:t>
      </w:r>
    </w:p>
    <w:p w14:paraId="4A4C9691" w14:textId="77777777" w:rsidR="003832A9" w:rsidRDefault="003832A9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3918F5" w14:textId="77777777" w:rsidR="00340FD9" w:rsidRPr="00FA5357" w:rsidRDefault="00340FD9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Производство услуги включает следующий набор процедур:</w:t>
      </w:r>
    </w:p>
    <w:p w14:paraId="647F5880" w14:textId="77777777" w:rsidR="00340FD9" w:rsidRPr="00FA5357" w:rsidRDefault="00340FD9" w:rsidP="00E21A62">
      <w:pPr>
        <w:pStyle w:val="tkTekst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A5357">
        <w:rPr>
          <w:rFonts w:ascii="Times New Roman" w:hAnsi="Times New Roman"/>
          <w:b/>
          <w:sz w:val="24"/>
          <w:szCs w:val="24"/>
        </w:rPr>
        <w:t>Таблица 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6797"/>
        <w:gridCol w:w="1900"/>
      </w:tblGrid>
      <w:tr w:rsidR="00340FD9" w:rsidRPr="00FA5357" w14:paraId="12DD832A" w14:textId="77777777" w:rsidTr="00E43884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31D1E" w14:textId="77777777" w:rsidR="00340FD9" w:rsidRPr="00FA5357" w:rsidRDefault="00340FD9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0A99E" w14:textId="77777777" w:rsidR="00340FD9" w:rsidRPr="00FA5357" w:rsidRDefault="00340FD9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Название процедуры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7E233" w14:textId="77777777" w:rsidR="00340FD9" w:rsidRPr="00FA5357" w:rsidRDefault="00340FD9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360179" w:rsidRPr="00FA5357" w14:paraId="667D7003" w14:textId="77777777" w:rsidTr="00E43884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DA46B" w14:textId="77777777" w:rsidR="00360179" w:rsidRPr="00FA5357" w:rsidRDefault="0088668F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9859F" w14:textId="77777777" w:rsidR="00360179" w:rsidRPr="00FA5357" w:rsidRDefault="003E37AB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Прием документов от </w:t>
            </w:r>
            <w:r w:rsidR="00C72CCF" w:rsidRPr="00FA5357">
              <w:rPr>
                <w:rFonts w:ascii="Times New Roman" w:hAnsi="Times New Roman"/>
                <w:sz w:val="24"/>
                <w:szCs w:val="24"/>
              </w:rPr>
              <w:t>физических или юридических лиц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7FC0E" w14:textId="77777777" w:rsidR="00360179" w:rsidRPr="00FA5357" w:rsidRDefault="00360179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C7C" w:rsidRPr="00FA5357" w14:paraId="2FF89E80" w14:textId="77777777" w:rsidTr="0095241D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F1581" w14:textId="77777777" w:rsidR="00F47C7C" w:rsidRPr="00FA5357" w:rsidRDefault="0095241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8DDB8" w14:textId="7DF8BA54" w:rsidR="00F47C7C" w:rsidRPr="00FA5357" w:rsidRDefault="0095241D" w:rsidP="00E54345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Проверка наличия или отсутствия сведени</w:t>
            </w:r>
            <w:r w:rsidR="00E54345">
              <w:rPr>
                <w:rFonts w:ascii="Times New Roman" w:hAnsi="Times New Roman"/>
                <w:sz w:val="24"/>
                <w:szCs w:val="24"/>
              </w:rPr>
              <w:t>й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о транспортных средствах или водительского удостоверения в автоматизированных информационных системах «Регистр транспортных средств», «Регистр водительского состава», подготовка </w:t>
            </w:r>
            <w:r w:rsidR="0008219D">
              <w:rPr>
                <w:rFonts w:ascii="Times New Roman" w:hAnsi="Times New Roman"/>
                <w:sz w:val="24"/>
                <w:szCs w:val="24"/>
              </w:rPr>
              <w:t xml:space="preserve">бумажной 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>справки</w:t>
            </w:r>
            <w:r w:rsidR="00373E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E8608" w14:textId="77777777" w:rsidR="00F47C7C" w:rsidRPr="00FA5357" w:rsidRDefault="00F47C7C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241D" w:rsidRPr="00FA5357" w14:paraId="3A0A7385" w14:textId="77777777" w:rsidTr="003832A9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553D0" w14:textId="77777777" w:rsidR="0095241D" w:rsidRPr="00FA5357" w:rsidRDefault="0095241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D3F0F" w14:textId="286294AF" w:rsidR="0095241D" w:rsidRPr="00FA5357" w:rsidRDefault="005850AC" w:rsidP="00A13B06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360">
              <w:rPr>
                <w:rFonts w:ascii="Times New Roman" w:hAnsi="Times New Roman"/>
                <w:sz w:val="24"/>
                <w:szCs w:val="24"/>
              </w:rPr>
              <w:t xml:space="preserve">Выдача </w:t>
            </w:r>
            <w:r w:rsidR="00900F69" w:rsidRPr="00CA0360">
              <w:rPr>
                <w:rFonts w:ascii="Times New Roman" w:hAnsi="Times New Roman"/>
                <w:sz w:val="24"/>
                <w:szCs w:val="24"/>
              </w:rPr>
              <w:t>бумажной справки-подтверждения о наличии либо отсутствии зарегистрированных за гражданами транспортных средств и о получении на территории Кыргызской Республики водительского удостоверения</w:t>
            </w:r>
            <w:r w:rsidR="00CA03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8FCE4" w14:textId="77777777" w:rsidR="0095241D" w:rsidRPr="00FA5357" w:rsidRDefault="0095241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2A9" w:rsidRPr="00FA5357" w14:paraId="6A847AAA" w14:textId="77777777" w:rsidTr="003832A9">
        <w:trPr>
          <w:trHeight w:val="34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E941A" w14:textId="77777777" w:rsidR="003832A9" w:rsidRPr="00FA5357" w:rsidRDefault="003832A9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получении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электронном формате</w:t>
            </w:r>
          </w:p>
        </w:tc>
      </w:tr>
      <w:tr w:rsidR="003832A9" w:rsidRPr="00FA5357" w14:paraId="52BADC9A" w14:textId="77777777" w:rsidTr="003832A9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2C810" w14:textId="77777777" w:rsidR="003832A9" w:rsidRPr="00FA5357" w:rsidRDefault="003832A9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1F4C4" w14:textId="4D133B84" w:rsidR="00512376" w:rsidRPr="00A015A2" w:rsidRDefault="003832A9" w:rsidP="005850AC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="00404E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запроса, путем </w:t>
            </w:r>
            <w:r w:rsidR="005850AC">
              <w:rPr>
                <w:rFonts w:ascii="Times New Roman" w:hAnsi="Times New Roman"/>
                <w:sz w:val="24"/>
                <w:szCs w:val="24"/>
              </w:rPr>
              <w:t xml:space="preserve">введения государственного </w:t>
            </w:r>
            <w:r w:rsidR="00A015A2">
              <w:rPr>
                <w:rFonts w:ascii="Times New Roman" w:hAnsi="Times New Roman"/>
                <w:sz w:val="24"/>
                <w:szCs w:val="24"/>
              </w:rPr>
              <w:t xml:space="preserve">регистрационного </w:t>
            </w:r>
            <w:r w:rsidR="005850AC">
              <w:rPr>
                <w:rFonts w:ascii="Times New Roman" w:hAnsi="Times New Roman"/>
                <w:sz w:val="24"/>
                <w:szCs w:val="24"/>
              </w:rPr>
              <w:t>номерного знака транспортного средства</w:t>
            </w:r>
            <w:r w:rsidR="00C42C8A">
              <w:rPr>
                <w:rFonts w:ascii="Times New Roman" w:hAnsi="Times New Roman"/>
                <w:sz w:val="24"/>
                <w:szCs w:val="24"/>
              </w:rPr>
              <w:t xml:space="preserve"> на соответствующем ресурсе (ГПЭУ</w:t>
            </w:r>
            <w:r w:rsidR="00930072">
              <w:rPr>
                <w:rFonts w:ascii="Times New Roman" w:hAnsi="Times New Roman"/>
                <w:sz w:val="24"/>
                <w:szCs w:val="24"/>
              </w:rPr>
              <w:t>,</w:t>
            </w:r>
            <w:r w:rsidR="00C42C8A">
              <w:rPr>
                <w:rFonts w:ascii="Times New Roman" w:hAnsi="Times New Roman"/>
                <w:sz w:val="24"/>
                <w:szCs w:val="24"/>
              </w:rPr>
              <w:t xml:space="preserve"> моб</w:t>
            </w:r>
            <w:r w:rsidR="00930072">
              <w:rPr>
                <w:rFonts w:ascii="Times New Roman" w:hAnsi="Times New Roman"/>
                <w:sz w:val="24"/>
                <w:szCs w:val="24"/>
              </w:rPr>
              <w:t>ильные</w:t>
            </w:r>
            <w:r w:rsidR="00C42C8A">
              <w:rPr>
                <w:rFonts w:ascii="Times New Roman" w:hAnsi="Times New Roman"/>
                <w:sz w:val="24"/>
                <w:szCs w:val="24"/>
              </w:rPr>
              <w:t xml:space="preserve"> приложения)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7CCDC" w14:textId="77777777" w:rsidR="003832A9" w:rsidRPr="00FA5357" w:rsidRDefault="003832A9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2A9" w:rsidRPr="00FA5357" w14:paraId="54993865" w14:textId="77777777" w:rsidTr="005850AC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DE120" w14:textId="77777777" w:rsidR="003832A9" w:rsidRPr="00FA5357" w:rsidRDefault="005850AC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27904" w14:textId="75DF27A4" w:rsidR="003832A9" w:rsidRPr="00FA5357" w:rsidRDefault="005850AC" w:rsidP="00AB5FCE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введенного запроса </w:t>
            </w:r>
            <w:r w:rsidRPr="00A015A2">
              <w:rPr>
                <w:rFonts w:ascii="Times New Roman" w:hAnsi="Times New Roman"/>
                <w:sz w:val="24"/>
                <w:szCs w:val="24"/>
              </w:rPr>
              <w:t>информационн</w:t>
            </w:r>
            <w:r w:rsidR="004A5371">
              <w:rPr>
                <w:rFonts w:ascii="Times New Roman" w:hAnsi="Times New Roman"/>
                <w:sz w:val="24"/>
                <w:szCs w:val="24"/>
              </w:rPr>
              <w:t>ой системой в автоматизированной информационной системе</w:t>
            </w:r>
            <w:r w:rsidRPr="00A015A2">
              <w:rPr>
                <w:rFonts w:ascii="Times New Roman" w:hAnsi="Times New Roman"/>
                <w:sz w:val="24"/>
                <w:szCs w:val="24"/>
              </w:rPr>
              <w:t xml:space="preserve"> «Регистр транспортных средств»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979FA" w14:textId="77777777" w:rsidR="003832A9" w:rsidRPr="00FA5357" w:rsidRDefault="003832A9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0AC" w:rsidRPr="00FA5357" w14:paraId="2B79EF03" w14:textId="77777777" w:rsidTr="00E43884">
        <w:tc>
          <w:tcPr>
            <w:tcW w:w="3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56CF6" w14:textId="77777777" w:rsidR="005850AC" w:rsidRDefault="005850AC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1CCEA" w14:textId="77777777" w:rsidR="005850AC" w:rsidRDefault="00E77639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наличии информации 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>в автоматизированн</w:t>
            </w:r>
            <w:r w:rsidR="004A5371">
              <w:rPr>
                <w:rFonts w:ascii="Times New Roman" w:hAnsi="Times New Roman"/>
                <w:sz w:val="24"/>
                <w:szCs w:val="24"/>
              </w:rPr>
              <w:t>ой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информационн</w:t>
            </w:r>
            <w:r w:rsidR="004A5371">
              <w:rPr>
                <w:rFonts w:ascii="Times New Roman" w:hAnsi="Times New Roman"/>
                <w:sz w:val="24"/>
                <w:szCs w:val="24"/>
              </w:rPr>
              <w:t>ой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="004A5371">
              <w:rPr>
                <w:rFonts w:ascii="Times New Roman" w:hAnsi="Times New Roman"/>
                <w:sz w:val="24"/>
                <w:szCs w:val="24"/>
              </w:rPr>
              <w:t>е автоматически формирую</w:t>
            </w:r>
            <w:r w:rsidR="00C42C8A"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 w:rsidR="00A015A2">
              <w:rPr>
                <w:rFonts w:ascii="Times New Roman" w:hAnsi="Times New Roman"/>
                <w:sz w:val="24"/>
                <w:szCs w:val="24"/>
              </w:rPr>
              <w:t>следующ</w:t>
            </w:r>
            <w:r w:rsidR="00C42C8A">
              <w:rPr>
                <w:rFonts w:ascii="Times New Roman" w:hAnsi="Times New Roman"/>
                <w:sz w:val="24"/>
                <w:szCs w:val="24"/>
              </w:rPr>
              <w:t xml:space="preserve">ие сведения </w:t>
            </w:r>
            <w:r w:rsidR="00A015A2">
              <w:rPr>
                <w:rFonts w:ascii="Times New Roman" w:hAnsi="Times New Roman"/>
                <w:sz w:val="24"/>
                <w:szCs w:val="24"/>
              </w:rPr>
              <w:t>в электронном виде</w:t>
            </w:r>
            <w:r w:rsidR="00D435F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A1F2C03" w14:textId="77777777" w:rsidR="00D435F4" w:rsidRDefault="00D435F4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государственный </w:t>
            </w:r>
            <w:r w:rsidR="00C42C8A">
              <w:rPr>
                <w:rFonts w:ascii="Times New Roman" w:hAnsi="Times New Roman"/>
                <w:sz w:val="24"/>
                <w:szCs w:val="24"/>
              </w:rPr>
              <w:t xml:space="preserve">регистрационный </w:t>
            </w:r>
            <w:r>
              <w:rPr>
                <w:rFonts w:ascii="Times New Roman" w:hAnsi="Times New Roman"/>
                <w:sz w:val="24"/>
                <w:szCs w:val="24"/>
              </w:rPr>
              <w:t>номерной знак транспортного средства, указанн</w:t>
            </w:r>
            <w:r w:rsidR="007C0C39">
              <w:rPr>
                <w:rFonts w:ascii="Times New Roman" w:hAnsi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запросе;</w:t>
            </w:r>
          </w:p>
          <w:p w14:paraId="28E8446F" w14:textId="77777777" w:rsidR="00D435F4" w:rsidRDefault="00D435F4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марка транспортного средства;</w:t>
            </w:r>
          </w:p>
          <w:p w14:paraId="71962BE4" w14:textId="77777777" w:rsidR="00D435F4" w:rsidRDefault="00D435F4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модель транспортного средства;</w:t>
            </w:r>
          </w:p>
          <w:p w14:paraId="291EB44E" w14:textId="77777777" w:rsidR="00D435F4" w:rsidRDefault="00D435F4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цвет транспортного средства;</w:t>
            </w:r>
          </w:p>
          <w:p w14:paraId="19F7CC29" w14:textId="77777777" w:rsidR="00D435F4" w:rsidRDefault="00D435F4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год выпуска транспортного средства;</w:t>
            </w:r>
          </w:p>
          <w:p w14:paraId="526000BC" w14:textId="77777777" w:rsidR="00D435F4" w:rsidRDefault="00D435F4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объем двигателя транспортного средства;</w:t>
            </w:r>
          </w:p>
          <w:p w14:paraId="4808FCD8" w14:textId="77777777" w:rsidR="00D435F4" w:rsidRDefault="00D435F4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512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расположение руля транспортного сред</w:t>
            </w:r>
            <w:r w:rsidR="00512376">
              <w:rPr>
                <w:rFonts w:ascii="Times New Roman" w:hAnsi="Times New Roman"/>
                <w:sz w:val="24"/>
                <w:szCs w:val="24"/>
              </w:rPr>
              <w:t>ства;</w:t>
            </w:r>
          </w:p>
          <w:p w14:paraId="1BD8CE6D" w14:textId="77777777" w:rsidR="00512376" w:rsidRDefault="00512376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сведения о нахождении транспортного средства в аресте/залоге (наличие и количество арестов/залогов)</w:t>
            </w:r>
            <w:r w:rsidR="007C0C39">
              <w:rPr>
                <w:rFonts w:ascii="Times New Roman" w:hAnsi="Times New Roman"/>
                <w:sz w:val="24"/>
                <w:szCs w:val="24"/>
              </w:rPr>
              <w:t xml:space="preserve"> – при наличии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773EAE9" w14:textId="77777777" w:rsidR="00512376" w:rsidRDefault="00512376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сведения о штрафах за нарушения, совершенные транспортным средством (наличие и количество штрафов)</w:t>
            </w:r>
            <w:r w:rsidR="007C0C39">
              <w:rPr>
                <w:rFonts w:ascii="Times New Roman" w:hAnsi="Times New Roman"/>
                <w:sz w:val="24"/>
                <w:szCs w:val="24"/>
              </w:rPr>
              <w:t xml:space="preserve"> – при наличии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6E2A5BC" w14:textId="77777777" w:rsidR="00512376" w:rsidRDefault="00512376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история о владельце/</w:t>
            </w:r>
            <w:r w:rsidR="007C0C39">
              <w:rPr>
                <w:rFonts w:ascii="Times New Roman" w:hAnsi="Times New Roman"/>
                <w:sz w:val="24"/>
                <w:szCs w:val="24"/>
              </w:rPr>
              <w:t>владельц</w:t>
            </w:r>
            <w:r>
              <w:rPr>
                <w:rFonts w:ascii="Times New Roman" w:hAnsi="Times New Roman"/>
                <w:sz w:val="24"/>
                <w:szCs w:val="24"/>
              </w:rPr>
              <w:t>ах транспортного средства за определенный период времени (количество владельцев)</w:t>
            </w:r>
            <w:r w:rsidR="00D1137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F381EE0" w14:textId="35BBB1EC" w:rsidR="000F2C8B" w:rsidRPr="00CA0360" w:rsidRDefault="00D11376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360">
              <w:rPr>
                <w:rFonts w:ascii="Times New Roman" w:hAnsi="Times New Roman"/>
                <w:sz w:val="24"/>
                <w:szCs w:val="24"/>
              </w:rPr>
              <w:t>- сведени</w:t>
            </w:r>
            <w:r w:rsidR="000F2C8B" w:rsidRPr="00CA0360">
              <w:rPr>
                <w:rFonts w:ascii="Times New Roman" w:hAnsi="Times New Roman"/>
                <w:sz w:val="24"/>
                <w:szCs w:val="24"/>
              </w:rPr>
              <w:t>я</w:t>
            </w:r>
            <w:r w:rsidR="00530CFC" w:rsidRPr="00CA0360">
              <w:rPr>
                <w:rFonts w:ascii="Times New Roman" w:hAnsi="Times New Roman"/>
                <w:sz w:val="24"/>
                <w:szCs w:val="24"/>
              </w:rPr>
              <w:t>,</w:t>
            </w:r>
            <w:r w:rsidR="000F2C8B" w:rsidRPr="00CA0360">
              <w:rPr>
                <w:rFonts w:ascii="Times New Roman" w:hAnsi="Times New Roman"/>
                <w:sz w:val="24"/>
                <w:szCs w:val="24"/>
              </w:rPr>
              <w:t xml:space="preserve"> отображающие на одометре пройденный путь транспортного средства (пробег);</w:t>
            </w:r>
          </w:p>
          <w:p w14:paraId="35EEB537" w14:textId="5C8C6417" w:rsidR="00D11376" w:rsidRPr="00CA0360" w:rsidRDefault="00D11376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360">
              <w:rPr>
                <w:rFonts w:ascii="Times New Roman" w:hAnsi="Times New Roman"/>
                <w:sz w:val="24"/>
                <w:szCs w:val="24"/>
              </w:rPr>
              <w:t>- фотоизображения транспортного средства</w:t>
            </w:r>
            <w:r w:rsidR="004F50D3" w:rsidRPr="00CA03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7E9DB8" w14:textId="18655D7F" w:rsidR="0074259B" w:rsidRPr="00CA0360" w:rsidRDefault="0074259B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360">
              <w:rPr>
                <w:rFonts w:ascii="Times New Roman" w:hAnsi="Times New Roman"/>
                <w:sz w:val="24"/>
                <w:szCs w:val="24"/>
              </w:rPr>
              <w:t xml:space="preserve">При отсутствии в автоматизированной информационной системе сведений о транспортных </w:t>
            </w:r>
            <w:r w:rsidR="00530CFC" w:rsidRPr="00CA0360">
              <w:rPr>
                <w:rFonts w:ascii="Times New Roman" w:hAnsi="Times New Roman"/>
                <w:sz w:val="24"/>
                <w:szCs w:val="24"/>
              </w:rPr>
              <w:t>средствах автоматически формируе</w:t>
            </w:r>
            <w:r w:rsidRPr="00CA0360">
              <w:rPr>
                <w:rFonts w:ascii="Times New Roman" w:hAnsi="Times New Roman"/>
                <w:sz w:val="24"/>
                <w:szCs w:val="24"/>
              </w:rPr>
              <w:t>тся ответ</w:t>
            </w:r>
            <w:r w:rsidR="000F2C8B" w:rsidRPr="00CA0360">
              <w:rPr>
                <w:rFonts w:ascii="Times New Roman" w:hAnsi="Times New Roman"/>
                <w:sz w:val="24"/>
                <w:szCs w:val="24"/>
              </w:rPr>
              <w:t xml:space="preserve">, что </w:t>
            </w:r>
            <w:r w:rsidRPr="00CA0360">
              <w:rPr>
                <w:rFonts w:ascii="Times New Roman" w:hAnsi="Times New Roman"/>
                <w:sz w:val="24"/>
                <w:szCs w:val="24"/>
              </w:rPr>
              <w:t>транспортн</w:t>
            </w:r>
            <w:r w:rsidR="000F2C8B" w:rsidRPr="00CA0360">
              <w:rPr>
                <w:rFonts w:ascii="Times New Roman" w:hAnsi="Times New Roman"/>
                <w:sz w:val="24"/>
                <w:szCs w:val="24"/>
              </w:rPr>
              <w:t>ое</w:t>
            </w:r>
            <w:r w:rsidRPr="00CA0360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 w:rsidR="000F2C8B" w:rsidRPr="00CA0360">
              <w:rPr>
                <w:rFonts w:ascii="Times New Roman" w:hAnsi="Times New Roman"/>
                <w:sz w:val="24"/>
                <w:szCs w:val="24"/>
              </w:rPr>
              <w:t>о не зарегистрировано</w:t>
            </w:r>
            <w:r w:rsidRPr="00CA03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07D924" w14:textId="6F41197C" w:rsidR="0074259B" w:rsidRDefault="004F50D3" w:rsidP="004F50D3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0360">
              <w:rPr>
                <w:rFonts w:ascii="Times New Roman" w:hAnsi="Times New Roman"/>
                <w:sz w:val="24"/>
                <w:szCs w:val="24"/>
              </w:rPr>
              <w:t xml:space="preserve">При наличии в автоматизированной информационной системе </w:t>
            </w:r>
            <w:r w:rsidR="0074259B" w:rsidRPr="00CA0360">
              <w:rPr>
                <w:rFonts w:ascii="Times New Roman" w:hAnsi="Times New Roman"/>
                <w:sz w:val="24"/>
                <w:szCs w:val="24"/>
              </w:rPr>
              <w:t>сведени</w:t>
            </w:r>
            <w:r w:rsidRPr="00CA0360">
              <w:rPr>
                <w:rFonts w:ascii="Times New Roman" w:hAnsi="Times New Roman"/>
                <w:sz w:val="24"/>
                <w:szCs w:val="24"/>
              </w:rPr>
              <w:t>й</w:t>
            </w:r>
            <w:r w:rsidR="0074259B" w:rsidRPr="00CA0360">
              <w:rPr>
                <w:rFonts w:ascii="Times New Roman" w:hAnsi="Times New Roman"/>
                <w:sz w:val="24"/>
                <w:szCs w:val="24"/>
              </w:rPr>
              <w:t xml:space="preserve"> о временном прекращении государственной регистрации транспортного средства</w:t>
            </w:r>
            <w:r w:rsidRPr="00CA0360">
              <w:rPr>
                <w:rFonts w:ascii="Times New Roman" w:hAnsi="Times New Roman"/>
                <w:sz w:val="24"/>
                <w:szCs w:val="24"/>
              </w:rPr>
              <w:t>, автома</w:t>
            </w:r>
            <w:r w:rsidR="00530CFC" w:rsidRPr="00CA0360">
              <w:rPr>
                <w:rFonts w:ascii="Times New Roman" w:hAnsi="Times New Roman"/>
                <w:sz w:val="24"/>
                <w:szCs w:val="24"/>
              </w:rPr>
              <w:t>тически формируе</w:t>
            </w:r>
            <w:r w:rsidRPr="00CA0360">
              <w:rPr>
                <w:rFonts w:ascii="Times New Roman" w:hAnsi="Times New Roman"/>
                <w:sz w:val="24"/>
                <w:szCs w:val="24"/>
              </w:rPr>
              <w:t>тся ответ, что имеется временное прекращение государственной регистрации транспортного средства</w:t>
            </w:r>
            <w:r w:rsidR="00530CFC" w:rsidRPr="00CA03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21483" w14:textId="77777777" w:rsidR="005850AC" w:rsidRPr="00FA5357" w:rsidRDefault="005850AC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FD2FEA8" w14:textId="77777777" w:rsidR="00A94C30" w:rsidRPr="00FA5357" w:rsidRDefault="00A94C30" w:rsidP="00E21A62">
      <w:pPr>
        <w:pStyle w:val="tkZagolovok2"/>
        <w:spacing w:before="0" w:after="0" w:line="240" w:lineRule="auto"/>
        <w:ind w:left="0"/>
        <w:jc w:val="left"/>
        <w:rPr>
          <w:rFonts w:ascii="Times New Roman" w:hAnsi="Times New Roman"/>
        </w:rPr>
      </w:pPr>
    </w:p>
    <w:p w14:paraId="6A43CDF0" w14:textId="77777777" w:rsidR="00255982" w:rsidRDefault="00255982">
      <w:pPr>
        <w:rPr>
          <w:rFonts w:eastAsia="Times New Roman"/>
          <w:b/>
          <w:bCs/>
        </w:rPr>
      </w:pPr>
      <w:r>
        <w:br w:type="page"/>
      </w:r>
    </w:p>
    <w:p w14:paraId="5C80788D" w14:textId="4E81F293" w:rsidR="005C0E8D" w:rsidRPr="00B538EF" w:rsidRDefault="00340FD9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  <w:r w:rsidRPr="00B538EF">
        <w:rPr>
          <w:rFonts w:ascii="Times New Roman" w:hAnsi="Times New Roman"/>
        </w:rPr>
        <w:lastRenderedPageBreak/>
        <w:t>3. Блок-схема взаимосвязи процедур</w:t>
      </w:r>
      <w:r w:rsidR="00C72CCF" w:rsidRPr="00B538EF">
        <w:rPr>
          <w:rFonts w:ascii="Times New Roman" w:hAnsi="Times New Roman"/>
        </w:rPr>
        <w:t>ы</w:t>
      </w:r>
      <w:r w:rsidR="00881A9F" w:rsidRPr="00B538EF">
        <w:rPr>
          <w:rFonts w:ascii="Times New Roman" w:hAnsi="Times New Roman"/>
        </w:rPr>
        <w:t xml:space="preserve"> </w:t>
      </w:r>
      <w:r w:rsidR="00C72CCF" w:rsidRPr="00B538EF">
        <w:rPr>
          <w:rFonts w:ascii="Times New Roman" w:hAnsi="Times New Roman"/>
        </w:rPr>
        <w:t>выдачи сведений о транспортных средствах и водительских удостоверениях</w:t>
      </w:r>
    </w:p>
    <w:p w14:paraId="2D44CA9E" w14:textId="77777777" w:rsidR="00255982" w:rsidRDefault="00255982" w:rsidP="00E21A62">
      <w:pPr>
        <w:jc w:val="center"/>
        <w:rPr>
          <w:b/>
        </w:rPr>
      </w:pPr>
    </w:p>
    <w:p w14:paraId="479DAD70" w14:textId="4640568A" w:rsidR="005C0E8D" w:rsidRPr="00B538EF" w:rsidRDefault="005C0E8D" w:rsidP="00E21A62">
      <w:pPr>
        <w:jc w:val="center"/>
        <w:rPr>
          <w:b/>
        </w:rPr>
      </w:pPr>
      <w:r w:rsidRPr="00B538EF">
        <w:rPr>
          <w:b/>
        </w:rPr>
        <w:t>ФРОНТ-ОФИС</w:t>
      </w:r>
    </w:p>
    <w:p w14:paraId="071370F7" w14:textId="77777777" w:rsidR="00C77186" w:rsidRPr="00B538EF" w:rsidRDefault="00361610" w:rsidP="00E21A62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8CD09C" wp14:editId="0C2BD468">
                <wp:simplePos x="0" y="0"/>
                <wp:positionH relativeFrom="column">
                  <wp:posOffset>2139315</wp:posOffset>
                </wp:positionH>
                <wp:positionV relativeFrom="paragraph">
                  <wp:posOffset>80010</wp:posOffset>
                </wp:positionV>
                <wp:extent cx="0" cy="261620"/>
                <wp:effectExtent l="5715" t="13335" r="13335" b="10795"/>
                <wp:wrapNone/>
                <wp:docPr id="29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E4E99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8" o:spid="_x0000_s1026" type="#_x0000_t32" style="position:absolute;margin-left:168.45pt;margin-top:6.3pt;width:0;height:20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8804432" wp14:editId="3BC4DE4C">
                <wp:simplePos x="0" y="0"/>
                <wp:positionH relativeFrom="column">
                  <wp:posOffset>2139315</wp:posOffset>
                </wp:positionH>
                <wp:positionV relativeFrom="paragraph">
                  <wp:posOffset>79375</wp:posOffset>
                </wp:positionV>
                <wp:extent cx="2838450" cy="0"/>
                <wp:effectExtent l="5715" t="12700" r="13335" b="6350"/>
                <wp:wrapNone/>
                <wp:docPr id="28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8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40A8120" id="AutoShape 125" o:spid="_x0000_s1026" type="#_x0000_t32" style="position:absolute;margin-left:168.45pt;margin-top:6.25pt;width:223.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A90E2ED" wp14:editId="735E655A">
                <wp:simplePos x="0" y="0"/>
                <wp:positionH relativeFrom="column">
                  <wp:posOffset>4977765</wp:posOffset>
                </wp:positionH>
                <wp:positionV relativeFrom="paragraph">
                  <wp:posOffset>80010</wp:posOffset>
                </wp:positionV>
                <wp:extent cx="0" cy="261620"/>
                <wp:effectExtent l="5715" t="13335" r="13335" b="10795"/>
                <wp:wrapNone/>
                <wp:docPr id="27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1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E2154B5" id="AutoShape 136" o:spid="_x0000_s1026" type="#_x0000_t32" style="position:absolute;margin-left:391.95pt;margin-top:6.3pt;width:0;height:20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"/>
            </w:pict>
          </mc:Fallback>
        </mc:AlternateContent>
      </w:r>
    </w:p>
    <w:p w14:paraId="0FE16DF4" w14:textId="77777777" w:rsidR="005C0E8D" w:rsidRPr="00B538EF" w:rsidRDefault="00361610" w:rsidP="00E21A62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76323F0" wp14:editId="01665395">
                <wp:simplePos x="0" y="0"/>
                <wp:positionH relativeFrom="column">
                  <wp:posOffset>3939540</wp:posOffset>
                </wp:positionH>
                <wp:positionV relativeFrom="paragraph">
                  <wp:posOffset>166370</wp:posOffset>
                </wp:positionV>
                <wp:extent cx="1971675" cy="1012825"/>
                <wp:effectExtent l="5715" t="13970" r="13335" b="11430"/>
                <wp:wrapNone/>
                <wp:docPr id="2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12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CF69D" w14:textId="77777777" w:rsidR="00D873B1" w:rsidRDefault="00D873B1" w:rsidP="00D873B1">
                            <w:pPr>
                              <w:jc w:val="center"/>
                            </w:pPr>
                            <w:r w:rsidRPr="00B538EF">
                              <w:rPr>
                                <w:lang w:val="ky-KG"/>
                              </w:rPr>
                              <w:t xml:space="preserve">Выдача </w:t>
                            </w:r>
                            <w:r w:rsidR="001F7210" w:rsidRPr="00B538EF">
                              <w:rPr>
                                <w:color w:val="0D0D0D"/>
                                <w:lang w:val="ky-KG"/>
                              </w:rPr>
                              <w:t>сведений о транспортных средствах и водительских удостоверениях</w:t>
                            </w:r>
                            <w:r w:rsidR="0013615F">
                              <w:rPr>
                                <w:color w:val="0D0D0D"/>
                                <w:lang w:val="ky-KG"/>
                              </w:rPr>
                              <w:t xml:space="preserve"> в форме бумажной справки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76323F0" id="_x0000_t202" coordsize="21600,21600" o:spt="202" path="m,l,21600r21600,l21600,xe">
                <v:stroke joinstyle="miter"/>
                <v:path gradientshapeok="t" o:connecttype="rect"/>
              </v:shapetype>
              <v:shape id="Text Box 116" o:spid="_x0000_s1026" type="#_x0000_t202" style="position:absolute;margin-left:310.2pt;margin-top:13.1pt;width:155.25pt;height:79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">
                <v:textbox>
                  <w:txbxContent>
                    <w:p w14:paraId="7A2CF69D" w14:textId="77777777" w:rsidR="00D873B1" w:rsidRDefault="00D873B1" w:rsidP="00D873B1">
                      <w:pPr>
                        <w:jc w:val="center"/>
                      </w:pPr>
                      <w:r w:rsidRPr="00B538EF">
                        <w:rPr>
                          <w:lang w:val="ky-KG"/>
                        </w:rPr>
                        <w:t xml:space="preserve">Выдача </w:t>
                      </w:r>
                      <w:r w:rsidR="001F7210" w:rsidRPr="00B538EF">
                        <w:rPr>
                          <w:color w:val="0D0D0D"/>
                          <w:lang w:val="ky-KG"/>
                        </w:rPr>
                        <w:t>сведений о транспортных средствах и водительских удостоверениях</w:t>
                      </w:r>
                      <w:r w:rsidR="0013615F">
                        <w:rPr>
                          <w:color w:val="0D0D0D"/>
                          <w:lang w:val="ky-KG"/>
                        </w:rPr>
                        <w:t xml:space="preserve"> в форме бумажной справки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DA120BE" wp14:editId="3971F9E8">
                <wp:simplePos x="0" y="0"/>
                <wp:positionH relativeFrom="column">
                  <wp:posOffset>843915</wp:posOffset>
                </wp:positionH>
                <wp:positionV relativeFrom="paragraph">
                  <wp:posOffset>166370</wp:posOffset>
                </wp:positionV>
                <wp:extent cx="2066925" cy="838200"/>
                <wp:effectExtent l="5715" t="13970" r="13335" b="5080"/>
                <wp:wrapNone/>
                <wp:docPr id="25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A8847" w14:textId="77777777" w:rsidR="00520E52" w:rsidRPr="00B538EF" w:rsidRDefault="001F7210" w:rsidP="00520E52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  <w:r w:rsidRPr="00B538EF">
                              <w:rPr>
                                <w:lang w:val="ky-KG"/>
                              </w:rPr>
                              <w:t>Прием документов</w:t>
                            </w:r>
                          </w:p>
                          <w:p w14:paraId="56FABAD9" w14:textId="77777777" w:rsidR="001F7210" w:rsidRPr="00D873B1" w:rsidRDefault="00FA1EA1" w:rsidP="00520E52">
                            <w:pPr>
                              <w:jc w:val="center"/>
                            </w:pPr>
                            <w:r w:rsidRPr="00B538EF">
                              <w:rPr>
                                <w:lang w:val="ky-KG"/>
                              </w:rPr>
                              <w:t>о</w:t>
                            </w:r>
                            <w:r w:rsidR="001F7210" w:rsidRPr="00B538EF">
                              <w:rPr>
                                <w:lang w:val="ky-KG"/>
                              </w:rPr>
                              <w:t>т физически</w:t>
                            </w:r>
                            <w:r w:rsidR="003251AD" w:rsidRPr="00B538EF">
                              <w:t>х</w:t>
                            </w:r>
                            <w:r w:rsidR="001F7210" w:rsidRPr="00B538EF">
                              <w:rPr>
                                <w:lang w:val="ky-KG"/>
                              </w:rPr>
                              <w:t xml:space="preserve"> или юридических лиц</w:t>
                            </w:r>
                          </w:p>
                          <w:p w14:paraId="6BDEF35E" w14:textId="77777777" w:rsidR="00520E52" w:rsidRDefault="00520E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DA120BE" id="Text Box 114" o:spid="_x0000_s1027" type="#_x0000_t202" style="position:absolute;margin-left:66.45pt;margin-top:13.1pt;width:162.75pt;height:6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">
                <v:textbox>
                  <w:txbxContent>
                    <w:p w14:paraId="096A8847" w14:textId="77777777" w:rsidR="00520E52" w:rsidRPr="00B538EF" w:rsidRDefault="001F7210" w:rsidP="00520E52">
                      <w:pPr>
                        <w:jc w:val="center"/>
                        <w:rPr>
                          <w:lang w:val="ky-KG"/>
                        </w:rPr>
                      </w:pPr>
                      <w:r w:rsidRPr="00B538EF">
                        <w:rPr>
                          <w:lang w:val="ky-KG"/>
                        </w:rPr>
                        <w:t xml:space="preserve">Прием </w:t>
                      </w:r>
                      <w:r w:rsidRPr="00B538EF">
                        <w:rPr>
                          <w:lang w:val="ky-KG"/>
                        </w:rPr>
                        <w:t>документов</w:t>
                      </w:r>
                    </w:p>
                    <w:p w14:paraId="56FABAD9" w14:textId="77777777" w:rsidR="001F7210" w:rsidRPr="00D873B1" w:rsidRDefault="00FA1EA1" w:rsidP="00520E52">
                      <w:pPr>
                        <w:jc w:val="center"/>
                      </w:pPr>
                      <w:r w:rsidRPr="00B538EF">
                        <w:rPr>
                          <w:lang w:val="ky-KG"/>
                        </w:rPr>
                        <w:t>о</w:t>
                      </w:r>
                      <w:r w:rsidR="001F7210" w:rsidRPr="00B538EF">
                        <w:rPr>
                          <w:lang w:val="ky-KG"/>
                        </w:rPr>
                        <w:t>т физически</w:t>
                      </w:r>
                      <w:r w:rsidR="003251AD" w:rsidRPr="00B538EF">
                        <w:t>х</w:t>
                      </w:r>
                      <w:r w:rsidR="001F7210" w:rsidRPr="00B538EF">
                        <w:rPr>
                          <w:lang w:val="ky-KG"/>
                        </w:rPr>
                        <w:t xml:space="preserve"> или юридических лиц</w:t>
                      </w:r>
                    </w:p>
                    <w:p w14:paraId="6BDEF35E" w14:textId="77777777" w:rsidR="00520E52" w:rsidRDefault="00520E52"/>
                  </w:txbxContent>
                </v:textbox>
              </v:shape>
            </w:pict>
          </mc:Fallback>
        </mc:AlternateContent>
      </w:r>
    </w:p>
    <w:p w14:paraId="5643E249" w14:textId="77777777" w:rsidR="005C0E8D" w:rsidRPr="00B538EF" w:rsidRDefault="005C0E8D" w:rsidP="00E21A62"/>
    <w:p w14:paraId="054CF0A7" w14:textId="77777777" w:rsidR="005C0E8D" w:rsidRPr="00B538EF" w:rsidRDefault="005C0E8D" w:rsidP="00E21A62"/>
    <w:p w14:paraId="73B8D9E2" w14:textId="77777777" w:rsidR="005C0E8D" w:rsidRPr="00B538EF" w:rsidRDefault="005C0E8D" w:rsidP="00E21A62"/>
    <w:p w14:paraId="158B9B2E" w14:textId="77777777" w:rsidR="005C0E8D" w:rsidRPr="00B538EF" w:rsidRDefault="005C0E8D" w:rsidP="00E21A62"/>
    <w:p w14:paraId="27CCF2BA" w14:textId="77777777" w:rsidR="005C0E8D" w:rsidRPr="00B538EF" w:rsidRDefault="00361610" w:rsidP="00E21A62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48D1943" wp14:editId="140F1355">
                <wp:simplePos x="0" y="0"/>
                <wp:positionH relativeFrom="column">
                  <wp:posOffset>2844165</wp:posOffset>
                </wp:positionH>
                <wp:positionV relativeFrom="paragraph">
                  <wp:posOffset>128270</wp:posOffset>
                </wp:positionV>
                <wp:extent cx="395605" cy="282575"/>
                <wp:effectExtent l="5715" t="13970" r="46355" b="55880"/>
                <wp:wrapNone/>
                <wp:docPr id="24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605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223E844" id="AutoShape 141" o:spid="_x0000_s1026" type="#_x0000_t32" style="position:absolute;margin-left:223.95pt;margin-top:10.1pt;width:31.15pt;height:22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">
                <v:stroke endarrow="block"/>
              </v:shape>
            </w:pict>
          </mc:Fallback>
        </mc:AlternateContent>
      </w:r>
    </w:p>
    <w:p w14:paraId="7C889A31" w14:textId="77777777" w:rsidR="00431856" w:rsidRPr="00B538EF" w:rsidRDefault="00361610" w:rsidP="00E21A62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1655E40" wp14:editId="48DD83D5">
                <wp:simplePos x="0" y="0"/>
                <wp:positionH relativeFrom="column">
                  <wp:posOffset>3630930</wp:posOffset>
                </wp:positionH>
                <wp:positionV relativeFrom="paragraph">
                  <wp:posOffset>635</wp:posOffset>
                </wp:positionV>
                <wp:extent cx="308610" cy="223520"/>
                <wp:effectExtent l="11430" t="57785" r="41910" b="13970"/>
                <wp:wrapNone/>
                <wp:docPr id="23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8610" cy="223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C3B1ABB" id="AutoShape 142" o:spid="_x0000_s1026" type="#_x0000_t32" style="position:absolute;margin-left:285.9pt;margin-top:.05pt;width:24.3pt;height:17.6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">
                <v:stroke endarrow="block"/>
              </v:shape>
            </w:pict>
          </mc:Fallback>
        </mc:AlternateContent>
      </w:r>
    </w:p>
    <w:p w14:paraId="1F9034BA" w14:textId="77777777" w:rsidR="00A00EC6" w:rsidRPr="00B538EF" w:rsidRDefault="00361610" w:rsidP="00E21A6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176043" wp14:editId="1CD4DB09">
                <wp:simplePos x="0" y="0"/>
                <wp:positionH relativeFrom="column">
                  <wp:posOffset>1819275</wp:posOffset>
                </wp:positionH>
                <wp:positionV relativeFrom="paragraph">
                  <wp:posOffset>69850</wp:posOffset>
                </wp:positionV>
                <wp:extent cx="3319780" cy="0"/>
                <wp:effectExtent l="9525" t="12700" r="13970" b="6350"/>
                <wp:wrapNone/>
                <wp:docPr id="22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9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0AF12C8" id="AutoShape 148" o:spid="_x0000_s1026" type="#_x0000_t32" style="position:absolute;margin-left:143.25pt;margin-top:5.5pt;width:261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E3A2F1" wp14:editId="33EEB3A5">
                <wp:simplePos x="0" y="0"/>
                <wp:positionH relativeFrom="column">
                  <wp:posOffset>1819275</wp:posOffset>
                </wp:positionH>
                <wp:positionV relativeFrom="paragraph">
                  <wp:posOffset>48895</wp:posOffset>
                </wp:positionV>
                <wp:extent cx="20320" cy="1981200"/>
                <wp:effectExtent l="9525" t="10795" r="8255" b="8255"/>
                <wp:wrapNone/>
                <wp:docPr id="21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0" cy="1981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C7211FB" id="AutoShape 146" o:spid="_x0000_s1026" type="#_x0000_t32" style="position:absolute;margin-left:143.25pt;margin-top:3.85pt;width:1.6pt;height:15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6E8E57" wp14:editId="175791CD">
                <wp:simplePos x="0" y="0"/>
                <wp:positionH relativeFrom="column">
                  <wp:posOffset>5113020</wp:posOffset>
                </wp:positionH>
                <wp:positionV relativeFrom="paragraph">
                  <wp:posOffset>48895</wp:posOffset>
                </wp:positionV>
                <wp:extent cx="635" cy="1948180"/>
                <wp:effectExtent l="7620" t="10795" r="10795" b="12700"/>
                <wp:wrapNone/>
                <wp:docPr id="20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481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CFD65C6" id="AutoShape 149" o:spid="_x0000_s1026" type="#_x0000_t32" style="position:absolute;margin-left:402.6pt;margin-top:3.85pt;width:.05pt;height:15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x0dJAIAAEAEAAAOAAAAZHJzL2Uyb0RvYy54bWysU02P2yAQvVfqf0DcE9tZJ02sOKuVnfSy&#10;7Uba7Q8ggG1UDAhInKjqf+9APpRt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581120F" wp14:editId="139E7FDA">
                <wp:simplePos x="0" y="0"/>
                <wp:positionH relativeFrom="column">
                  <wp:posOffset>1953260</wp:posOffset>
                </wp:positionH>
                <wp:positionV relativeFrom="paragraph">
                  <wp:posOffset>153670</wp:posOffset>
                </wp:positionV>
                <wp:extent cx="2837180" cy="1741805"/>
                <wp:effectExtent l="10160" t="10795" r="10160" b="9525"/>
                <wp:wrapNone/>
                <wp:docPr id="19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180" cy="1741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96423" w14:textId="77777777" w:rsidR="00394582" w:rsidRDefault="00394582" w:rsidP="00431856">
                            <w:pPr>
                              <w:jc w:val="center"/>
                              <w:rPr>
                                <w:lang w:val="ky-KG"/>
                              </w:rPr>
                            </w:pPr>
                          </w:p>
                          <w:p w14:paraId="02135601" w14:textId="77777777" w:rsidR="00431856" w:rsidRPr="00B538EF" w:rsidRDefault="00431856" w:rsidP="00431856">
                            <w:pPr>
                              <w:jc w:val="center"/>
                            </w:pPr>
                            <w:r w:rsidRPr="00B538EF">
                              <w:t>Проверка наличия или отсутс</w:t>
                            </w:r>
                            <w:r w:rsidR="00E5242A" w:rsidRPr="00B538EF">
                              <w:t>т</w:t>
                            </w:r>
                            <w:r w:rsidRPr="00B538EF">
                              <w:t>вия</w:t>
                            </w:r>
                            <w:r w:rsidR="0095241D" w:rsidRPr="00B538EF">
                              <w:t xml:space="preserve"> сведения о транспортных </w:t>
                            </w:r>
                            <w:r w:rsidR="00E21A62" w:rsidRPr="00B538EF">
                              <w:t>средствах или</w:t>
                            </w:r>
                            <w:r w:rsidRPr="00B538EF">
                              <w:t xml:space="preserve"> водительского удостоверения</w:t>
                            </w:r>
                            <w:r w:rsidR="0095241D" w:rsidRPr="00B538EF">
                              <w:t xml:space="preserve"> в автоматизированных информационных </w:t>
                            </w:r>
                            <w:r w:rsidR="00FA5357" w:rsidRPr="00B538EF">
                              <w:t>системах,</w:t>
                            </w:r>
                            <w:r w:rsidR="0095241D" w:rsidRPr="00B538EF">
                              <w:t xml:space="preserve"> «Регистр</w:t>
                            </w:r>
                            <w:r w:rsidR="00E5242A" w:rsidRPr="00B538EF">
                              <w:t xml:space="preserve"> транспортных средств», «Регистр водительского состава»  </w:t>
                            </w:r>
                          </w:p>
                          <w:p w14:paraId="3AD71C2F" w14:textId="77777777" w:rsidR="00394582" w:rsidRDefault="00394582" w:rsidP="00431856">
                            <w:pPr>
                              <w:jc w:val="center"/>
                            </w:pPr>
                            <w:r w:rsidRPr="00B538EF">
                              <w:rPr>
                                <w:lang w:val="ky-KG"/>
                              </w:rPr>
                              <w:t xml:space="preserve">Подготовка </w:t>
                            </w:r>
                            <w:r w:rsidR="00121B57">
                              <w:rPr>
                                <w:lang w:val="ky-KG"/>
                              </w:rPr>
                              <w:t xml:space="preserve">бумажной </w:t>
                            </w:r>
                            <w:r w:rsidRPr="00B538EF">
                              <w:rPr>
                                <w:lang w:val="ky-KG"/>
                              </w:rPr>
                              <w:t>справки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581120F" id="Text Box 140" o:spid="_x0000_s1028" type="#_x0000_t202" style="position:absolute;left:0;text-align:left;margin-left:153.8pt;margin-top:12.1pt;width:223.4pt;height:137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">
                <v:textbox>
                  <w:txbxContent>
                    <w:p w14:paraId="0DC96423" w14:textId="77777777" w:rsidR="00394582" w:rsidRDefault="00394582" w:rsidP="00431856">
                      <w:pPr>
                        <w:jc w:val="center"/>
                        <w:rPr>
                          <w:lang w:val="ky-KG"/>
                        </w:rPr>
                      </w:pPr>
                    </w:p>
                    <w:p w14:paraId="02135601" w14:textId="77777777" w:rsidR="00431856" w:rsidRPr="00B538EF" w:rsidRDefault="00431856" w:rsidP="00431856">
                      <w:pPr>
                        <w:jc w:val="center"/>
                      </w:pPr>
                      <w:r w:rsidRPr="00B538EF">
                        <w:t>Проверка наличия или отсутс</w:t>
                      </w:r>
                      <w:r w:rsidR="00E5242A" w:rsidRPr="00B538EF">
                        <w:t>т</w:t>
                      </w:r>
                      <w:r w:rsidRPr="00B538EF">
                        <w:t>вия</w:t>
                      </w:r>
                      <w:r w:rsidR="0095241D" w:rsidRPr="00B538EF">
                        <w:t xml:space="preserve"> сведения о транспортных </w:t>
                      </w:r>
                      <w:r w:rsidR="00E21A62" w:rsidRPr="00B538EF">
                        <w:t>средствах или</w:t>
                      </w:r>
                      <w:r w:rsidRPr="00B538EF">
                        <w:t xml:space="preserve"> водительского удостоверения</w:t>
                      </w:r>
                      <w:r w:rsidR="0095241D" w:rsidRPr="00B538EF">
                        <w:t xml:space="preserve"> в автоматизированных информационных </w:t>
                      </w:r>
                      <w:r w:rsidR="00FA5357" w:rsidRPr="00B538EF">
                        <w:t>системах,</w:t>
                      </w:r>
                      <w:r w:rsidR="0095241D" w:rsidRPr="00B538EF">
                        <w:t xml:space="preserve"> «Регистр</w:t>
                      </w:r>
                      <w:r w:rsidR="00E5242A" w:rsidRPr="00B538EF">
                        <w:t xml:space="preserve"> транспортных средств», «Регистр водительского состава»  </w:t>
                      </w:r>
                    </w:p>
                    <w:p w14:paraId="3AD71C2F" w14:textId="77777777" w:rsidR="00394582" w:rsidRDefault="00394582" w:rsidP="00431856">
                      <w:pPr>
                        <w:jc w:val="center"/>
                      </w:pPr>
                      <w:r w:rsidRPr="00B538EF">
                        <w:rPr>
                          <w:lang w:val="ky-KG"/>
                        </w:rPr>
                        <w:t xml:space="preserve">Подготовка </w:t>
                      </w:r>
                      <w:r w:rsidR="00121B57">
                        <w:rPr>
                          <w:lang w:val="ky-KG"/>
                        </w:rPr>
                        <w:t xml:space="preserve">бумажной </w:t>
                      </w:r>
                      <w:r w:rsidRPr="00B538EF">
                        <w:rPr>
                          <w:lang w:val="ky-KG"/>
                        </w:rPr>
                        <w:t>справки</w:t>
                      </w:r>
                    </w:p>
                  </w:txbxContent>
                </v:textbox>
              </v:shape>
            </w:pict>
          </mc:Fallback>
        </mc:AlternateContent>
      </w:r>
    </w:p>
    <w:p w14:paraId="7A437ED6" w14:textId="77777777" w:rsidR="00A00EC6" w:rsidRPr="00B538EF" w:rsidRDefault="00A00EC6" w:rsidP="00E21A62">
      <w:pPr>
        <w:jc w:val="center"/>
      </w:pPr>
    </w:p>
    <w:p w14:paraId="0A65CB96" w14:textId="77777777" w:rsidR="005C0E8D" w:rsidRPr="00B538EF" w:rsidRDefault="005C0E8D" w:rsidP="00E21A62"/>
    <w:p w14:paraId="7E3FE612" w14:textId="77777777" w:rsidR="005C0E8D" w:rsidRPr="00B538EF" w:rsidRDefault="005C0E8D" w:rsidP="00E21A62"/>
    <w:p w14:paraId="746A43A9" w14:textId="77777777" w:rsidR="005C0E8D" w:rsidRPr="00B538EF" w:rsidRDefault="005C0E8D" w:rsidP="00E21A62"/>
    <w:p w14:paraId="2BB2A5CE" w14:textId="77777777" w:rsidR="005C0E8D" w:rsidRPr="00B538EF" w:rsidRDefault="005C0E8D" w:rsidP="00E21A62"/>
    <w:p w14:paraId="7F8F899A" w14:textId="77777777" w:rsidR="005C0E8D" w:rsidRPr="00B538EF" w:rsidRDefault="005C0E8D" w:rsidP="00E21A62">
      <w:pPr>
        <w:tabs>
          <w:tab w:val="left" w:pos="2790"/>
        </w:tabs>
      </w:pPr>
      <w:r w:rsidRPr="00B538EF">
        <w:tab/>
      </w:r>
    </w:p>
    <w:p w14:paraId="409EDADF" w14:textId="77777777" w:rsidR="00520E52" w:rsidRPr="00B538EF" w:rsidRDefault="005C0E8D" w:rsidP="00E21A62">
      <w:pPr>
        <w:rPr>
          <w:b/>
        </w:rPr>
      </w:pPr>
      <w:r w:rsidRPr="00B538EF">
        <w:rPr>
          <w:b/>
        </w:rPr>
        <w:t xml:space="preserve">                                               </w:t>
      </w:r>
    </w:p>
    <w:p w14:paraId="293F75A7" w14:textId="77777777" w:rsidR="00520E52" w:rsidRPr="00B538EF" w:rsidRDefault="00520E52" w:rsidP="00E21A62">
      <w:pPr>
        <w:rPr>
          <w:b/>
        </w:rPr>
      </w:pPr>
      <w:r w:rsidRPr="00B538EF">
        <w:rPr>
          <w:b/>
        </w:rPr>
        <w:t xml:space="preserve">                                              </w:t>
      </w:r>
    </w:p>
    <w:p w14:paraId="02915CF1" w14:textId="77777777" w:rsidR="00520E52" w:rsidRPr="00860368" w:rsidRDefault="00520E52" w:rsidP="00E21A62">
      <w:pPr>
        <w:rPr>
          <w:b/>
          <w:highlight w:val="cyan"/>
        </w:rPr>
      </w:pPr>
    </w:p>
    <w:p w14:paraId="1DA731CA" w14:textId="77777777" w:rsidR="00A00EC6" w:rsidRPr="00860368" w:rsidRDefault="00A00EC6" w:rsidP="00E21A62">
      <w:pPr>
        <w:rPr>
          <w:b/>
          <w:highlight w:val="cyan"/>
        </w:rPr>
      </w:pPr>
    </w:p>
    <w:p w14:paraId="322DDA9E" w14:textId="77777777" w:rsidR="00A94C30" w:rsidRPr="00860368" w:rsidRDefault="00361610" w:rsidP="00E21A62">
      <w:pPr>
        <w:jc w:val="center"/>
        <w:rPr>
          <w:b/>
          <w:highlight w:val="cyan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9B7CBA" wp14:editId="620CBDB1">
                <wp:simplePos x="0" y="0"/>
                <wp:positionH relativeFrom="column">
                  <wp:posOffset>1828800</wp:posOffset>
                </wp:positionH>
                <wp:positionV relativeFrom="paragraph">
                  <wp:posOffset>112395</wp:posOffset>
                </wp:positionV>
                <wp:extent cx="3319780" cy="635"/>
                <wp:effectExtent l="9525" t="7620" r="13970" b="10795"/>
                <wp:wrapNone/>
                <wp:docPr id="18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97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7EE6083" id="AutoShape 147" o:spid="_x0000_s1026" type="#_x0000_t32" style="position:absolute;margin-left:2in;margin-top:8.85pt;width:261.4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"/>
            </w:pict>
          </mc:Fallback>
        </mc:AlternateContent>
      </w:r>
    </w:p>
    <w:p w14:paraId="2428ADC7" w14:textId="77777777" w:rsidR="00A94C30" w:rsidRPr="00860368" w:rsidRDefault="00A94C30" w:rsidP="00E21A62">
      <w:pPr>
        <w:jc w:val="center"/>
        <w:rPr>
          <w:b/>
          <w:highlight w:val="cyan"/>
        </w:rPr>
      </w:pPr>
    </w:p>
    <w:p w14:paraId="479F5E9E" w14:textId="77777777" w:rsidR="00A94C30" w:rsidRPr="00860368" w:rsidRDefault="00A94C30" w:rsidP="00E21A62">
      <w:pPr>
        <w:jc w:val="center"/>
        <w:rPr>
          <w:b/>
          <w:highlight w:val="cyan"/>
        </w:rPr>
      </w:pPr>
    </w:p>
    <w:p w14:paraId="47FDBD7F" w14:textId="77777777" w:rsidR="00394582" w:rsidRPr="00FA5357" w:rsidRDefault="00394582" w:rsidP="00E21A62">
      <w:pPr>
        <w:jc w:val="center"/>
        <w:rPr>
          <w:b/>
        </w:rPr>
      </w:pPr>
      <w:r w:rsidRPr="00021BBC">
        <w:rPr>
          <w:b/>
        </w:rPr>
        <w:t>БЭК ОФИС</w:t>
      </w:r>
    </w:p>
    <w:p w14:paraId="6C5B92C4" w14:textId="77777777" w:rsidR="00881A9F" w:rsidRPr="00FA5357" w:rsidRDefault="00881A9F" w:rsidP="00E21A62">
      <w:pPr>
        <w:rPr>
          <w:b/>
        </w:rPr>
        <w:sectPr w:rsidR="00881A9F" w:rsidRPr="00FA5357" w:rsidSect="00340FD9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01A5D0C" w14:textId="77777777" w:rsidR="00340FD9" w:rsidRPr="00FA5357" w:rsidRDefault="00340FD9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  <w:r w:rsidRPr="00FA5357">
        <w:rPr>
          <w:rFonts w:ascii="Times New Roman" w:hAnsi="Times New Roman"/>
        </w:rPr>
        <w:lastRenderedPageBreak/>
        <w:t>4. Описание процедур</w:t>
      </w:r>
      <w:r w:rsidR="00153E2F" w:rsidRPr="00FA5357">
        <w:rPr>
          <w:rFonts w:ascii="Times New Roman" w:hAnsi="Times New Roman"/>
        </w:rPr>
        <w:t>ы и ее характеристика</w:t>
      </w:r>
    </w:p>
    <w:p w14:paraId="5E7041F1" w14:textId="77777777" w:rsidR="00340FD9" w:rsidRPr="00860368" w:rsidRDefault="00860368" w:rsidP="00860368">
      <w:pPr>
        <w:pStyle w:val="tkZagolovok2"/>
        <w:spacing w:before="0" w:after="0" w:line="240" w:lineRule="auto"/>
        <w:ind w:left="0"/>
        <w:jc w:val="right"/>
        <w:rPr>
          <w:rFonts w:ascii="Times New Roman" w:hAnsi="Times New Roman"/>
        </w:rPr>
      </w:pPr>
      <w:r w:rsidRPr="00FA5357">
        <w:rPr>
          <w:rFonts w:ascii="Times New Roman" w:hAnsi="Times New Roman"/>
        </w:rPr>
        <w:t>Таблица 2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8"/>
        <w:gridCol w:w="279"/>
        <w:gridCol w:w="1673"/>
        <w:gridCol w:w="2232"/>
        <w:gridCol w:w="2511"/>
        <w:gridCol w:w="140"/>
        <w:gridCol w:w="140"/>
        <w:gridCol w:w="2587"/>
      </w:tblGrid>
      <w:tr w:rsidR="00CF3B24" w:rsidRPr="00FA5357" w14:paraId="43B0F6EF" w14:textId="77777777" w:rsidTr="00C77186">
        <w:tc>
          <w:tcPr>
            <w:tcW w:w="17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E9751" w14:textId="77777777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процедуры и действий</w:t>
            </w:r>
          </w:p>
        </w:tc>
        <w:tc>
          <w:tcPr>
            <w:tcW w:w="67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FACF5" w14:textId="77777777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Исполнитель, должностное лицо</w:t>
            </w:r>
          </w:p>
        </w:tc>
        <w:tc>
          <w:tcPr>
            <w:tcW w:w="7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B0520" w14:textId="7FAD47C8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bCs/>
                <w:sz w:val="24"/>
                <w:szCs w:val="24"/>
              </w:rPr>
              <w:t>Продолжительность действий</w:t>
            </w:r>
          </w:p>
        </w:tc>
        <w:tc>
          <w:tcPr>
            <w:tcW w:w="8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07977" w14:textId="77777777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 действия</w:t>
            </w:r>
          </w:p>
        </w:tc>
        <w:tc>
          <w:tcPr>
            <w:tcW w:w="98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07FBB" w14:textId="77777777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регулирующий действие</w:t>
            </w:r>
          </w:p>
        </w:tc>
      </w:tr>
      <w:tr w:rsidR="00CF3B24" w:rsidRPr="00FA5357" w14:paraId="5FBEA51F" w14:textId="77777777" w:rsidTr="00C77186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E0C08" w14:textId="77777777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8D9D" w14:textId="77777777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57980" w14:textId="77777777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32FEA" w14:textId="77777777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20D21" w14:textId="77777777" w:rsidR="0040342E" w:rsidRPr="00FA5357" w:rsidRDefault="0040342E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0342E" w:rsidRPr="00FA5357" w14:paraId="113961F3" w14:textId="77777777" w:rsidTr="00CF3B24"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17319" w14:textId="77777777" w:rsidR="0040342E" w:rsidRPr="00FA5357" w:rsidRDefault="00965CBC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 xml:space="preserve">Процедура 1. </w:t>
            </w:r>
            <w:r w:rsidR="004E365D" w:rsidRPr="00FA5357">
              <w:rPr>
                <w:rFonts w:ascii="Times New Roman" w:hAnsi="Times New Roman"/>
                <w:b/>
                <w:sz w:val="24"/>
                <w:szCs w:val="24"/>
              </w:rPr>
              <w:t>Пр</w:t>
            </w:r>
            <w:r w:rsidR="002747E1" w:rsidRPr="00FA5357">
              <w:rPr>
                <w:rFonts w:ascii="Times New Roman" w:hAnsi="Times New Roman"/>
                <w:b/>
                <w:sz w:val="24"/>
                <w:szCs w:val="24"/>
              </w:rPr>
              <w:t>оверка до</w:t>
            </w:r>
            <w:r w:rsidR="004E365D" w:rsidRPr="00FA5357">
              <w:rPr>
                <w:rFonts w:ascii="Times New Roman" w:hAnsi="Times New Roman"/>
                <w:b/>
                <w:sz w:val="24"/>
                <w:szCs w:val="24"/>
              </w:rPr>
              <w:t xml:space="preserve">кументов </w:t>
            </w:r>
          </w:p>
        </w:tc>
      </w:tr>
      <w:tr w:rsidR="00CF3B24" w:rsidRPr="00FA5357" w14:paraId="7FFBF27B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F4EEA" w14:textId="77777777" w:rsidR="00BE48F1" w:rsidRPr="00FA5357" w:rsidRDefault="00A3314A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BE48F1" w:rsidRPr="00FA5357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</w:t>
            </w:r>
            <w:r w:rsidR="009D6B23" w:rsidRPr="00FA5357">
              <w:rPr>
                <w:rFonts w:ascii="Times New Roman" w:hAnsi="Times New Roman"/>
                <w:sz w:val="24"/>
                <w:szCs w:val="24"/>
              </w:rPr>
              <w:t>гражданина</w:t>
            </w:r>
            <w:r w:rsidR="00BE48F1" w:rsidRPr="00FA5357">
              <w:rPr>
                <w:rFonts w:ascii="Times New Roman" w:hAnsi="Times New Roman"/>
                <w:sz w:val="24"/>
                <w:szCs w:val="24"/>
              </w:rPr>
              <w:t>,</w:t>
            </w:r>
            <w:r w:rsidR="00693F98" w:rsidRPr="00FA5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F1" w:rsidRPr="00FA5357">
              <w:rPr>
                <w:rFonts w:ascii="Times New Roman" w:hAnsi="Times New Roman"/>
                <w:sz w:val="24"/>
                <w:szCs w:val="24"/>
              </w:rPr>
              <w:t xml:space="preserve">подающего заявление </w:t>
            </w:r>
            <w:r w:rsidR="006F51EB" w:rsidRPr="00FA5357">
              <w:rPr>
                <w:rFonts w:ascii="Times New Roman" w:hAnsi="Times New Roman"/>
                <w:sz w:val="24"/>
                <w:szCs w:val="24"/>
              </w:rPr>
              <w:t>представленному паспорту</w:t>
            </w:r>
            <w:r w:rsidR="00BE48F1" w:rsidRPr="00FA5357">
              <w:rPr>
                <w:rFonts w:ascii="Times New Roman" w:hAnsi="Times New Roman"/>
                <w:sz w:val="24"/>
                <w:szCs w:val="24"/>
              </w:rPr>
              <w:t xml:space="preserve"> и проверка соответствия представленных документов установленным требованиям.</w:t>
            </w:r>
          </w:p>
          <w:p w14:paraId="06334439" w14:textId="77777777" w:rsidR="002D1ECD" w:rsidRPr="00FA5357" w:rsidRDefault="002D1EC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7CCF0AE" w14:textId="56E3CDD0" w:rsidR="00E20E3B" w:rsidRPr="00FA5357" w:rsidRDefault="002D1EC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1.2. Проверка законности полномочий представителя юридического лица на подачу заявления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A4956" w14:textId="77777777" w:rsidR="0040342E" w:rsidRPr="00FA5357" w:rsidRDefault="00A3314A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Специалист по приему и выдаче документов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C211D" w14:textId="77777777" w:rsidR="0040342E" w:rsidRPr="00FA5357" w:rsidRDefault="00275738" w:rsidP="00E21A62">
            <w:pPr>
              <w:pStyle w:val="tkTablica"/>
              <w:tabs>
                <w:tab w:val="left" w:pos="315"/>
              </w:tabs>
              <w:spacing w:after="0" w:line="240" w:lineRule="auto"/>
              <w:ind w:left="3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5</w:t>
            </w:r>
            <w:r w:rsidR="005165F2" w:rsidRPr="00FA5357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  <w:p w14:paraId="592F2A34" w14:textId="77777777" w:rsidR="00B17A00" w:rsidRPr="00FA5357" w:rsidRDefault="00B17A00" w:rsidP="00E21A62">
            <w:pPr>
              <w:pStyle w:val="tkTablica"/>
              <w:tabs>
                <w:tab w:val="left" w:pos="315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172F079" w14:textId="77777777" w:rsidR="00B17A00" w:rsidRPr="00FA5357" w:rsidRDefault="00B17A00" w:rsidP="00E21A62">
            <w:pPr>
              <w:pStyle w:val="tkTablica"/>
              <w:tabs>
                <w:tab w:val="left" w:pos="315"/>
              </w:tabs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014CB" w14:textId="77777777" w:rsidR="00DD3711" w:rsidRPr="00FA5357" w:rsidRDefault="002D1ECD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1.1.</w:t>
            </w:r>
            <w:r w:rsidR="00C10B53" w:rsidRPr="00FA5357">
              <w:rPr>
                <w:rFonts w:ascii="Times New Roman" w:hAnsi="Times New Roman"/>
                <w:sz w:val="24"/>
                <w:szCs w:val="24"/>
              </w:rPr>
              <w:t xml:space="preserve"> Определение </w:t>
            </w:r>
            <w:r w:rsidR="00FA5357" w:rsidRPr="00FA5357">
              <w:rPr>
                <w:rFonts w:ascii="Times New Roman" w:hAnsi="Times New Roman"/>
                <w:sz w:val="24"/>
                <w:szCs w:val="24"/>
              </w:rPr>
              <w:t>соответствия документов</w:t>
            </w:r>
            <w:r w:rsidR="00CF3B24" w:rsidRPr="00FA53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AA8A7D" w14:textId="77777777" w:rsidR="002D1ECD" w:rsidRPr="00FA5357" w:rsidRDefault="002D1EC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E8F9B1D" w14:textId="77777777" w:rsidR="002D1ECD" w:rsidRPr="00FA5357" w:rsidRDefault="002D1EC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63E847C" w14:textId="7C5B7E8C" w:rsidR="00C10B53" w:rsidRPr="00FA5357" w:rsidRDefault="002D1EC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1.2.Определение законности полномочий представителя</w:t>
            </w: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D5C38" w14:textId="77777777" w:rsidR="004D4130" w:rsidRPr="00FA5357" w:rsidRDefault="007722A5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1)</w:t>
            </w:r>
            <w:r w:rsidR="00683C13" w:rsidRPr="00FA5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130" w:rsidRPr="00FA5357">
              <w:rPr>
                <w:rFonts w:ascii="Times New Roman" w:hAnsi="Times New Roman"/>
                <w:sz w:val="24"/>
                <w:szCs w:val="24"/>
              </w:rPr>
              <w:t>Гражданский кодекс КР</w:t>
            </w:r>
            <w:r w:rsidR="008603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9779BA5" w14:textId="77777777" w:rsidR="004E365D" w:rsidRPr="00FA5357" w:rsidRDefault="00210F86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2</w:t>
            </w:r>
            <w:r w:rsidR="007722A5" w:rsidRPr="00FA5357">
              <w:rPr>
                <w:rFonts w:ascii="Times New Roman" w:hAnsi="Times New Roman"/>
                <w:sz w:val="24"/>
                <w:szCs w:val="24"/>
              </w:rPr>
              <w:t>)</w:t>
            </w:r>
            <w:r w:rsidR="00683C13" w:rsidRPr="00FA5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0CEB" w:rsidRPr="00FA5357">
              <w:rPr>
                <w:rFonts w:ascii="Times New Roman" w:hAnsi="Times New Roman"/>
                <w:sz w:val="24"/>
                <w:szCs w:val="24"/>
              </w:rPr>
              <w:t>Закон</w:t>
            </w:r>
            <w:r w:rsidR="006E1288" w:rsidRPr="00FA5357">
              <w:rPr>
                <w:rFonts w:ascii="Times New Roman" w:hAnsi="Times New Roman"/>
                <w:sz w:val="24"/>
                <w:szCs w:val="24"/>
              </w:rPr>
              <w:t xml:space="preserve"> КР </w:t>
            </w:r>
            <w:r w:rsidR="00693F98" w:rsidRPr="00FA5357">
              <w:rPr>
                <w:rFonts w:ascii="Times New Roman" w:hAnsi="Times New Roman"/>
                <w:sz w:val="24"/>
                <w:szCs w:val="24"/>
              </w:rPr>
              <w:t>«</w:t>
            </w:r>
            <w:r w:rsidR="004E365D" w:rsidRPr="00FA5357">
              <w:rPr>
                <w:rFonts w:ascii="Times New Roman" w:hAnsi="Times New Roman"/>
                <w:sz w:val="24"/>
                <w:szCs w:val="24"/>
              </w:rPr>
              <w:t>О дорожном движении в КР</w:t>
            </w:r>
            <w:r w:rsidR="00E21A62" w:rsidRPr="00FA5357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14:paraId="0C9AF7D7" w14:textId="77777777" w:rsidR="004E365D" w:rsidRPr="00FA5357" w:rsidRDefault="009F3F3E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3) ППКР </w:t>
            </w:r>
          </w:p>
          <w:p w14:paraId="30229FFD" w14:textId="77777777" w:rsidR="00F52B11" w:rsidRPr="00FA5357" w:rsidRDefault="00FA5357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E365D" w:rsidRPr="00FA5357">
              <w:rPr>
                <w:rFonts w:ascii="Times New Roman" w:hAnsi="Times New Roman"/>
                <w:bCs/>
                <w:sz w:val="24"/>
                <w:szCs w:val="24"/>
              </w:rPr>
              <w:t>О вопросах регистрации транспортных средств, установок и оборудования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860368" w:rsidRPr="00FA5357">
              <w:rPr>
                <w:rFonts w:ascii="Times New Roman" w:hAnsi="Times New Roman"/>
                <w:sz w:val="24"/>
                <w:szCs w:val="24"/>
              </w:rPr>
              <w:t xml:space="preserve"> от 23.06.2017 года № 407</w:t>
            </w:r>
            <w:r w:rsidR="0086036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B607F2F" w14:textId="77777777" w:rsidR="006E1288" w:rsidRPr="00FA5357" w:rsidRDefault="006E1288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4) ППКР </w:t>
            </w:r>
            <w:r w:rsidR="00FA5357">
              <w:rPr>
                <w:rFonts w:ascii="Times New Roman" w:hAnsi="Times New Roman"/>
                <w:sz w:val="24"/>
                <w:szCs w:val="24"/>
              </w:rPr>
              <w:t>«О</w:t>
            </w:r>
            <w:r w:rsidR="009F3F3E" w:rsidRPr="00FA5357">
              <w:rPr>
                <w:rFonts w:ascii="Times New Roman" w:hAnsi="Times New Roman"/>
                <w:sz w:val="24"/>
                <w:szCs w:val="24"/>
              </w:rPr>
              <w:t xml:space="preserve"> вопросах выдачи водительских удостоверений</w:t>
            </w:r>
            <w:r w:rsidR="00FA5357">
              <w:rPr>
                <w:rFonts w:ascii="Times New Roman" w:hAnsi="Times New Roman"/>
                <w:sz w:val="24"/>
                <w:szCs w:val="24"/>
              </w:rPr>
              <w:t>»</w:t>
            </w:r>
            <w:r w:rsidR="00860368" w:rsidRPr="00FA5357">
              <w:rPr>
                <w:rFonts w:ascii="Times New Roman" w:hAnsi="Times New Roman"/>
                <w:sz w:val="24"/>
                <w:szCs w:val="24"/>
              </w:rPr>
              <w:t xml:space="preserve"> от 18.12.2017</w:t>
            </w:r>
            <w:r w:rsidR="0086036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860368" w:rsidRPr="00FA5357">
              <w:rPr>
                <w:rFonts w:ascii="Times New Roman" w:hAnsi="Times New Roman"/>
                <w:sz w:val="24"/>
                <w:szCs w:val="24"/>
              </w:rPr>
              <w:t xml:space="preserve"> №819</w:t>
            </w:r>
          </w:p>
        </w:tc>
      </w:tr>
      <w:tr w:rsidR="00D86E4E" w:rsidRPr="00FA5357" w14:paraId="3A2E90D5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252AA" w14:textId="3462AA87" w:rsidR="00D86E4E" w:rsidRPr="00FA5357" w:rsidRDefault="00D86E4E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1.3. В случае отсутствия необходимых документов или выявления фактов несоответствия их требованиям, а также несоответствия их представленному транспортному средству</w:t>
            </w:r>
            <w:r w:rsidR="00693F98" w:rsidRPr="00FA5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мотивированно отказывается в </w:t>
            </w:r>
            <w:r w:rsidR="00C60C3F" w:rsidRPr="00FA5357">
              <w:rPr>
                <w:rFonts w:ascii="Times New Roman" w:hAnsi="Times New Roman"/>
                <w:sz w:val="24"/>
                <w:szCs w:val="24"/>
              </w:rPr>
              <w:t>выдачи сведений о транспортных средствах и водительских удостоверениях</w:t>
            </w:r>
            <w:r w:rsidR="009D6B23" w:rsidRPr="00FA5357">
              <w:rPr>
                <w:rFonts w:ascii="Times New Roman" w:hAnsi="Times New Roman"/>
                <w:sz w:val="24"/>
                <w:szCs w:val="24"/>
              </w:rPr>
              <w:t xml:space="preserve"> физическому или юридическому лицу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A38DF" w14:textId="77777777" w:rsidR="00D86E4E" w:rsidRPr="00FA5357" w:rsidRDefault="00D96DAB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Специалист по приему и выдаче документов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49942" w14:textId="77777777" w:rsidR="00D86E4E" w:rsidRPr="00FA5357" w:rsidRDefault="00D86E4E" w:rsidP="00E21A62">
            <w:pPr>
              <w:pStyle w:val="tkTablica"/>
              <w:tabs>
                <w:tab w:val="left" w:pos="537"/>
              </w:tabs>
              <w:spacing w:after="0" w:line="240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5 минут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82F12" w14:textId="77777777" w:rsidR="00D86E4E" w:rsidRPr="00FA5357" w:rsidRDefault="00D86E4E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Отказ</w:t>
            </w:r>
          </w:p>
          <w:p w14:paraId="4692CB49" w14:textId="77777777" w:rsidR="00D86E4E" w:rsidRPr="00FA5357" w:rsidRDefault="00D86E4E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D9234" w14:textId="77777777" w:rsidR="00D86E4E" w:rsidRPr="00FA5357" w:rsidRDefault="00D86E4E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1302" w:rsidRPr="00FA5357" w14:paraId="1C5DFC4C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72135" w14:textId="77777777" w:rsidR="00A45DDD" w:rsidRPr="00FA5357" w:rsidRDefault="00A45DDD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Результат процедуры: </w:t>
            </w:r>
          </w:p>
          <w:p w14:paraId="2041C253" w14:textId="77777777" w:rsidR="00A45DDD" w:rsidRPr="00FA5357" w:rsidRDefault="00A45DD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</w:t>
            </w:r>
            <w:r w:rsidR="00653F29" w:rsidRPr="00FA5357">
              <w:rPr>
                <w:rFonts w:ascii="Times New Roman" w:hAnsi="Times New Roman"/>
                <w:sz w:val="24"/>
                <w:szCs w:val="24"/>
              </w:rPr>
              <w:t>прием документов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0EE8623" w14:textId="086F55B6" w:rsidR="00AB06FA" w:rsidRPr="00FA5357" w:rsidRDefault="00A45DDD" w:rsidP="00C83397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2) Отказ </w:t>
            </w:r>
            <w:r w:rsidR="00B17A00" w:rsidRPr="00FA5357">
              <w:rPr>
                <w:rFonts w:ascii="Times New Roman" w:hAnsi="Times New Roman"/>
                <w:sz w:val="24"/>
                <w:szCs w:val="24"/>
              </w:rPr>
              <w:t>в</w:t>
            </w:r>
            <w:r w:rsidR="00732DFF" w:rsidRPr="00FA5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3F29" w:rsidRPr="00FA5357">
              <w:rPr>
                <w:rFonts w:ascii="Times New Roman" w:hAnsi="Times New Roman"/>
                <w:sz w:val="24"/>
                <w:szCs w:val="24"/>
              </w:rPr>
              <w:t>приеме документов</w:t>
            </w:r>
            <w:r w:rsidR="00C421C2" w:rsidRPr="00FA53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3B4D">
              <w:rPr>
                <w:rFonts w:ascii="Times New Roman" w:hAnsi="Times New Roman"/>
                <w:sz w:val="24"/>
                <w:szCs w:val="24"/>
              </w:rPr>
              <w:t xml:space="preserve">устно </w:t>
            </w:r>
            <w:r w:rsidR="00C83397">
              <w:rPr>
                <w:rFonts w:ascii="Times New Roman" w:hAnsi="Times New Roman"/>
                <w:sz w:val="24"/>
                <w:szCs w:val="24"/>
              </w:rPr>
              <w:t>либо в письменной форме по требованию заявителя;</w:t>
            </w:r>
            <w:r w:rsidR="00C83397" w:rsidRPr="00FA5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6FA" w:rsidRPr="00FA5357">
              <w:rPr>
                <w:rFonts w:ascii="Times New Roman" w:hAnsi="Times New Roman"/>
                <w:sz w:val="24"/>
                <w:szCs w:val="24"/>
              </w:rPr>
              <w:t>3) Приём заявления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CC474" w14:textId="77777777" w:rsidR="000F1302" w:rsidRPr="00FA5357" w:rsidRDefault="000F1302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98AE1" w14:textId="77777777" w:rsidR="000F1302" w:rsidRPr="00FA5357" w:rsidRDefault="000F1302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1B36D" w14:textId="77777777" w:rsidR="000F1302" w:rsidRPr="00FA5357" w:rsidRDefault="000F1302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D46B2" w14:textId="77777777" w:rsidR="000F1302" w:rsidRPr="00FA5357" w:rsidRDefault="000F1302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DDD" w:rsidRPr="00FA5357" w14:paraId="1B1BC8E9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BD15" w14:textId="77777777" w:rsidR="00A45DDD" w:rsidRPr="00FA5357" w:rsidRDefault="00A45DDD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Продолжительность процедуры: не более </w:t>
            </w:r>
            <w:r w:rsidR="00AA5EA6" w:rsidRPr="00FA5357">
              <w:rPr>
                <w:rFonts w:ascii="Times New Roman" w:hAnsi="Times New Roman"/>
                <w:sz w:val="24"/>
                <w:szCs w:val="24"/>
              </w:rPr>
              <w:t>5</w:t>
            </w:r>
            <w:r w:rsidR="00DD3544" w:rsidRPr="00FA5357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6C7CA" w14:textId="77777777" w:rsidR="00A45DDD" w:rsidRPr="00FA5357" w:rsidRDefault="00A45DD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B5F35" w14:textId="77777777" w:rsidR="00A45DDD" w:rsidRPr="00FA5357" w:rsidRDefault="00A45DD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05164" w14:textId="77777777" w:rsidR="00A45DDD" w:rsidRPr="00FA5357" w:rsidRDefault="00A45DD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F3AB2" w14:textId="77777777" w:rsidR="00A45DDD" w:rsidRPr="00FA5357" w:rsidRDefault="00A45DDD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5DDD" w:rsidRPr="00FA5357" w14:paraId="233BA346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4B12" w14:textId="77777777" w:rsidR="00A45DDD" w:rsidRPr="00FA5357" w:rsidRDefault="00A45DDD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Тип процедуры: административная процедура. 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79C67" w14:textId="77777777" w:rsidR="00A45DDD" w:rsidRPr="00FA5357" w:rsidRDefault="00A45DD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7CAFF" w14:textId="77777777" w:rsidR="00A45DDD" w:rsidRPr="00FA5357" w:rsidRDefault="00A45DD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37F98" w14:textId="77777777" w:rsidR="00A45DDD" w:rsidRPr="00FA5357" w:rsidRDefault="00A45DD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28D82" w14:textId="77777777" w:rsidR="00A45DDD" w:rsidRPr="00FA5357" w:rsidRDefault="00A45DDD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23C" w:rsidRPr="00FA5357" w14:paraId="7460AC74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38640" w14:textId="77777777" w:rsidR="00C77186" w:rsidRPr="00FA5357" w:rsidRDefault="00732DFF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Номер следующей процедуры № 2</w:t>
            </w:r>
          </w:p>
          <w:p w14:paraId="36722C94" w14:textId="77777777" w:rsidR="00C77186" w:rsidRPr="00FA5357" w:rsidRDefault="00C77186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4EFBF" w14:textId="77777777" w:rsidR="0067723C" w:rsidRPr="00FA5357" w:rsidRDefault="0067723C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E6541" w14:textId="77777777" w:rsidR="0067723C" w:rsidRPr="00FA5357" w:rsidRDefault="0067723C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F338D" w14:textId="77777777" w:rsidR="0067723C" w:rsidRPr="00FA5357" w:rsidRDefault="0067723C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95FE5" w14:textId="77777777" w:rsidR="0067723C" w:rsidRPr="00FA5357" w:rsidRDefault="0067723C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B23" w:rsidRPr="00FA5357" w14:paraId="0A6A6988" w14:textId="77777777" w:rsidTr="009D6B23"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4DD4B" w14:textId="2A1732F2" w:rsidR="009D6B23" w:rsidRPr="00FA5357" w:rsidRDefault="009D6B23" w:rsidP="00E21A62">
            <w:pPr>
              <w:pStyle w:val="tkTekst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Процедура 2. Проверка</w:t>
            </w:r>
            <w:r w:rsidR="00232B63">
              <w:rPr>
                <w:rFonts w:ascii="Times New Roman" w:hAnsi="Times New Roman"/>
                <w:b/>
                <w:sz w:val="24"/>
                <w:szCs w:val="24"/>
              </w:rPr>
              <w:t xml:space="preserve"> наличия или отсутствия сведений</w:t>
            </w: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 xml:space="preserve"> о транспортных средствах или водительского удостоверения в автоматизированных информационных системах «Регистр транспортных средств», «Регистр водительского состава», подготовка </w:t>
            </w:r>
            <w:r w:rsidR="0008219D">
              <w:rPr>
                <w:rFonts w:ascii="Times New Roman" w:hAnsi="Times New Roman"/>
                <w:b/>
                <w:sz w:val="24"/>
                <w:szCs w:val="24"/>
              </w:rPr>
              <w:t xml:space="preserve">бумажной </w:t>
            </w: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 xml:space="preserve">справки. </w:t>
            </w:r>
          </w:p>
        </w:tc>
      </w:tr>
      <w:tr w:rsidR="009D6B23" w:rsidRPr="00FA5357" w14:paraId="207F3D2F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F2D5F" w14:textId="5CCE6B99" w:rsidR="009D6B23" w:rsidRPr="00FA5357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2</w:t>
            </w:r>
            <w:r w:rsidR="009D6B23" w:rsidRPr="00FA5357">
              <w:rPr>
                <w:rFonts w:ascii="Times New Roman" w:hAnsi="Times New Roman"/>
                <w:sz w:val="24"/>
                <w:szCs w:val="24"/>
              </w:rPr>
              <w:t xml:space="preserve">.1. Проверка наличия или отсутствия </w:t>
            </w:r>
            <w:r w:rsidR="0013615F">
              <w:rPr>
                <w:rFonts w:ascii="Times New Roman" w:hAnsi="Times New Roman"/>
                <w:sz w:val="24"/>
                <w:szCs w:val="24"/>
              </w:rPr>
              <w:t>сведений</w:t>
            </w:r>
            <w:r w:rsidR="009D6B23" w:rsidRPr="00FA5357">
              <w:rPr>
                <w:rFonts w:ascii="Times New Roman" w:hAnsi="Times New Roman"/>
                <w:sz w:val="24"/>
                <w:szCs w:val="24"/>
              </w:rPr>
              <w:t xml:space="preserve"> о транспор</w:t>
            </w:r>
            <w:r w:rsidR="0013615F">
              <w:rPr>
                <w:rFonts w:ascii="Times New Roman" w:hAnsi="Times New Roman"/>
                <w:sz w:val="24"/>
                <w:szCs w:val="24"/>
              </w:rPr>
              <w:t>тных средствах или водительских</w:t>
            </w:r>
            <w:r w:rsidR="009D6B23" w:rsidRPr="00FA5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6B23" w:rsidRPr="00FA5357">
              <w:rPr>
                <w:rFonts w:ascii="Times New Roman" w:hAnsi="Times New Roman"/>
                <w:sz w:val="24"/>
                <w:szCs w:val="24"/>
              </w:rPr>
              <w:t>удо</w:t>
            </w:r>
            <w:r w:rsidR="00795D18">
              <w:rPr>
                <w:rFonts w:ascii="Times New Roman" w:hAnsi="Times New Roman"/>
                <w:sz w:val="24"/>
                <w:szCs w:val="24"/>
              </w:rPr>
              <w:t>стоверени</w:t>
            </w:r>
            <w:proofErr w:type="spellEnd"/>
            <w:r w:rsidR="00795D18">
              <w:rPr>
                <w:rFonts w:ascii="Times New Roman" w:hAnsi="Times New Roman"/>
                <w:sz w:val="24"/>
                <w:szCs w:val="24"/>
                <w:lang w:val="ky-KG"/>
              </w:rPr>
              <w:t>ях</w:t>
            </w:r>
            <w:r w:rsidR="009D6B23" w:rsidRPr="00FA5357">
              <w:rPr>
                <w:rFonts w:ascii="Times New Roman" w:hAnsi="Times New Roman"/>
                <w:sz w:val="24"/>
                <w:szCs w:val="24"/>
              </w:rPr>
              <w:t xml:space="preserve"> в автоматизированных информационных системах «Регистр транспортных средств», «Регистр водительского состава», подготовка </w:t>
            </w:r>
            <w:r w:rsidR="0008219D">
              <w:rPr>
                <w:rFonts w:ascii="Times New Roman" w:hAnsi="Times New Roman"/>
                <w:sz w:val="24"/>
                <w:szCs w:val="24"/>
              </w:rPr>
              <w:t xml:space="preserve">бумажной </w:t>
            </w:r>
            <w:r w:rsidR="009D6B23" w:rsidRPr="00FA5357">
              <w:rPr>
                <w:rFonts w:ascii="Times New Roman" w:hAnsi="Times New Roman"/>
                <w:sz w:val="24"/>
                <w:szCs w:val="24"/>
              </w:rPr>
              <w:t>справки</w:t>
            </w:r>
          </w:p>
          <w:p w14:paraId="715C5A5E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F03C593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EBF9B4D" w14:textId="77777777" w:rsidR="009D6B23" w:rsidRPr="00FA5357" w:rsidRDefault="009D6B23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5BF67" w14:textId="77777777" w:rsidR="009D6B23" w:rsidRPr="00FA5357" w:rsidRDefault="009D6B23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14:paraId="027C9183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по автотранспорту либо по водительским удостоверениям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6FFD0" w14:textId="21C796E0" w:rsidR="009D6B23" w:rsidRPr="00FA5357" w:rsidRDefault="00A45A48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9D6B23" w:rsidRPr="00FA5357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0DBBA" w14:textId="61BF8F04" w:rsidR="009D6B23" w:rsidRPr="00FA5357" w:rsidRDefault="009D6B23" w:rsidP="00C83397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1.1 Наличие либо отсутствие </w:t>
            </w:r>
            <w:r w:rsidR="00C83397">
              <w:rPr>
                <w:rFonts w:ascii="Times New Roman" w:hAnsi="Times New Roman"/>
                <w:sz w:val="24"/>
                <w:szCs w:val="24"/>
              </w:rPr>
              <w:t xml:space="preserve">сведений о 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>транспортных средств</w:t>
            </w:r>
            <w:r w:rsidR="00C83397">
              <w:rPr>
                <w:rFonts w:ascii="Times New Roman" w:hAnsi="Times New Roman"/>
                <w:sz w:val="24"/>
                <w:szCs w:val="24"/>
              </w:rPr>
              <w:t>ах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или водительского удостоверения</w:t>
            </w: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A6794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1) Гражданский кодекс КР.</w:t>
            </w:r>
          </w:p>
          <w:p w14:paraId="6FD48004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2) Закон КР «О дорожном движении в КР</w:t>
            </w:r>
            <w:r w:rsidR="00E21A62" w:rsidRPr="00FA5357">
              <w:rPr>
                <w:rFonts w:ascii="Times New Roman" w:hAnsi="Times New Roman"/>
                <w:sz w:val="24"/>
                <w:szCs w:val="24"/>
              </w:rPr>
              <w:t>»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63FFED5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3) ППКР от 23.06.2017 года № 407 </w:t>
            </w:r>
          </w:p>
          <w:p w14:paraId="20200214" w14:textId="77777777" w:rsidR="009D6B23" w:rsidRPr="00FA5357" w:rsidRDefault="00E21A62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«</w:t>
            </w:r>
            <w:r w:rsidR="009D6B23" w:rsidRPr="00FA5357">
              <w:rPr>
                <w:rFonts w:ascii="Times New Roman" w:hAnsi="Times New Roman"/>
                <w:bCs/>
                <w:sz w:val="24"/>
                <w:szCs w:val="24"/>
              </w:rPr>
              <w:t>О вопросах регистрации транспортных средств, установок и оборудования</w:t>
            </w:r>
            <w:r w:rsidRPr="00FA535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06FC84CC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4) ППКР от 18.12.2017 №819 года </w:t>
            </w:r>
            <w:r w:rsidR="00E21A62" w:rsidRPr="00FA5357">
              <w:rPr>
                <w:rFonts w:ascii="Times New Roman" w:hAnsi="Times New Roman"/>
                <w:sz w:val="24"/>
                <w:szCs w:val="24"/>
              </w:rPr>
              <w:t>«О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вопросах выдачи водительских удостоверений</w:t>
            </w:r>
            <w:r w:rsidR="00E21A62" w:rsidRPr="00FA535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9D6B23" w:rsidRPr="00FA5357" w14:paraId="3DDE6F2E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E5504" w14:textId="77777777" w:rsidR="002C249C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Результат процедуры: Проверка</w:t>
            </w:r>
            <w:r w:rsidR="00ED1F1A">
              <w:rPr>
                <w:rFonts w:ascii="Times New Roman" w:hAnsi="Times New Roman"/>
                <w:sz w:val="24"/>
                <w:szCs w:val="24"/>
              </w:rPr>
              <w:t xml:space="preserve"> наличия или отсутствия сведений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о транспор</w:t>
            </w:r>
            <w:r w:rsidR="00ED1F1A">
              <w:rPr>
                <w:rFonts w:ascii="Times New Roman" w:hAnsi="Times New Roman"/>
                <w:sz w:val="24"/>
                <w:szCs w:val="24"/>
              </w:rPr>
              <w:t>тных средствах или водительских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удостоверения</w:t>
            </w:r>
            <w:r w:rsidR="00ED1F1A">
              <w:rPr>
                <w:rFonts w:ascii="Times New Roman" w:hAnsi="Times New Roman"/>
                <w:sz w:val="24"/>
                <w:szCs w:val="24"/>
                <w:lang w:val="ky-KG"/>
              </w:rPr>
              <w:t>х</w:t>
            </w:r>
          </w:p>
          <w:p w14:paraId="4C5AFAF5" w14:textId="0BEED782" w:rsidR="009D6B23" w:rsidRPr="00FA5357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FA5357">
              <w:rPr>
                <w:rFonts w:ascii="Times New Roman" w:hAnsi="Times New Roman"/>
                <w:sz w:val="24"/>
                <w:szCs w:val="24"/>
              </w:rPr>
              <w:t xml:space="preserve"> в автоматизированных информационных системах «Регистр транспортных средств», </w:t>
            </w:r>
            <w:r w:rsidRPr="00FA535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«Регистр водительского состава», подготовка </w:t>
            </w:r>
            <w:r w:rsidR="0008219D">
              <w:rPr>
                <w:rFonts w:ascii="Times New Roman" w:hAnsi="Times New Roman"/>
                <w:sz w:val="24"/>
                <w:szCs w:val="24"/>
              </w:rPr>
              <w:t xml:space="preserve">бумажной 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>справки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A5C66" w14:textId="77777777" w:rsidR="009D6B23" w:rsidRPr="00FA5357" w:rsidRDefault="009D6B23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79542" w14:textId="77777777" w:rsidR="009D6B23" w:rsidRPr="00FA5357" w:rsidRDefault="009D6B23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60DDF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EF875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B23" w:rsidRPr="00FA5357" w14:paraId="74DF0DB7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C06EA" w14:textId="77777777" w:rsidR="009D6B23" w:rsidRPr="00FA5357" w:rsidRDefault="0091744D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lastRenderedPageBreak/>
              <w:t>Продолжительность процедуры: не более 30 минут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F241" w14:textId="77777777" w:rsidR="009D6B23" w:rsidRPr="00FA5357" w:rsidRDefault="009D6B23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7B11B" w14:textId="77777777" w:rsidR="009D6B23" w:rsidRPr="00FA5357" w:rsidRDefault="009D6B23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23EA4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9C748" w14:textId="77777777" w:rsidR="009D6B23" w:rsidRPr="00FA5357" w:rsidRDefault="009D6B23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44D" w:rsidRPr="00FA5357" w14:paraId="013D2289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E14C0" w14:textId="77777777" w:rsidR="0091744D" w:rsidRPr="00FA5357" w:rsidRDefault="0091744D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Тип процедуры: административная процедура. 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D98D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CBADB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94C16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8AA60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44D" w:rsidRPr="00FA5357" w14:paraId="501B67B3" w14:textId="77777777" w:rsidTr="00090D0A">
        <w:tc>
          <w:tcPr>
            <w:tcW w:w="171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85D4B" w14:textId="43D5F1FD" w:rsidR="0091744D" w:rsidRPr="00FA5357" w:rsidRDefault="0091744D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Номер следующей процедуры № 3</w:t>
            </w:r>
          </w:p>
        </w:tc>
        <w:tc>
          <w:tcPr>
            <w:tcW w:w="6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FF999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74197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C23FC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4420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44D" w:rsidRPr="00FA5357" w14:paraId="57663D88" w14:textId="77777777" w:rsidTr="004C6030">
        <w:trPr>
          <w:trHeight w:val="531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62355" w14:textId="77777777" w:rsidR="0091744D" w:rsidRPr="00FA5357" w:rsidRDefault="0091744D" w:rsidP="004C6030">
            <w:pPr>
              <w:pStyle w:val="tkTekst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>Процедура 3. Выдача</w:t>
            </w:r>
            <w:r w:rsidR="00A94C30" w:rsidRPr="00FA5357">
              <w:rPr>
                <w:rFonts w:ascii="Times New Roman" w:hAnsi="Times New Roman"/>
                <w:b/>
                <w:sz w:val="24"/>
                <w:szCs w:val="24"/>
              </w:rPr>
              <w:t xml:space="preserve"> справки</w:t>
            </w:r>
            <w:r w:rsidRPr="00FA5357">
              <w:rPr>
                <w:rFonts w:ascii="Times New Roman" w:hAnsi="Times New Roman"/>
                <w:b/>
                <w:sz w:val="24"/>
                <w:szCs w:val="24"/>
              </w:rPr>
              <w:t xml:space="preserve"> сведений о транспортных средствах и водительских удостоверениях</w:t>
            </w:r>
          </w:p>
        </w:tc>
      </w:tr>
      <w:tr w:rsidR="0091744D" w:rsidRPr="00FA5357" w14:paraId="7B0BFDD9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37974" w14:textId="720BDB53" w:rsidR="0091744D" w:rsidRPr="00FA5357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3.1</w:t>
            </w:r>
            <w:r w:rsidR="004C6030">
              <w:rPr>
                <w:rFonts w:ascii="Times New Roman" w:hAnsi="Times New Roman"/>
                <w:sz w:val="24"/>
                <w:szCs w:val="24"/>
              </w:rPr>
              <w:t>.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6030">
              <w:rPr>
                <w:rFonts w:ascii="Times New Roman" w:hAnsi="Times New Roman"/>
                <w:sz w:val="24"/>
                <w:szCs w:val="24"/>
              </w:rPr>
              <w:t>В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ыдача </w:t>
            </w:r>
            <w:r w:rsidR="0013615F">
              <w:rPr>
                <w:rFonts w:ascii="Times New Roman" w:hAnsi="Times New Roman"/>
                <w:sz w:val="24"/>
                <w:szCs w:val="24"/>
              </w:rPr>
              <w:t xml:space="preserve">бумажной </w:t>
            </w:r>
            <w:r w:rsidR="00232B63">
              <w:rPr>
                <w:rFonts w:ascii="Times New Roman" w:hAnsi="Times New Roman"/>
                <w:sz w:val="24"/>
                <w:szCs w:val="24"/>
              </w:rPr>
              <w:t>справки, содержащей сведения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о транспортных средствах и водительских удостоверениях</w:t>
            </w:r>
            <w:r w:rsidR="00232B63">
              <w:rPr>
                <w:rFonts w:ascii="Times New Roman" w:hAnsi="Times New Roman"/>
                <w:sz w:val="24"/>
                <w:szCs w:val="24"/>
              </w:rPr>
              <w:t>.</w:t>
            </w: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711F7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Специалист по приему и выдаче документов 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8D465" w14:textId="77777777" w:rsidR="0091744D" w:rsidRPr="00FA5357" w:rsidRDefault="0091744D" w:rsidP="00E21A62">
            <w:pPr>
              <w:pStyle w:val="tkTablica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 5 минут</w:t>
            </w: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91236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C948E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44D" w:rsidRPr="00FA5357" w14:paraId="540EC172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66E1D" w14:textId="77777777" w:rsidR="0091744D" w:rsidRPr="00FA5357" w:rsidRDefault="0091744D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 xml:space="preserve">Результат процедуры: </w:t>
            </w:r>
          </w:p>
          <w:p w14:paraId="758B00CF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1)Выдача сведений о транспортных средствах и водительских удостоверениях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B00D4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BBA20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05A3B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265F9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44D" w:rsidRPr="00FA5357" w14:paraId="091CD4B6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010E6" w14:textId="77777777" w:rsidR="0091744D" w:rsidRPr="00FA5357" w:rsidRDefault="0091744D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Продолжительность процедуры: не более 5 минут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52EBB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E9A57" w14:textId="77777777" w:rsidR="0091744D" w:rsidRPr="00FA5357" w:rsidRDefault="0091744D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3F6B6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C8EBD" w14:textId="77777777" w:rsidR="0091744D" w:rsidRPr="00FA5357" w:rsidRDefault="0091744D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4A1" w:rsidRPr="00FA5357" w14:paraId="4EE22C18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8FABF" w14:textId="1212AEB4" w:rsidR="00ED24A1" w:rsidRPr="00FA5357" w:rsidRDefault="00ED24A1" w:rsidP="00E21A62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5357">
              <w:rPr>
                <w:rFonts w:ascii="Times New Roman" w:hAnsi="Times New Roman"/>
                <w:sz w:val="24"/>
                <w:szCs w:val="24"/>
              </w:rPr>
              <w:t>Тип процедуры: административная процедура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846CF" w14:textId="77777777" w:rsidR="00ED24A1" w:rsidRPr="00FA5357" w:rsidRDefault="00ED24A1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1295F" w14:textId="77777777" w:rsidR="00ED24A1" w:rsidRPr="00FA5357" w:rsidRDefault="00ED24A1" w:rsidP="00E21A62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D07DC" w14:textId="77777777" w:rsidR="00ED24A1" w:rsidRPr="00FA5357" w:rsidRDefault="00ED24A1" w:rsidP="00E21A62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387EB" w14:textId="77777777" w:rsidR="00ED24A1" w:rsidRPr="00FA5357" w:rsidRDefault="00ED24A1" w:rsidP="00E21A62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24A1" w:rsidRPr="00FA5357" w14:paraId="20CA4218" w14:textId="77777777" w:rsidTr="00ED24A1">
        <w:trPr>
          <w:trHeight w:val="373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279DF" w14:textId="77777777" w:rsidR="00ED24A1" w:rsidRPr="00ED24A1" w:rsidRDefault="00ED24A1" w:rsidP="00ED24A1">
            <w:pPr>
              <w:pStyle w:val="tkTekst"/>
              <w:spacing w:after="0"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15F">
              <w:rPr>
                <w:rFonts w:ascii="Times New Roman" w:hAnsi="Times New Roman"/>
                <w:b/>
                <w:bCs/>
                <w:sz w:val="24"/>
                <w:szCs w:val="24"/>
              </w:rPr>
              <w:t>При получении услуг в электронном формате</w:t>
            </w:r>
          </w:p>
        </w:tc>
      </w:tr>
      <w:tr w:rsidR="00ED24A1" w:rsidRPr="00FA5357" w14:paraId="2F396B03" w14:textId="77777777" w:rsidTr="00ED24A1"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663A5" w14:textId="77777777" w:rsidR="00ED24A1" w:rsidRPr="00404E8F" w:rsidRDefault="00ED24A1" w:rsidP="0008219D">
            <w:pPr>
              <w:pStyle w:val="tkTekst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615F">
              <w:rPr>
                <w:rFonts w:ascii="Times New Roman" w:hAnsi="Times New Roman"/>
                <w:b/>
                <w:sz w:val="24"/>
                <w:szCs w:val="24"/>
              </w:rPr>
              <w:t xml:space="preserve">Процедура 1. </w:t>
            </w:r>
            <w:r w:rsidR="004C6030" w:rsidRPr="0013615F">
              <w:rPr>
                <w:rFonts w:ascii="Times New Roman" w:hAnsi="Times New Roman"/>
                <w:b/>
                <w:sz w:val="24"/>
                <w:szCs w:val="24"/>
              </w:rPr>
              <w:t>Проверка</w:t>
            </w:r>
            <w:r w:rsidR="0013615F">
              <w:rPr>
                <w:rFonts w:ascii="Times New Roman" w:hAnsi="Times New Roman"/>
                <w:b/>
                <w:sz w:val="24"/>
                <w:szCs w:val="24"/>
              </w:rPr>
              <w:t xml:space="preserve"> наличия или отсутствия сведений</w:t>
            </w:r>
            <w:r w:rsidR="004C6030" w:rsidRPr="0013615F">
              <w:rPr>
                <w:rFonts w:ascii="Times New Roman" w:hAnsi="Times New Roman"/>
                <w:b/>
                <w:sz w:val="24"/>
                <w:szCs w:val="24"/>
              </w:rPr>
              <w:t xml:space="preserve"> о транспортны</w:t>
            </w:r>
            <w:r w:rsidR="0008219D">
              <w:rPr>
                <w:rFonts w:ascii="Times New Roman" w:hAnsi="Times New Roman"/>
                <w:b/>
                <w:sz w:val="24"/>
                <w:szCs w:val="24"/>
              </w:rPr>
              <w:t>х средствах в автоматизированной</w:t>
            </w:r>
            <w:r w:rsidR="004C6030" w:rsidRPr="0013615F">
              <w:rPr>
                <w:rFonts w:ascii="Times New Roman" w:hAnsi="Times New Roman"/>
                <w:b/>
                <w:sz w:val="24"/>
                <w:szCs w:val="24"/>
              </w:rPr>
              <w:t xml:space="preserve"> информационн</w:t>
            </w:r>
            <w:r w:rsidR="0008219D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4C6030" w:rsidRPr="0013615F">
              <w:rPr>
                <w:rFonts w:ascii="Times New Roman" w:hAnsi="Times New Roman"/>
                <w:b/>
                <w:sz w:val="24"/>
                <w:szCs w:val="24"/>
              </w:rPr>
              <w:t xml:space="preserve"> систем</w:t>
            </w:r>
            <w:r w:rsidR="0008219D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4C6030" w:rsidRPr="0013615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8219D">
              <w:rPr>
                <w:rFonts w:ascii="Times New Roman" w:hAnsi="Times New Roman"/>
                <w:b/>
                <w:sz w:val="24"/>
                <w:szCs w:val="24"/>
              </w:rPr>
              <w:t xml:space="preserve">«Регистр транспортных средств» </w:t>
            </w:r>
            <w:r w:rsidR="00645693" w:rsidRPr="0013615F">
              <w:rPr>
                <w:rFonts w:ascii="Times New Roman" w:hAnsi="Times New Roman"/>
                <w:b/>
                <w:sz w:val="24"/>
                <w:szCs w:val="24"/>
              </w:rPr>
              <w:t>при электронном запросе</w:t>
            </w:r>
          </w:p>
        </w:tc>
      </w:tr>
      <w:tr w:rsidR="004C6030" w:rsidRPr="00FA5357" w14:paraId="2F589762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B2329" w14:textId="12345911" w:rsidR="004C6030" w:rsidRPr="0013615F" w:rsidRDefault="004C6030" w:rsidP="004C6030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 xml:space="preserve">1.1. Проверка наличия или отсутствия </w:t>
            </w:r>
            <w:r w:rsidR="0013615F" w:rsidRPr="0013615F">
              <w:rPr>
                <w:rFonts w:ascii="Times New Roman" w:hAnsi="Times New Roman"/>
                <w:sz w:val="24"/>
                <w:szCs w:val="24"/>
              </w:rPr>
              <w:t>сведений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 xml:space="preserve"> о транспортных средствах в автоматизированн</w:t>
            </w:r>
            <w:r w:rsidR="0008219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 xml:space="preserve"> информационн</w:t>
            </w:r>
            <w:r w:rsidR="0008219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="0008219D">
              <w:rPr>
                <w:rFonts w:ascii="Times New Roman" w:hAnsi="Times New Roman"/>
                <w:sz w:val="24"/>
                <w:szCs w:val="24"/>
              </w:rPr>
              <w:t>е «Регистр транспортных средств</w:t>
            </w:r>
            <w:r w:rsidR="0008219D" w:rsidRPr="0008219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3410CA44" w14:textId="77777777" w:rsidR="004C6030" w:rsidRPr="00404E8F" w:rsidRDefault="004C6030" w:rsidP="004C6030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032C5B8A" w14:textId="77777777" w:rsidR="004C6030" w:rsidRPr="00404E8F" w:rsidRDefault="004C6030" w:rsidP="004C6030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14:paraId="57C05F86" w14:textId="77777777" w:rsidR="004C6030" w:rsidRPr="00404E8F" w:rsidRDefault="004C6030" w:rsidP="004C6030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D7FD6" w14:textId="77777777" w:rsidR="004C6030" w:rsidRPr="00404E8F" w:rsidRDefault="00645693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>Введенный запрос обрабатывается автоматически информационной системой электронного сервиса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DEB4B" w14:textId="09DBA7B9" w:rsidR="004C6030" w:rsidRDefault="0071502A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404E8F" w:rsidRPr="0013615F">
              <w:rPr>
                <w:rFonts w:ascii="Times New Roman" w:hAnsi="Times New Roman"/>
                <w:sz w:val="24"/>
                <w:szCs w:val="24"/>
              </w:rPr>
              <w:t>втоматически</w:t>
            </w:r>
          </w:p>
          <w:p w14:paraId="18F858B7" w14:textId="77777777" w:rsidR="00EC6AA4" w:rsidRPr="00404E8F" w:rsidRDefault="0008219D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C6AA4" w:rsidRPr="0008219D">
              <w:rPr>
                <w:rFonts w:ascii="Times New Roman" w:hAnsi="Times New Roman"/>
                <w:sz w:val="24"/>
                <w:szCs w:val="24"/>
              </w:rPr>
              <w:t xml:space="preserve"> режиме онлайн</w:t>
            </w: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02E5D" w14:textId="77777777" w:rsidR="004C6030" w:rsidRPr="00404E8F" w:rsidRDefault="004C6030" w:rsidP="0013615F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 xml:space="preserve">1.1 Наличие либо отсутствие </w:t>
            </w:r>
            <w:r w:rsidR="00EC6AA4">
              <w:rPr>
                <w:rFonts w:ascii="Times New Roman" w:hAnsi="Times New Roman"/>
                <w:sz w:val="24"/>
                <w:szCs w:val="24"/>
              </w:rPr>
              <w:t xml:space="preserve">сведений о 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>транспортных средств</w:t>
            </w:r>
            <w:r w:rsidR="00EC6AA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F5D03" w14:textId="77777777" w:rsidR="004C6030" w:rsidRPr="0013615F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>1) Гражданский кодекс КР.</w:t>
            </w:r>
          </w:p>
          <w:p w14:paraId="3E8FEA8C" w14:textId="77777777" w:rsidR="004C6030" w:rsidRPr="0013615F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>2) Закон КР «О дорожном движении в КР»,</w:t>
            </w:r>
          </w:p>
          <w:p w14:paraId="3225C803" w14:textId="77777777" w:rsidR="004C6030" w:rsidRPr="0013615F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 xml:space="preserve">3) ППКР от 23.06.2017 года № 407 </w:t>
            </w:r>
          </w:p>
          <w:p w14:paraId="6E76FC0B" w14:textId="77777777" w:rsidR="004C6030" w:rsidRPr="0013615F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>«</w:t>
            </w:r>
            <w:r w:rsidRPr="0013615F">
              <w:rPr>
                <w:rFonts w:ascii="Times New Roman" w:hAnsi="Times New Roman"/>
                <w:bCs/>
                <w:sz w:val="24"/>
                <w:szCs w:val="24"/>
              </w:rPr>
              <w:t>О вопросах регистрации транспортных средств, установок и оборудования»</w:t>
            </w:r>
          </w:p>
          <w:p w14:paraId="65B033D8" w14:textId="77777777" w:rsidR="004C6030" w:rsidRPr="0013615F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4) ППКР от 18.12.2017 </w:t>
            </w:r>
            <w:r w:rsidR="0013615F" w:rsidRPr="0013615F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>№</w:t>
            </w:r>
            <w:r w:rsidR="00136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>819 «О вопросах выдачи водительских удостоверений»</w:t>
            </w:r>
            <w:r w:rsidR="0013615F" w:rsidRPr="0013615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3C1DD6E" w14:textId="71C4F6CB" w:rsidR="0013615F" w:rsidRPr="00404E8F" w:rsidRDefault="0013615F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>5) Постановление Кабинета Министров Кыргызской Республики от 1 июля 2021 года № 52</w:t>
            </w:r>
          </w:p>
        </w:tc>
      </w:tr>
      <w:tr w:rsidR="004C6030" w:rsidRPr="00FA5357" w14:paraId="16946B62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45CF2" w14:textId="7DF7F8E7" w:rsidR="004C6030" w:rsidRPr="00404E8F" w:rsidRDefault="004C6030" w:rsidP="0008219D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lastRenderedPageBreak/>
              <w:t>Результат процедуры:</w:t>
            </w:r>
            <w:r w:rsidR="00EC6AA4">
              <w:rPr>
                <w:rFonts w:ascii="Times New Roman" w:hAnsi="Times New Roman"/>
                <w:sz w:val="24"/>
                <w:szCs w:val="24"/>
              </w:rPr>
              <w:t xml:space="preserve"> Сформированный ответ по результатам проверки на наличие</w:t>
            </w:r>
            <w:r w:rsidR="00CF3B6D">
              <w:rPr>
                <w:rFonts w:ascii="Times New Roman" w:hAnsi="Times New Roman"/>
                <w:sz w:val="24"/>
                <w:szCs w:val="24"/>
              </w:rPr>
              <w:t xml:space="preserve"> или</w:t>
            </w:r>
            <w:r w:rsidR="0013615F" w:rsidRPr="0013615F">
              <w:rPr>
                <w:rFonts w:ascii="Times New Roman" w:hAnsi="Times New Roman"/>
                <w:sz w:val="24"/>
                <w:szCs w:val="24"/>
              </w:rPr>
              <w:t xml:space="preserve"> отсутствия сведений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 xml:space="preserve"> о транспортных средствах</w:t>
            </w:r>
            <w:r w:rsidR="00CF3B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F3B6D" w:rsidRPr="00BA1B6F">
              <w:rPr>
                <w:rFonts w:ascii="Times New Roman" w:hAnsi="Times New Roman"/>
                <w:sz w:val="24"/>
                <w:szCs w:val="24"/>
              </w:rPr>
              <w:t xml:space="preserve">а также </w:t>
            </w:r>
            <w:r w:rsidR="00412866" w:rsidRPr="00BA1B6F">
              <w:rPr>
                <w:rFonts w:ascii="Times New Roman" w:hAnsi="Times New Roman"/>
                <w:sz w:val="24"/>
                <w:szCs w:val="24"/>
              </w:rPr>
              <w:t xml:space="preserve">сведений </w:t>
            </w:r>
            <w:r w:rsidR="00CF3B6D" w:rsidRPr="00BA1B6F">
              <w:rPr>
                <w:rFonts w:ascii="Times New Roman" w:hAnsi="Times New Roman"/>
                <w:sz w:val="24"/>
                <w:szCs w:val="24"/>
              </w:rPr>
              <w:t xml:space="preserve">о временном прекращении государственной регистрации транспортного средства </w:t>
            </w:r>
            <w:r w:rsidRPr="00BA1B6F">
              <w:rPr>
                <w:rFonts w:ascii="Times New Roman" w:hAnsi="Times New Roman"/>
                <w:sz w:val="24"/>
                <w:szCs w:val="24"/>
              </w:rPr>
              <w:t xml:space="preserve"> в автоматизированн</w:t>
            </w:r>
            <w:r w:rsidR="0008219D" w:rsidRPr="00BA1B6F">
              <w:rPr>
                <w:rFonts w:ascii="Times New Roman" w:hAnsi="Times New Roman"/>
                <w:sz w:val="24"/>
                <w:szCs w:val="24"/>
              </w:rPr>
              <w:t>ой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 xml:space="preserve"> информационн</w:t>
            </w:r>
            <w:r w:rsidR="0008219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 xml:space="preserve"> систем</w:t>
            </w:r>
            <w:r w:rsidR="0008219D">
              <w:rPr>
                <w:rFonts w:ascii="Times New Roman" w:hAnsi="Times New Roman"/>
                <w:sz w:val="24"/>
                <w:szCs w:val="24"/>
              </w:rPr>
              <w:t>е «Регистр транспортных средств</w:t>
            </w:r>
            <w:r w:rsidR="0008219D" w:rsidRPr="0008219D">
              <w:rPr>
                <w:rFonts w:ascii="Times New Roman" w:hAnsi="Times New Roman"/>
                <w:sz w:val="24"/>
                <w:szCs w:val="24"/>
              </w:rPr>
              <w:t>»</w:t>
            </w:r>
            <w:r w:rsidR="000016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EA1A8" w14:textId="77777777" w:rsidR="004C6030" w:rsidRPr="00404E8F" w:rsidRDefault="004C6030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C79AE" w14:textId="77777777" w:rsidR="004C6030" w:rsidRPr="00404E8F" w:rsidRDefault="004C6030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4E545" w14:textId="77777777" w:rsidR="004C6030" w:rsidRPr="00404E8F" w:rsidRDefault="004C6030" w:rsidP="004C6030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C78D6" w14:textId="77777777" w:rsidR="004C6030" w:rsidRPr="00404E8F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C6030" w:rsidRPr="00FA5357" w14:paraId="58777FE8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84692" w14:textId="7C2EC8C2" w:rsidR="004C6030" w:rsidRPr="0013615F" w:rsidRDefault="004C6030" w:rsidP="004C6030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 xml:space="preserve">Продолжительность процедуры: </w:t>
            </w:r>
            <w:r w:rsidR="00404E8F" w:rsidRPr="0013615F">
              <w:rPr>
                <w:rFonts w:ascii="Times New Roman" w:hAnsi="Times New Roman"/>
                <w:sz w:val="24"/>
                <w:szCs w:val="24"/>
              </w:rPr>
              <w:t>автоматически</w:t>
            </w:r>
            <w:r w:rsidR="00EC6AA4">
              <w:rPr>
                <w:rFonts w:ascii="Times New Roman" w:hAnsi="Times New Roman"/>
                <w:sz w:val="24"/>
                <w:szCs w:val="24"/>
              </w:rPr>
              <w:t xml:space="preserve"> в режиме онлайн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8432E" w14:textId="77777777" w:rsidR="004C6030" w:rsidRPr="00404E8F" w:rsidRDefault="004C6030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60405" w14:textId="77777777" w:rsidR="004C6030" w:rsidRPr="00404E8F" w:rsidRDefault="004C6030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4F229" w14:textId="77777777" w:rsidR="004C6030" w:rsidRPr="00404E8F" w:rsidRDefault="004C6030" w:rsidP="004C6030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AC72A" w14:textId="77777777" w:rsidR="004C6030" w:rsidRPr="00404E8F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04E8F" w:rsidRPr="00FA5357" w14:paraId="7D0E4C6E" w14:textId="77777777" w:rsidTr="00404E8F"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2C576" w14:textId="77777777" w:rsidR="00404E8F" w:rsidRPr="00D51A2B" w:rsidRDefault="00404E8F" w:rsidP="0013615F">
            <w:pPr>
              <w:pStyle w:val="tkTekst"/>
              <w:spacing w:after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615F">
              <w:rPr>
                <w:rFonts w:ascii="Times New Roman" w:hAnsi="Times New Roman"/>
                <w:b/>
                <w:sz w:val="24"/>
                <w:szCs w:val="24"/>
              </w:rPr>
              <w:t xml:space="preserve">Процедура 2. Выдача сведений о транспортных средствах </w:t>
            </w:r>
            <w:r w:rsidR="0013615F" w:rsidRPr="0013615F">
              <w:rPr>
                <w:rFonts w:ascii="Times New Roman" w:hAnsi="Times New Roman"/>
                <w:b/>
                <w:sz w:val="24"/>
                <w:szCs w:val="24"/>
              </w:rPr>
              <w:t>в электронном виде</w:t>
            </w:r>
          </w:p>
        </w:tc>
      </w:tr>
      <w:tr w:rsidR="004C6030" w:rsidRPr="00FA5357" w14:paraId="72A09ADB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0EE0" w14:textId="420F484A" w:rsidR="004C6030" w:rsidRPr="00D51A2B" w:rsidRDefault="006F4ABE" w:rsidP="0013615F">
            <w:pPr>
              <w:pStyle w:val="tkTablica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>2</w:t>
            </w:r>
            <w:r w:rsidR="004C6030" w:rsidRPr="0013615F">
              <w:rPr>
                <w:rFonts w:ascii="Times New Roman" w:hAnsi="Times New Roman"/>
                <w:sz w:val="24"/>
                <w:szCs w:val="24"/>
              </w:rPr>
              <w:t>.1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>.</w:t>
            </w:r>
            <w:r w:rsidR="004C6030" w:rsidRPr="00136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6BBD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404E8F" w:rsidRPr="0013615F">
              <w:rPr>
                <w:rFonts w:ascii="Times New Roman" w:hAnsi="Times New Roman"/>
                <w:sz w:val="24"/>
                <w:szCs w:val="24"/>
              </w:rPr>
              <w:t>выписки или сведений</w:t>
            </w:r>
            <w:r w:rsidR="004C6030" w:rsidRPr="0013615F">
              <w:rPr>
                <w:rFonts w:ascii="Times New Roman" w:hAnsi="Times New Roman"/>
                <w:sz w:val="24"/>
                <w:szCs w:val="24"/>
              </w:rPr>
              <w:t xml:space="preserve"> о транспортных средствах </w:t>
            </w:r>
            <w:r w:rsidR="0013615F">
              <w:rPr>
                <w:rFonts w:ascii="Times New Roman" w:hAnsi="Times New Roman"/>
                <w:sz w:val="24"/>
                <w:szCs w:val="24"/>
              </w:rPr>
              <w:t>в электронном виде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2650A" w14:textId="77777777" w:rsidR="004C6030" w:rsidRPr="00FA5357" w:rsidRDefault="00C1513C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>Выдается  автоматически информационной системой электронного сервиса</w:t>
            </w: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F9259" w14:textId="77777777" w:rsidR="004A13D8" w:rsidRDefault="004A13D8" w:rsidP="004A13D8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3615F">
              <w:rPr>
                <w:rFonts w:ascii="Times New Roman" w:hAnsi="Times New Roman"/>
                <w:sz w:val="24"/>
                <w:szCs w:val="24"/>
              </w:rPr>
              <w:t>втоматически</w:t>
            </w:r>
          </w:p>
          <w:p w14:paraId="308B1D48" w14:textId="7EDE2184" w:rsidR="004C6030" w:rsidRPr="00FA5357" w:rsidRDefault="004A13D8" w:rsidP="004A13D8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8219D">
              <w:rPr>
                <w:rFonts w:ascii="Times New Roman" w:hAnsi="Times New Roman"/>
                <w:sz w:val="24"/>
                <w:szCs w:val="24"/>
              </w:rPr>
              <w:t xml:space="preserve"> режиме онлайн</w:t>
            </w: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F152B" w14:textId="77777777" w:rsidR="004C6030" w:rsidRPr="00FA5357" w:rsidRDefault="004C6030" w:rsidP="004C6030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BED6F" w14:textId="77777777" w:rsidR="004C6030" w:rsidRPr="00FA5357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30" w:rsidRPr="00FA5357" w14:paraId="65DEA5B5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1B41B" w14:textId="77777777" w:rsidR="004C6030" w:rsidRPr="0013615F" w:rsidRDefault="004C6030" w:rsidP="004C6030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 xml:space="preserve">Результат процедуры: </w:t>
            </w:r>
          </w:p>
          <w:p w14:paraId="3D471CB1" w14:textId="0DBF1F95" w:rsidR="004C6030" w:rsidRPr="00D51A2B" w:rsidRDefault="004C6030" w:rsidP="0013615F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>1)</w:t>
            </w:r>
            <w:r w:rsidR="00C1513C" w:rsidRPr="00136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6BBD">
              <w:rPr>
                <w:rFonts w:ascii="Times New Roman" w:hAnsi="Times New Roman"/>
                <w:sz w:val="24"/>
                <w:szCs w:val="24"/>
              </w:rPr>
              <w:t>Просмотр</w:t>
            </w:r>
            <w:r w:rsidR="00C1513C" w:rsidRPr="0013615F">
              <w:rPr>
                <w:rFonts w:ascii="Times New Roman" w:hAnsi="Times New Roman"/>
                <w:sz w:val="24"/>
                <w:szCs w:val="24"/>
              </w:rPr>
              <w:t xml:space="preserve"> выписки или сведений о транспортных средствах</w:t>
            </w:r>
            <w:r w:rsidR="00836B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70D6">
              <w:rPr>
                <w:rFonts w:ascii="Times New Roman" w:hAnsi="Times New Roman"/>
                <w:sz w:val="24"/>
                <w:szCs w:val="24"/>
              </w:rPr>
              <w:t xml:space="preserve">в электронном виде </w:t>
            </w:r>
            <w:r w:rsidR="00836BBD">
              <w:rPr>
                <w:rFonts w:ascii="Times New Roman" w:hAnsi="Times New Roman"/>
                <w:sz w:val="24"/>
                <w:szCs w:val="24"/>
              </w:rPr>
              <w:t>с возможностью распечатки</w:t>
            </w:r>
            <w:r w:rsidR="00C71D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8492" w14:textId="77777777" w:rsidR="004C6030" w:rsidRPr="00FA5357" w:rsidRDefault="004C6030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EBFD0" w14:textId="77777777" w:rsidR="004C6030" w:rsidRPr="00FA5357" w:rsidRDefault="004C6030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16241" w14:textId="77777777" w:rsidR="004C6030" w:rsidRPr="00FA5357" w:rsidRDefault="004C6030" w:rsidP="004C6030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353B1" w14:textId="77777777" w:rsidR="004C6030" w:rsidRPr="00FA5357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6030" w:rsidRPr="00FA5357" w14:paraId="7B21C53E" w14:textId="77777777" w:rsidTr="00090D0A">
        <w:tc>
          <w:tcPr>
            <w:tcW w:w="18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0CFD" w14:textId="77777777" w:rsidR="004C6030" w:rsidRPr="00D51A2B" w:rsidRDefault="004C6030" w:rsidP="004C6030">
            <w:pPr>
              <w:pStyle w:val="tkTablica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3615F">
              <w:rPr>
                <w:rFonts w:ascii="Times New Roman" w:hAnsi="Times New Roman"/>
                <w:sz w:val="24"/>
                <w:szCs w:val="24"/>
              </w:rPr>
              <w:t xml:space="preserve">Продолжительность процедуры: </w:t>
            </w:r>
            <w:r w:rsidR="00C1513C" w:rsidRPr="0013615F">
              <w:rPr>
                <w:rFonts w:ascii="Times New Roman" w:hAnsi="Times New Roman"/>
                <w:sz w:val="24"/>
                <w:szCs w:val="24"/>
              </w:rPr>
              <w:t>автоматическ</w:t>
            </w:r>
            <w:r w:rsidR="00836BB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6FF87" w14:textId="77777777" w:rsidR="004C6030" w:rsidRPr="00FA5357" w:rsidRDefault="004C6030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5D209" w14:textId="77777777" w:rsidR="004C6030" w:rsidRPr="00FA5357" w:rsidRDefault="004C6030" w:rsidP="004C603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5DA4" w14:textId="77777777" w:rsidR="004C6030" w:rsidRPr="00FA5357" w:rsidRDefault="004C6030" w:rsidP="004C6030">
            <w:pPr>
              <w:pStyle w:val="tkTekst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9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02329" w14:textId="77777777" w:rsidR="004C6030" w:rsidRPr="00FA5357" w:rsidRDefault="004C6030" w:rsidP="004C6030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B168AA" w14:textId="77777777" w:rsidR="00715CE0" w:rsidRPr="00FA5357" w:rsidRDefault="00715CE0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  <w:sectPr w:rsidR="00715CE0" w:rsidRPr="00FA5357" w:rsidSect="00B96D5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350935E6" w14:textId="77777777" w:rsidR="003A250D" w:rsidRPr="00FA5357" w:rsidRDefault="00210F86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  <w:r w:rsidRPr="00FA5357">
        <w:rPr>
          <w:rFonts w:ascii="Times New Roman" w:hAnsi="Times New Roman"/>
        </w:rPr>
        <w:lastRenderedPageBreak/>
        <w:t>5. Схема (алгоритм</w:t>
      </w:r>
      <w:r w:rsidR="003A250D" w:rsidRPr="00FA5357">
        <w:rPr>
          <w:rFonts w:ascii="Times New Roman" w:hAnsi="Times New Roman"/>
        </w:rPr>
        <w:t>) выполнения процедур</w:t>
      </w:r>
      <w:r w:rsidRPr="00FA5357">
        <w:rPr>
          <w:rFonts w:ascii="Times New Roman" w:hAnsi="Times New Roman"/>
        </w:rPr>
        <w:t>ы</w:t>
      </w:r>
    </w:p>
    <w:p w14:paraId="3D6580DC" w14:textId="77777777" w:rsidR="00F10C44" w:rsidRPr="00FA5357" w:rsidRDefault="00361610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DD60C24" wp14:editId="379C7694">
                <wp:simplePos x="0" y="0"/>
                <wp:positionH relativeFrom="column">
                  <wp:posOffset>477520</wp:posOffset>
                </wp:positionH>
                <wp:positionV relativeFrom="paragraph">
                  <wp:posOffset>37465</wp:posOffset>
                </wp:positionV>
                <wp:extent cx="4584700" cy="1283335"/>
                <wp:effectExtent l="10795" t="8890" r="5080" b="12700"/>
                <wp:wrapNone/>
                <wp:docPr id="17" name="Oval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84700" cy="12833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AD1458" w14:textId="5B8326D5" w:rsidR="002747E1" w:rsidRPr="00EA37CE" w:rsidRDefault="002747E1" w:rsidP="00ED24A1">
                            <w:pPr>
                              <w:pStyle w:val="tkTekst"/>
                              <w:spacing w:line="240" w:lineRule="auto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A37C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Проверка соответствия лица, </w:t>
                            </w:r>
                            <w:proofErr w:type="spellStart"/>
                            <w:r w:rsidRPr="00EA37C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подающе</w:t>
                            </w:r>
                            <w:proofErr w:type="spellEnd"/>
                            <w:r w:rsidRPr="00EA37CE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ky-KG"/>
                              </w:rPr>
                              <w:t>го</w:t>
                            </w:r>
                            <w:r w:rsidRPr="00EA37C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зая</w:t>
                            </w:r>
                            <w:r w:rsidR="00F87EF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вление представленному паспорту </w:t>
                            </w:r>
                            <w:r w:rsidRPr="00EA37CE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 проверка соответствия представленных документов установленным требованиям</w:t>
                            </w:r>
                          </w:p>
                          <w:p w14:paraId="03F24EDC" w14:textId="77777777" w:rsidR="002747E1" w:rsidRDefault="002747E1" w:rsidP="00EA37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1DD60C24" id="Oval 95" o:spid="_x0000_s1029" style="position:absolute;left:0;text-align:left;margin-left:37.6pt;margin-top:2.95pt;width:361pt;height:101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">
                <v:textbox>
                  <w:txbxContent>
                    <w:p w14:paraId="4DAD1458" w14:textId="5B8326D5" w:rsidR="002747E1" w:rsidRPr="00EA37CE" w:rsidRDefault="002747E1" w:rsidP="00ED24A1">
                      <w:pPr>
                        <w:pStyle w:val="tkTekst"/>
                        <w:spacing w:line="240" w:lineRule="auto"/>
                        <w:ind w:firstLine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A37C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Проверка соответствия лица, </w:t>
                      </w:r>
                      <w:proofErr w:type="spellStart"/>
                      <w:r w:rsidRPr="00EA37C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подающе</w:t>
                      </w:r>
                      <w:proofErr w:type="spellEnd"/>
                      <w:r w:rsidRPr="00EA37CE">
                        <w:rPr>
                          <w:rFonts w:ascii="Times New Roman" w:hAnsi="Times New Roman"/>
                          <w:sz w:val="24"/>
                          <w:szCs w:val="24"/>
                          <w:lang w:val="ky-KG"/>
                        </w:rPr>
                        <w:t>го</w:t>
                      </w:r>
                      <w:r w:rsidRPr="00EA37CE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зая</w:t>
                      </w:r>
                      <w:r w:rsidR="00F87EF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вление </w:t>
                      </w:r>
                      <w:proofErr w:type="gramStart"/>
                      <w:r w:rsidR="00F87EF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представленному паспорту</w:t>
                      </w:r>
                      <w:proofErr w:type="gramEnd"/>
                      <w:r w:rsidR="00F87EF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EA37CE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 проверка соответствия представленных документов установленным требованиям</w:t>
                      </w:r>
                    </w:p>
                    <w:p w14:paraId="03F24EDC" w14:textId="77777777" w:rsidR="002747E1" w:rsidRDefault="002747E1" w:rsidP="00EA37C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7A0D5C9F" w14:textId="77777777" w:rsidR="00F10C44" w:rsidRPr="00FA5357" w:rsidRDefault="00F10C44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6DA744C2" w14:textId="77777777" w:rsidR="000F58DD" w:rsidRPr="00FA5357" w:rsidRDefault="00BF53EB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  <w:r w:rsidRPr="00FA5357">
        <w:rPr>
          <w:rFonts w:ascii="Times New Roman" w:hAnsi="Times New Roman"/>
        </w:rPr>
        <w:t xml:space="preserve"> </w:t>
      </w:r>
    </w:p>
    <w:p w14:paraId="4505B033" w14:textId="77777777" w:rsidR="003A250D" w:rsidRPr="00FA5357" w:rsidRDefault="003A250D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064579C2" w14:textId="77777777" w:rsidR="00FA5357" w:rsidRDefault="00FA5357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325CCA2A" w14:textId="77777777" w:rsidR="00FA5357" w:rsidRDefault="00FA5357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2CC47A10" w14:textId="77777777" w:rsidR="00FA5357" w:rsidRDefault="00FA5357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088B7243" w14:textId="77777777" w:rsidR="003A250D" w:rsidRPr="00FA5357" w:rsidRDefault="00361610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87DD9C5" wp14:editId="3AB9E20E">
                <wp:simplePos x="0" y="0"/>
                <wp:positionH relativeFrom="column">
                  <wp:posOffset>2882264</wp:posOffset>
                </wp:positionH>
                <wp:positionV relativeFrom="paragraph">
                  <wp:posOffset>94614</wp:posOffset>
                </wp:positionV>
                <wp:extent cx="45719" cy="541655"/>
                <wp:effectExtent l="38100" t="0" r="50165" b="48895"/>
                <wp:wrapNone/>
                <wp:docPr id="1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541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779F069" id="AutoShape 102" o:spid="_x0000_s1026" type="#_x0000_t32" style="position:absolute;margin-left:226.95pt;margin-top:7.45pt;width:3.6pt;height:42.65pt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960E7D9" wp14:editId="55AB4F97">
                <wp:simplePos x="0" y="0"/>
                <wp:positionH relativeFrom="column">
                  <wp:posOffset>7366635</wp:posOffset>
                </wp:positionH>
                <wp:positionV relativeFrom="paragraph">
                  <wp:posOffset>6350</wp:posOffset>
                </wp:positionV>
                <wp:extent cx="1647825" cy="485775"/>
                <wp:effectExtent l="13335" t="6350" r="5715" b="12700"/>
                <wp:wrapNone/>
                <wp:docPr id="1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041DE" w14:textId="77777777" w:rsidR="00DF4D5C" w:rsidRPr="00E5389A" w:rsidRDefault="00DC15C6" w:rsidP="00DC15C6">
                            <w:pPr>
                              <w:pStyle w:val="tkTekst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1.4. </w:t>
                            </w:r>
                            <w:r w:rsidR="00E5389A">
                              <w:rPr>
                                <w:rFonts w:ascii="Times New Roman" w:hAnsi="Times New Roman"/>
                              </w:rPr>
                              <w:t>Отказ для регистрации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960E7D9" id="Rectangle 35" o:spid="_x0000_s1030" style="position:absolute;left:0;text-align:left;margin-left:580.05pt;margin-top:.5pt;width:129.75pt;height:38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">
                <v:textbox>
                  <w:txbxContent>
                    <w:p w14:paraId="72D041DE" w14:textId="77777777" w:rsidR="00DF4D5C" w:rsidRPr="00E5389A" w:rsidRDefault="00DC15C6" w:rsidP="00DC15C6">
                      <w:pPr>
                        <w:pStyle w:val="tkTekst"/>
                        <w:ind w:firstLine="0"/>
                        <w:jc w:val="center"/>
                        <w:rPr>
                          <w:rFonts w:ascii="Times New Roman" w:hAnsi="Times New Roman"/>
                          <w:lang w:val="ky-KG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1.4. </w:t>
                      </w:r>
                      <w:r w:rsidR="00E5389A">
                        <w:rPr>
                          <w:rFonts w:ascii="Times New Roman" w:hAnsi="Times New Roman"/>
                        </w:rPr>
                        <w:t>Отказ для регистрации</w:t>
                      </w:r>
                    </w:p>
                  </w:txbxContent>
                </v:textbox>
              </v:rect>
            </w:pict>
          </mc:Fallback>
        </mc:AlternateContent>
      </w:r>
    </w:p>
    <w:p w14:paraId="68AB1B86" w14:textId="77777777" w:rsidR="00FA5357" w:rsidRDefault="00FA5357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074BE3D0" w14:textId="77777777" w:rsidR="003A250D" w:rsidRPr="00FA5357" w:rsidRDefault="003A250D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056F46E8" w14:textId="77777777" w:rsidR="003A250D" w:rsidRPr="00FA5357" w:rsidRDefault="00361610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81932F1" wp14:editId="69C40E48">
                <wp:simplePos x="0" y="0"/>
                <wp:positionH relativeFrom="column">
                  <wp:posOffset>311150</wp:posOffset>
                </wp:positionH>
                <wp:positionV relativeFrom="paragraph">
                  <wp:posOffset>127635</wp:posOffset>
                </wp:positionV>
                <wp:extent cx="4961255" cy="802640"/>
                <wp:effectExtent l="6350" t="13335" r="13970" b="12700"/>
                <wp:wrapNone/>
                <wp:docPr id="14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1255" cy="802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FFBF0" w14:textId="4DB9EB11" w:rsidR="00CF5A77" w:rsidRPr="00CF5A77" w:rsidRDefault="0091744D" w:rsidP="0091744D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ky-KG"/>
                              </w:rPr>
                            </w:pPr>
                            <w:r w:rsidRPr="009D6B23">
                              <w:t xml:space="preserve">Проверка наличия или отсутствия </w:t>
                            </w:r>
                            <w:r w:rsidR="0013615F">
                              <w:rPr>
                                <w:color w:val="0D0D0D"/>
                              </w:rPr>
                              <w:t>сведений</w:t>
                            </w:r>
                            <w:r w:rsidRPr="009D6B23">
                              <w:rPr>
                                <w:color w:val="0D0D0D"/>
                              </w:rPr>
                              <w:t xml:space="preserve"> о транспортных средствах или водительского удостоверения в автоматизированных информационных системах «Регистр транспортных средств», «Регистр водительского состава», подготовка </w:t>
                            </w:r>
                            <w:r w:rsidR="00794A7E">
                              <w:rPr>
                                <w:color w:val="0D0D0D"/>
                              </w:rPr>
                              <w:t xml:space="preserve">бумажной </w:t>
                            </w:r>
                            <w:r w:rsidRPr="009D6B23">
                              <w:rPr>
                                <w:color w:val="0D0D0D"/>
                              </w:rPr>
                              <w:t>справки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81932F1" id="Text Box 96" o:spid="_x0000_s1031" type="#_x0000_t202" style="position:absolute;left:0;text-align:left;margin-left:24.5pt;margin-top:10.05pt;width:390.65pt;height:63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">
                <v:textbox>
                  <w:txbxContent>
                    <w:p w14:paraId="3C9FFBF0" w14:textId="4DB9EB11" w:rsidR="00CF5A77" w:rsidRPr="00CF5A77" w:rsidRDefault="0091744D" w:rsidP="0091744D">
                      <w:pPr>
                        <w:jc w:val="center"/>
                        <w:rPr>
                          <w:sz w:val="20"/>
                          <w:szCs w:val="20"/>
                          <w:lang w:val="ky-KG"/>
                        </w:rPr>
                      </w:pPr>
                      <w:r w:rsidRPr="009D6B23">
                        <w:t xml:space="preserve">Проверка наличия или отсутствия </w:t>
                      </w:r>
                      <w:r w:rsidR="0013615F">
                        <w:rPr>
                          <w:color w:val="0D0D0D"/>
                        </w:rPr>
                        <w:t>сведений</w:t>
                      </w:r>
                      <w:r w:rsidRPr="009D6B23">
                        <w:rPr>
                          <w:color w:val="0D0D0D"/>
                        </w:rPr>
                        <w:t xml:space="preserve"> о транспортных средствах или водительского удостоверения в автоматизированных информационных системах «Регистр транспортных средств», «Регистр водительского состава», подготовка </w:t>
                      </w:r>
                      <w:r w:rsidR="00794A7E">
                        <w:rPr>
                          <w:color w:val="0D0D0D"/>
                        </w:rPr>
                        <w:t xml:space="preserve">бумажной </w:t>
                      </w:r>
                      <w:r w:rsidRPr="009D6B23">
                        <w:rPr>
                          <w:color w:val="0D0D0D"/>
                        </w:rPr>
                        <w:t>справки</w:t>
                      </w:r>
                    </w:p>
                  </w:txbxContent>
                </v:textbox>
              </v:shape>
            </w:pict>
          </mc:Fallback>
        </mc:AlternateContent>
      </w:r>
    </w:p>
    <w:p w14:paraId="18FFE96E" w14:textId="77777777" w:rsidR="003A250D" w:rsidRPr="00FA5357" w:rsidRDefault="003A250D" w:rsidP="00E21A62">
      <w:pPr>
        <w:jc w:val="center"/>
        <w:rPr>
          <w:b/>
        </w:rPr>
      </w:pPr>
    </w:p>
    <w:p w14:paraId="2CAAEED0" w14:textId="77777777" w:rsidR="00FA5357" w:rsidRDefault="00FA5357" w:rsidP="00E21A62">
      <w:pPr>
        <w:jc w:val="center"/>
        <w:rPr>
          <w:b/>
        </w:rPr>
      </w:pPr>
    </w:p>
    <w:p w14:paraId="349870D6" w14:textId="77777777" w:rsidR="00E515A9" w:rsidRPr="00FA5357" w:rsidRDefault="00361610" w:rsidP="00E21A62">
      <w:pPr>
        <w:jc w:val="center"/>
        <w:rPr>
          <w:b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164CBFB" wp14:editId="32F21E45">
                <wp:simplePos x="0" y="0"/>
                <wp:positionH relativeFrom="column">
                  <wp:posOffset>7366635</wp:posOffset>
                </wp:positionH>
                <wp:positionV relativeFrom="paragraph">
                  <wp:posOffset>89535</wp:posOffset>
                </wp:positionV>
                <wp:extent cx="2028825" cy="704850"/>
                <wp:effectExtent l="13335" t="13335" r="5715" b="5715"/>
                <wp:wrapNone/>
                <wp:docPr id="13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9B9F3" w14:textId="77777777" w:rsidR="00E515A9" w:rsidRPr="00E515A9" w:rsidRDefault="00E515A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515A9">
                              <w:rPr>
                                <w:sz w:val="20"/>
                                <w:szCs w:val="20"/>
                                <w:lang w:val="ky-KG"/>
                              </w:rPr>
                              <w:t>2.3. При наличии противоречий представленных документов и транспортного средства дается отказ.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164CBFB" id="Rectangle 86" o:spid="_x0000_s1032" style="position:absolute;left:0;text-align:left;margin-left:580.05pt;margin-top:7.05pt;width:159.75pt;height:55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">
                <v:textbox>
                  <w:txbxContent>
                    <w:p w14:paraId="3619B9F3" w14:textId="77777777" w:rsidR="00E515A9" w:rsidRPr="00E515A9" w:rsidRDefault="00E515A9">
                      <w:pPr>
                        <w:rPr>
                          <w:sz w:val="20"/>
                          <w:szCs w:val="20"/>
                        </w:rPr>
                      </w:pPr>
                      <w:r w:rsidRPr="00E515A9">
                        <w:rPr>
                          <w:sz w:val="20"/>
                          <w:szCs w:val="20"/>
                          <w:lang w:val="ky-KG"/>
                        </w:rPr>
                        <w:t>2.3. При наличии противоречий представленных документов и транспортного средства дается отказ.</w:t>
                      </w:r>
                    </w:p>
                  </w:txbxContent>
                </v:textbox>
              </v:rect>
            </w:pict>
          </mc:Fallback>
        </mc:AlternateContent>
      </w:r>
    </w:p>
    <w:p w14:paraId="572DA253" w14:textId="77777777" w:rsidR="002F1BE2" w:rsidRPr="00FA5357" w:rsidRDefault="002F1BE2" w:rsidP="00E21A62">
      <w:pPr>
        <w:rPr>
          <w:b/>
        </w:rPr>
      </w:pPr>
    </w:p>
    <w:p w14:paraId="0CB9292A" w14:textId="77777777" w:rsidR="002F1BE2" w:rsidRPr="00FA5357" w:rsidRDefault="00361610" w:rsidP="00E21A62">
      <w:pPr>
        <w:rPr>
          <w:b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D801EDA" wp14:editId="072C4640">
                <wp:simplePos x="0" y="0"/>
                <wp:positionH relativeFrom="column">
                  <wp:posOffset>2873375</wp:posOffset>
                </wp:positionH>
                <wp:positionV relativeFrom="paragraph">
                  <wp:posOffset>45720</wp:posOffset>
                </wp:positionV>
                <wp:extent cx="8890" cy="335280"/>
                <wp:effectExtent l="53975" t="7620" r="51435" b="19050"/>
                <wp:wrapNone/>
                <wp:docPr id="12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335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9D3FAED" id="AutoShape 151" o:spid="_x0000_s1026" type="#_x0000_t32" style="position:absolute;margin-left:226.25pt;margin-top:3.6pt;width:.7pt;height:26.4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">
                <v:stroke endarrow="block"/>
              </v:shape>
            </w:pict>
          </mc:Fallback>
        </mc:AlternateContent>
      </w:r>
    </w:p>
    <w:p w14:paraId="366CF006" w14:textId="77777777" w:rsidR="002F1BE2" w:rsidRPr="00FA5357" w:rsidRDefault="002F1BE2" w:rsidP="00E21A62">
      <w:pPr>
        <w:rPr>
          <w:b/>
        </w:rPr>
      </w:pPr>
    </w:p>
    <w:p w14:paraId="0C40DFC3" w14:textId="77777777" w:rsidR="002F1BE2" w:rsidRPr="00FA5357" w:rsidRDefault="00361610" w:rsidP="00E21A62">
      <w:pPr>
        <w:rPr>
          <w:b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8FA971" wp14:editId="4A6423A0">
                <wp:simplePos x="0" y="0"/>
                <wp:positionH relativeFrom="column">
                  <wp:posOffset>1082040</wp:posOffset>
                </wp:positionH>
                <wp:positionV relativeFrom="paragraph">
                  <wp:posOffset>57150</wp:posOffset>
                </wp:positionV>
                <wp:extent cx="3695700" cy="871220"/>
                <wp:effectExtent l="5715" t="9525" r="13335" b="5080"/>
                <wp:wrapNone/>
                <wp:docPr id="11" name="Oval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8712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A30A6E" w14:textId="77777777" w:rsidR="0091744D" w:rsidRDefault="0091744D" w:rsidP="0091744D">
                            <w:pPr>
                              <w:jc w:val="center"/>
                            </w:pPr>
                            <w:r>
                              <w:rPr>
                                <w:color w:val="0D0D0D"/>
                                <w:lang w:val="ky-KG"/>
                              </w:rPr>
                              <w:t xml:space="preserve">Выдача </w:t>
                            </w:r>
                            <w:r w:rsidR="00794A7E">
                              <w:rPr>
                                <w:color w:val="0D0D0D"/>
                                <w:lang w:val="ky-KG"/>
                              </w:rPr>
                              <w:t xml:space="preserve">бумажной </w:t>
                            </w:r>
                            <w:r w:rsidR="00A94C30">
                              <w:rPr>
                                <w:color w:val="0D0D0D"/>
                                <w:lang w:val="ky-KG"/>
                              </w:rPr>
                              <w:t xml:space="preserve">справки </w:t>
                            </w:r>
                            <w:r>
                              <w:rPr>
                                <w:color w:val="0D0D0D"/>
                                <w:lang w:val="ky-KG"/>
                              </w:rPr>
                              <w:t>о транспортных средствах и водительских удостоверениях</w:t>
                            </w:r>
                          </w:p>
                          <w:p w14:paraId="54D3E897" w14:textId="77777777" w:rsidR="0091744D" w:rsidRDefault="0091744D" w:rsidP="0091744D">
                            <w:pPr>
                              <w:jc w:val="center"/>
                            </w:pPr>
                          </w:p>
                          <w:p w14:paraId="608EBF65" w14:textId="77777777" w:rsidR="0091744D" w:rsidRDefault="0091744D" w:rsidP="0091744D">
                            <w:pPr>
                              <w:jc w:val="center"/>
                            </w:pPr>
                          </w:p>
                          <w:p w14:paraId="5F517E06" w14:textId="77777777" w:rsidR="0091744D" w:rsidRDefault="0091744D" w:rsidP="0091744D">
                            <w:pPr>
                              <w:jc w:val="center"/>
                            </w:pPr>
                          </w:p>
                          <w:p w14:paraId="545CA171" w14:textId="77777777" w:rsidR="0091744D" w:rsidRDefault="0091744D" w:rsidP="0091744D">
                            <w:pPr>
                              <w:jc w:val="center"/>
                            </w:pPr>
                          </w:p>
                          <w:p w14:paraId="00AA5029" w14:textId="77777777" w:rsidR="0091744D" w:rsidRDefault="0091744D" w:rsidP="0091744D">
                            <w:pPr>
                              <w:jc w:val="center"/>
                            </w:pPr>
                          </w:p>
                          <w:p w14:paraId="20D1DBC9" w14:textId="77777777" w:rsidR="0091744D" w:rsidRDefault="0091744D" w:rsidP="009174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488FA971" id="Oval 152" o:spid="_x0000_s1033" style="position:absolute;margin-left:85.2pt;margin-top:4.5pt;width:291pt;height:68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">
                <v:textbox>
                  <w:txbxContent>
                    <w:p w14:paraId="47A30A6E" w14:textId="77777777" w:rsidR="0091744D" w:rsidRDefault="0091744D" w:rsidP="0091744D">
                      <w:pPr>
                        <w:jc w:val="center"/>
                      </w:pPr>
                      <w:r>
                        <w:rPr>
                          <w:color w:val="0D0D0D"/>
                          <w:lang w:val="ky-KG"/>
                        </w:rPr>
                        <w:t xml:space="preserve">Выдача </w:t>
                      </w:r>
                      <w:r w:rsidR="00794A7E">
                        <w:rPr>
                          <w:color w:val="0D0D0D"/>
                          <w:lang w:val="ky-KG"/>
                        </w:rPr>
                        <w:t xml:space="preserve">бумажной </w:t>
                      </w:r>
                      <w:r w:rsidR="00A94C30">
                        <w:rPr>
                          <w:color w:val="0D0D0D"/>
                          <w:lang w:val="ky-KG"/>
                        </w:rPr>
                        <w:t xml:space="preserve">справки </w:t>
                      </w:r>
                      <w:r>
                        <w:rPr>
                          <w:color w:val="0D0D0D"/>
                          <w:lang w:val="ky-KG"/>
                        </w:rPr>
                        <w:t>о транспортных средствах и водительских удостоверениях</w:t>
                      </w:r>
                    </w:p>
                    <w:p w14:paraId="54D3E897" w14:textId="77777777" w:rsidR="0091744D" w:rsidRDefault="0091744D" w:rsidP="0091744D">
                      <w:pPr>
                        <w:jc w:val="center"/>
                      </w:pPr>
                    </w:p>
                    <w:p w14:paraId="608EBF65" w14:textId="77777777" w:rsidR="0091744D" w:rsidRDefault="0091744D" w:rsidP="0091744D">
                      <w:pPr>
                        <w:jc w:val="center"/>
                      </w:pPr>
                    </w:p>
                    <w:p w14:paraId="5F517E06" w14:textId="77777777" w:rsidR="0091744D" w:rsidRDefault="0091744D" w:rsidP="0091744D">
                      <w:pPr>
                        <w:jc w:val="center"/>
                      </w:pPr>
                    </w:p>
                    <w:p w14:paraId="545CA171" w14:textId="77777777" w:rsidR="0091744D" w:rsidRDefault="0091744D" w:rsidP="0091744D">
                      <w:pPr>
                        <w:jc w:val="center"/>
                      </w:pPr>
                    </w:p>
                    <w:p w14:paraId="00AA5029" w14:textId="77777777" w:rsidR="0091744D" w:rsidRDefault="0091744D" w:rsidP="0091744D">
                      <w:pPr>
                        <w:jc w:val="center"/>
                      </w:pPr>
                    </w:p>
                    <w:p w14:paraId="20D1DBC9" w14:textId="77777777" w:rsidR="0091744D" w:rsidRDefault="0091744D" w:rsidP="0091744D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2FD4FD8E" w14:textId="77777777" w:rsidR="002F1BE2" w:rsidRPr="00FA5357" w:rsidRDefault="002F1BE2" w:rsidP="00E21A62">
      <w:pPr>
        <w:rPr>
          <w:b/>
        </w:rPr>
      </w:pPr>
    </w:p>
    <w:p w14:paraId="190FEF87" w14:textId="77777777" w:rsidR="002F1BE2" w:rsidRPr="00FA5357" w:rsidRDefault="002F1BE2" w:rsidP="00E21A62">
      <w:pPr>
        <w:pStyle w:val="tkZagolovok2"/>
        <w:spacing w:before="0" w:after="0" w:line="240" w:lineRule="auto"/>
        <w:ind w:left="0"/>
        <w:jc w:val="left"/>
        <w:rPr>
          <w:rFonts w:ascii="Times New Roman" w:eastAsia="Calibri" w:hAnsi="Times New Roman"/>
          <w:bCs w:val="0"/>
        </w:rPr>
      </w:pPr>
    </w:p>
    <w:p w14:paraId="1364D7B3" w14:textId="77777777" w:rsidR="00582AD0" w:rsidRPr="00FA5357" w:rsidRDefault="00582AD0" w:rsidP="00E21A62">
      <w:pPr>
        <w:rPr>
          <w:b/>
        </w:rPr>
      </w:pPr>
    </w:p>
    <w:p w14:paraId="1EB3B6B6" w14:textId="77777777" w:rsidR="00CD3103" w:rsidRPr="00FA5357" w:rsidRDefault="00CD3103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6F751EEF" w14:textId="77777777" w:rsidR="00D51A2B" w:rsidRDefault="00D51A2B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7B30A737" w14:textId="77777777" w:rsidR="000957CD" w:rsidRDefault="000957CD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148BD481" w14:textId="77777777" w:rsidR="000957CD" w:rsidRDefault="000957CD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53642584" w14:textId="77777777" w:rsidR="00D51A2B" w:rsidRPr="00DE5C76" w:rsidRDefault="00D51A2B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  <w:r w:rsidRPr="00DE5C76">
        <w:rPr>
          <w:rFonts w:ascii="Times New Roman" w:hAnsi="Times New Roman"/>
        </w:rPr>
        <w:t xml:space="preserve">При получении услуг в электронном формате </w:t>
      </w:r>
    </w:p>
    <w:p w14:paraId="44000BD3" w14:textId="77777777" w:rsidR="00D51A2B" w:rsidRPr="000957CD" w:rsidRDefault="00D51A2B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</w:p>
    <w:p w14:paraId="50D27372" w14:textId="77777777" w:rsidR="000957CD" w:rsidRPr="000957CD" w:rsidRDefault="000957CD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</w:p>
    <w:p w14:paraId="34A3B56E" w14:textId="77777777" w:rsidR="00D51A2B" w:rsidRPr="000957CD" w:rsidRDefault="00361610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B78737" wp14:editId="1D1F1F3A">
                <wp:simplePos x="0" y="0"/>
                <wp:positionH relativeFrom="column">
                  <wp:posOffset>508635</wp:posOffset>
                </wp:positionH>
                <wp:positionV relativeFrom="paragraph">
                  <wp:posOffset>132715</wp:posOffset>
                </wp:positionV>
                <wp:extent cx="3304540" cy="829945"/>
                <wp:effectExtent l="13335" t="8890" r="6350" b="8890"/>
                <wp:wrapNone/>
                <wp:docPr id="10" name="Oval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4540" cy="8299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C2978A" w14:textId="77777777" w:rsidR="00D51A2B" w:rsidRDefault="00E865C3" w:rsidP="00D51A2B">
                            <w:pPr>
                              <w:jc w:val="center"/>
                            </w:pPr>
                            <w:r>
                              <w:t>Формирование</w:t>
                            </w:r>
                            <w:r w:rsidR="000957CD" w:rsidRPr="00DE5C76">
                              <w:t xml:space="preserve"> электронного запроса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7EB78737" id="Oval 155" o:spid="_x0000_s1034" style="position:absolute;left:0;text-align:left;margin-left:40.05pt;margin-top:10.45pt;width:260.2pt;height:65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">
                <v:textbox>
                  <w:txbxContent>
                    <w:p w14:paraId="49C2978A" w14:textId="77777777" w:rsidR="00D51A2B" w:rsidRDefault="00E865C3" w:rsidP="00D51A2B">
                      <w:pPr>
                        <w:jc w:val="center"/>
                      </w:pPr>
                      <w:r>
                        <w:t>Формирование</w:t>
                      </w:r>
                      <w:r w:rsidR="000957CD" w:rsidRPr="00DE5C76">
                        <w:t xml:space="preserve"> электронного запроса</w:t>
                      </w:r>
                    </w:p>
                  </w:txbxContent>
                </v:textbox>
              </v:oval>
            </w:pict>
          </mc:Fallback>
        </mc:AlternateContent>
      </w:r>
    </w:p>
    <w:p w14:paraId="07740EB6" w14:textId="77777777" w:rsidR="00D51A2B" w:rsidRPr="000957CD" w:rsidRDefault="00D51A2B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</w:p>
    <w:p w14:paraId="0A65161E" w14:textId="77777777" w:rsidR="00D51A2B" w:rsidRPr="000957CD" w:rsidRDefault="00D51A2B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  <w:r w:rsidRPr="000957CD">
        <w:rPr>
          <w:rFonts w:ascii="Times New Roman" w:hAnsi="Times New Roman"/>
          <w:highlight w:val="yellow"/>
        </w:rPr>
        <w:t xml:space="preserve"> </w:t>
      </w:r>
    </w:p>
    <w:p w14:paraId="630E20A3" w14:textId="77777777" w:rsidR="00D51A2B" w:rsidRPr="000957CD" w:rsidRDefault="00361610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115546" wp14:editId="2D01404A">
                <wp:simplePos x="0" y="0"/>
                <wp:positionH relativeFrom="column">
                  <wp:posOffset>3833495</wp:posOffset>
                </wp:positionH>
                <wp:positionV relativeFrom="paragraph">
                  <wp:posOffset>25400</wp:posOffset>
                </wp:positionV>
                <wp:extent cx="1066165" cy="843280"/>
                <wp:effectExtent l="13970" t="6350" r="43815" b="55245"/>
                <wp:wrapNone/>
                <wp:docPr id="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843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40DB451" id="AutoShape 163" o:spid="_x0000_s1026" type="#_x0000_t32" style="position:absolute;margin-left:301.85pt;margin-top:2pt;width:83.95pt;height:66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">
                <v:stroke endarrow="block"/>
              </v:shape>
            </w:pict>
          </mc:Fallback>
        </mc:AlternateContent>
      </w:r>
    </w:p>
    <w:p w14:paraId="3006FFB5" w14:textId="77777777" w:rsidR="00D51A2B" w:rsidRPr="000957CD" w:rsidRDefault="00D51A2B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</w:p>
    <w:p w14:paraId="178C8B36" w14:textId="77777777" w:rsidR="00D51A2B" w:rsidRPr="000957CD" w:rsidRDefault="00D51A2B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</w:p>
    <w:p w14:paraId="05C562E6" w14:textId="77777777" w:rsidR="00D51A2B" w:rsidRPr="000957CD" w:rsidRDefault="00D51A2B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</w:p>
    <w:p w14:paraId="006FC197" w14:textId="77777777" w:rsidR="00D51A2B" w:rsidRPr="000957CD" w:rsidRDefault="00361610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40C12E7" wp14:editId="7E3DEE59">
                <wp:simplePos x="0" y="0"/>
                <wp:positionH relativeFrom="column">
                  <wp:posOffset>7366635</wp:posOffset>
                </wp:positionH>
                <wp:positionV relativeFrom="paragraph">
                  <wp:posOffset>6350</wp:posOffset>
                </wp:positionV>
                <wp:extent cx="1647825" cy="485775"/>
                <wp:effectExtent l="13335" t="6350" r="5715" b="12700"/>
                <wp:wrapNone/>
                <wp:docPr id="8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F77BC" w14:textId="77777777" w:rsidR="00D51A2B" w:rsidRPr="00E5389A" w:rsidRDefault="00D51A2B" w:rsidP="00D51A2B">
                            <w:pPr>
                              <w:pStyle w:val="tkTekst"/>
                              <w:ind w:firstLine="0"/>
                              <w:jc w:val="center"/>
                              <w:rPr>
                                <w:rFonts w:ascii="Times New Roman" w:hAnsi="Times New Roman"/>
                                <w:lang w:val="ky-KG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1.4. Отказ для регистрации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40C12E7" id="Rectangle 153" o:spid="_x0000_s1035" style="position:absolute;left:0;text-align:left;margin-left:580.05pt;margin-top:.5pt;width:129.75pt;height:38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">
                <v:textbox>
                  <w:txbxContent>
                    <w:p w14:paraId="2D0F77BC" w14:textId="77777777" w:rsidR="00D51A2B" w:rsidRPr="00E5389A" w:rsidRDefault="00D51A2B" w:rsidP="00D51A2B">
                      <w:pPr>
                        <w:pStyle w:val="tkTekst"/>
                        <w:ind w:firstLine="0"/>
                        <w:jc w:val="center"/>
                        <w:rPr>
                          <w:rFonts w:ascii="Times New Roman" w:hAnsi="Times New Roman"/>
                          <w:lang w:val="ky-KG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1.4. Отказ для регистрации</w:t>
                      </w:r>
                    </w:p>
                  </w:txbxContent>
                </v:textbox>
              </v:rect>
            </w:pict>
          </mc:Fallback>
        </mc:AlternateContent>
      </w:r>
    </w:p>
    <w:p w14:paraId="5A625B87" w14:textId="77777777" w:rsidR="00D51A2B" w:rsidRPr="000957CD" w:rsidRDefault="00361610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EDC2A5" wp14:editId="44510696">
                <wp:simplePos x="0" y="0"/>
                <wp:positionH relativeFrom="column">
                  <wp:posOffset>374650</wp:posOffset>
                </wp:positionH>
                <wp:positionV relativeFrom="paragraph">
                  <wp:posOffset>32385</wp:posOffset>
                </wp:positionV>
                <wp:extent cx="3665855" cy="838200"/>
                <wp:effectExtent l="12700" t="13335" r="7620" b="5715"/>
                <wp:wrapNone/>
                <wp:docPr id="7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585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B595C" w14:textId="77777777" w:rsidR="000957CD" w:rsidRDefault="000957CD" w:rsidP="000957CD">
                            <w:pPr>
                              <w:jc w:val="center"/>
                            </w:pPr>
                            <w:r w:rsidRPr="00DE5C76">
                              <w:t>Обработка введенного запроса информационной системой в автоматизированн</w:t>
                            </w:r>
                            <w:r w:rsidR="00794A7E">
                              <w:t>ой</w:t>
                            </w:r>
                            <w:r w:rsidRPr="00DE5C76">
                              <w:t xml:space="preserve"> информационн</w:t>
                            </w:r>
                            <w:r w:rsidR="00794A7E">
                              <w:t>ой</w:t>
                            </w:r>
                            <w:r w:rsidRPr="00DE5C76">
                              <w:t xml:space="preserve"> систем</w:t>
                            </w:r>
                            <w:r w:rsidR="00794A7E">
                              <w:t>е</w:t>
                            </w:r>
                            <w:r w:rsidRPr="00DE5C76">
                              <w:t xml:space="preserve"> </w:t>
                            </w:r>
                            <w:r w:rsidR="00794A7E">
                              <w:t>«Регистр транспортных средств»</w:t>
                            </w:r>
                          </w:p>
                          <w:p w14:paraId="4B6FE587" w14:textId="77777777" w:rsidR="00D51A2B" w:rsidRPr="000957CD" w:rsidRDefault="00D51A2B" w:rsidP="00D51A2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8EDC2A5" id="Text Box 156" o:spid="_x0000_s1036" type="#_x0000_t202" style="position:absolute;left:0;text-align:left;margin-left:29.5pt;margin-top:2.55pt;width:288.65pt;height:6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">
                <v:textbox>
                  <w:txbxContent>
                    <w:p w14:paraId="210B595C" w14:textId="77777777" w:rsidR="000957CD" w:rsidRDefault="000957CD" w:rsidP="000957CD">
                      <w:pPr>
                        <w:jc w:val="center"/>
                      </w:pPr>
                      <w:r w:rsidRPr="00DE5C76">
                        <w:t>Обработка введенного запроса информационной системой в автоматизированн</w:t>
                      </w:r>
                      <w:r w:rsidR="00794A7E">
                        <w:t>ой</w:t>
                      </w:r>
                      <w:r w:rsidRPr="00DE5C76">
                        <w:t xml:space="preserve"> информационн</w:t>
                      </w:r>
                      <w:r w:rsidR="00794A7E">
                        <w:t>ой</w:t>
                      </w:r>
                      <w:r w:rsidRPr="00DE5C76">
                        <w:t xml:space="preserve"> систем</w:t>
                      </w:r>
                      <w:r w:rsidR="00794A7E">
                        <w:t>е</w:t>
                      </w:r>
                      <w:r w:rsidRPr="00DE5C76">
                        <w:t xml:space="preserve"> </w:t>
                      </w:r>
                      <w:r w:rsidR="00794A7E">
                        <w:t>«Регистр транспортных средств»</w:t>
                      </w:r>
                    </w:p>
                    <w:p w14:paraId="4B6FE587" w14:textId="77777777" w:rsidR="00D51A2B" w:rsidRPr="000957CD" w:rsidRDefault="00D51A2B" w:rsidP="00D51A2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3768FBE" wp14:editId="26755167">
                <wp:simplePos x="0" y="0"/>
                <wp:positionH relativeFrom="column">
                  <wp:posOffset>4470400</wp:posOffset>
                </wp:positionH>
                <wp:positionV relativeFrom="paragraph">
                  <wp:posOffset>32385</wp:posOffset>
                </wp:positionV>
                <wp:extent cx="914400" cy="715010"/>
                <wp:effectExtent l="12700" t="13335" r="6350" b="5080"/>
                <wp:wrapNone/>
                <wp:docPr id="6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5010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34187D1" w14:textId="77777777" w:rsidR="007C17A7" w:rsidRDefault="007C17A7" w:rsidP="007C17A7">
                            <w:pPr>
                              <w:jc w:val="center"/>
                            </w:pPr>
                            <w:r>
                              <w:t>АИС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3768FBE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160" o:spid="_x0000_s1037" type="#_x0000_t132" style="position:absolute;left:0;text-align:left;margin-left:352pt;margin-top:2.55pt;width:1in;height:56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">
                <v:textbox>
                  <w:txbxContent>
                    <w:p w14:paraId="134187D1" w14:textId="77777777" w:rsidR="007C17A7" w:rsidRDefault="007C17A7" w:rsidP="007C17A7">
                      <w:pPr>
                        <w:jc w:val="center"/>
                      </w:pPr>
                      <w:r>
                        <w:t>АИС</w:t>
                      </w:r>
                    </w:p>
                  </w:txbxContent>
                </v:textbox>
              </v:shape>
            </w:pict>
          </mc:Fallback>
        </mc:AlternateContent>
      </w:r>
    </w:p>
    <w:p w14:paraId="0A5E2130" w14:textId="77777777" w:rsidR="00D51A2B" w:rsidRPr="000957CD" w:rsidRDefault="00D51A2B" w:rsidP="00D51A2B">
      <w:pPr>
        <w:pStyle w:val="tkZagolovok2"/>
        <w:spacing w:before="0" w:after="0" w:line="240" w:lineRule="auto"/>
        <w:ind w:left="0"/>
        <w:rPr>
          <w:rFonts w:ascii="Times New Roman" w:hAnsi="Times New Roman"/>
          <w:highlight w:val="yellow"/>
        </w:rPr>
      </w:pPr>
    </w:p>
    <w:p w14:paraId="582BF6E4" w14:textId="77777777" w:rsidR="00D51A2B" w:rsidRPr="000957CD" w:rsidRDefault="00361610" w:rsidP="00D51A2B">
      <w:pPr>
        <w:pStyle w:val="tkTekst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DC0AD1D" wp14:editId="63BE236D">
                <wp:simplePos x="0" y="0"/>
                <wp:positionH relativeFrom="column">
                  <wp:posOffset>4040505</wp:posOffset>
                </wp:positionH>
                <wp:positionV relativeFrom="paragraph">
                  <wp:posOffset>127635</wp:posOffset>
                </wp:positionV>
                <wp:extent cx="445135" cy="0"/>
                <wp:effectExtent l="20955" t="60960" r="10160" b="53340"/>
                <wp:wrapNone/>
                <wp:docPr id="5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45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3BB161F" id="AutoShape 164" o:spid="_x0000_s1026" type="#_x0000_t32" style="position:absolute;margin-left:318.15pt;margin-top:10.05pt;width:35.05pt;height:0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">
                <v:stroke endarrow="block"/>
              </v:shape>
            </w:pict>
          </mc:Fallback>
        </mc:AlternateContent>
      </w:r>
    </w:p>
    <w:p w14:paraId="29AB7B78" w14:textId="77777777" w:rsidR="00D51A2B" w:rsidRPr="000957CD" w:rsidRDefault="00361610" w:rsidP="00D51A2B">
      <w:pPr>
        <w:jc w:val="center"/>
        <w:rPr>
          <w:b/>
          <w:highlight w:val="yellow"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061EA09" wp14:editId="175C2228">
                <wp:simplePos x="0" y="0"/>
                <wp:positionH relativeFrom="column">
                  <wp:posOffset>4057650</wp:posOffset>
                </wp:positionH>
                <wp:positionV relativeFrom="paragraph">
                  <wp:posOffset>53340</wp:posOffset>
                </wp:positionV>
                <wp:extent cx="370205" cy="12700"/>
                <wp:effectExtent l="9525" t="43815" r="20320" b="57785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205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02A8B24" id="AutoShape 166" o:spid="_x0000_s1026" type="#_x0000_t32" style="position:absolute;margin-left:319.5pt;margin-top:4.2pt;width:29.15pt;height:1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sZ9OgIAAGI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">
                <v:stroke endarrow="block"/>
              </v:shape>
            </w:pict>
          </mc:Fallback>
        </mc:AlternateContent>
      </w:r>
    </w:p>
    <w:p w14:paraId="32AC80FD" w14:textId="77777777" w:rsidR="00D51A2B" w:rsidRPr="000957CD" w:rsidRDefault="00361610" w:rsidP="00D51A2B">
      <w:pPr>
        <w:jc w:val="center"/>
        <w:rPr>
          <w:b/>
          <w:highlight w:val="yellow"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4970590" wp14:editId="0148B4AF">
                <wp:simplePos x="0" y="0"/>
                <wp:positionH relativeFrom="column">
                  <wp:posOffset>3958590</wp:posOffset>
                </wp:positionH>
                <wp:positionV relativeFrom="paragraph">
                  <wp:posOffset>48260</wp:posOffset>
                </wp:positionV>
                <wp:extent cx="1015365" cy="914400"/>
                <wp:effectExtent l="38100" t="0" r="32385" b="57150"/>
                <wp:wrapNone/>
                <wp:docPr id="3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15365" cy="914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71CD63F" id="AutoShape 158" o:spid="_x0000_s1026" type="#_x0000_t32" style="position:absolute;margin-left:311.7pt;margin-top:3.8pt;width:79.95pt;height:1in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">
                <v:stroke endarrow="block"/>
              </v:shape>
            </w:pict>
          </mc:Fallback>
        </mc:AlternateContent>
      </w:r>
    </w:p>
    <w:p w14:paraId="1EDD2DF3" w14:textId="77777777" w:rsidR="00D51A2B" w:rsidRPr="000957CD" w:rsidRDefault="00361610" w:rsidP="00D51A2B">
      <w:pPr>
        <w:jc w:val="center"/>
        <w:rPr>
          <w:b/>
          <w:highlight w:val="yellow"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820E1D9" wp14:editId="10851648">
                <wp:simplePos x="0" y="0"/>
                <wp:positionH relativeFrom="column">
                  <wp:posOffset>7366635</wp:posOffset>
                </wp:positionH>
                <wp:positionV relativeFrom="paragraph">
                  <wp:posOffset>89535</wp:posOffset>
                </wp:positionV>
                <wp:extent cx="2028825" cy="704850"/>
                <wp:effectExtent l="13335" t="13335" r="5715" b="5715"/>
                <wp:wrapNone/>
                <wp:docPr id="2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EA026" w14:textId="77777777" w:rsidR="00D51A2B" w:rsidRPr="00E515A9" w:rsidRDefault="00D51A2B" w:rsidP="00D51A2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515A9">
                              <w:rPr>
                                <w:sz w:val="20"/>
                                <w:szCs w:val="20"/>
                                <w:lang w:val="ky-KG"/>
                              </w:rPr>
                              <w:t>2.3. При наличии противоречий представленных документов и транспортного средства дается отказ.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820E1D9" id="Rectangle 154" o:spid="_x0000_s1038" style="position:absolute;left:0;text-align:left;margin-left:580.05pt;margin-top:7.05pt;width:159.75pt;height:55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">
                <v:textbox>
                  <w:txbxContent>
                    <w:p w14:paraId="3C6EA026" w14:textId="77777777" w:rsidR="00D51A2B" w:rsidRPr="00E515A9" w:rsidRDefault="00D51A2B" w:rsidP="00D51A2B">
                      <w:pPr>
                        <w:rPr>
                          <w:sz w:val="20"/>
                          <w:szCs w:val="20"/>
                        </w:rPr>
                      </w:pPr>
                      <w:r w:rsidRPr="00E515A9">
                        <w:rPr>
                          <w:sz w:val="20"/>
                          <w:szCs w:val="20"/>
                          <w:lang w:val="ky-KG"/>
                        </w:rPr>
                        <w:t>2.3. При наличии противоречий представленных документов и транспортного средства дается отказ.</w:t>
                      </w:r>
                    </w:p>
                  </w:txbxContent>
                </v:textbox>
              </v:rect>
            </w:pict>
          </mc:Fallback>
        </mc:AlternateContent>
      </w:r>
    </w:p>
    <w:p w14:paraId="2638740F" w14:textId="77777777" w:rsidR="00D51A2B" w:rsidRPr="00FA5357" w:rsidRDefault="00D51A2B" w:rsidP="00D51A2B">
      <w:pPr>
        <w:rPr>
          <w:b/>
        </w:rPr>
      </w:pPr>
    </w:p>
    <w:p w14:paraId="5EC92070" w14:textId="77777777" w:rsidR="00D51A2B" w:rsidRPr="00FA5357" w:rsidRDefault="00361610" w:rsidP="00D51A2B">
      <w:pPr>
        <w:rPr>
          <w:b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CB47077" wp14:editId="114B7ACC">
                <wp:simplePos x="0" y="0"/>
                <wp:positionH relativeFrom="column">
                  <wp:posOffset>392430</wp:posOffset>
                </wp:positionH>
                <wp:positionV relativeFrom="paragraph">
                  <wp:posOffset>41910</wp:posOffset>
                </wp:positionV>
                <wp:extent cx="3695700" cy="1196975"/>
                <wp:effectExtent l="11430" t="13335" r="7620" b="8890"/>
                <wp:wrapNone/>
                <wp:docPr id="1" name="Oval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11969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04102D" w14:textId="77777777" w:rsidR="000957CD" w:rsidRPr="00DE5C76" w:rsidRDefault="000957CD" w:rsidP="00D51A2B">
                            <w:pPr>
                              <w:jc w:val="center"/>
                            </w:pPr>
                            <w:r w:rsidRPr="00DE5C76">
                              <w:t xml:space="preserve">Выдача выписки или сведений </w:t>
                            </w:r>
                          </w:p>
                          <w:p w14:paraId="26ED5934" w14:textId="77777777" w:rsidR="00D51A2B" w:rsidRDefault="000957CD" w:rsidP="00D51A2B">
                            <w:pPr>
                              <w:jc w:val="center"/>
                            </w:pPr>
                            <w:r w:rsidRPr="00DE5C76">
                              <w:t xml:space="preserve">о транспортных средствах </w:t>
                            </w:r>
                            <w:r w:rsidR="00DE5C76" w:rsidRPr="00DE5C76">
                              <w:t>в электронном виде</w:t>
                            </w:r>
                            <w:r w:rsidR="00E865C3">
                              <w:t xml:space="preserve"> по итогам обработки</w:t>
                            </w:r>
                          </w:p>
                          <w:p w14:paraId="7A83E4F9" w14:textId="77777777" w:rsidR="00D51A2B" w:rsidRDefault="00D51A2B" w:rsidP="00D51A2B">
                            <w:pPr>
                              <w:jc w:val="center"/>
                            </w:pPr>
                          </w:p>
                          <w:p w14:paraId="30F4106E" w14:textId="77777777" w:rsidR="00D51A2B" w:rsidRDefault="00D51A2B" w:rsidP="00D51A2B">
                            <w:pPr>
                              <w:jc w:val="center"/>
                            </w:pPr>
                          </w:p>
                          <w:p w14:paraId="1E271C10" w14:textId="77777777" w:rsidR="00D51A2B" w:rsidRDefault="00D51A2B" w:rsidP="00D51A2B">
                            <w:pPr>
                              <w:jc w:val="center"/>
                            </w:pPr>
                          </w:p>
                          <w:p w14:paraId="5D6C4BF5" w14:textId="77777777" w:rsidR="00D51A2B" w:rsidRDefault="00D51A2B" w:rsidP="00D51A2B">
                            <w:pPr>
                              <w:jc w:val="center"/>
                            </w:pPr>
                          </w:p>
                          <w:p w14:paraId="1EAACE0C" w14:textId="77777777" w:rsidR="00D51A2B" w:rsidRDefault="00D51A2B" w:rsidP="00D51A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5CB47077" id="Oval 159" o:spid="_x0000_s1039" style="position:absolute;margin-left:30.9pt;margin-top:3.3pt;width:291pt;height:94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">
                <v:textbox>
                  <w:txbxContent>
                    <w:p w14:paraId="3004102D" w14:textId="77777777" w:rsidR="000957CD" w:rsidRPr="00DE5C76" w:rsidRDefault="000957CD" w:rsidP="00D51A2B">
                      <w:pPr>
                        <w:jc w:val="center"/>
                      </w:pPr>
                      <w:r w:rsidRPr="00DE5C76">
                        <w:t xml:space="preserve">Выдача выписки или сведений </w:t>
                      </w:r>
                    </w:p>
                    <w:p w14:paraId="26ED5934" w14:textId="77777777" w:rsidR="00D51A2B" w:rsidRDefault="000957CD" w:rsidP="00D51A2B">
                      <w:pPr>
                        <w:jc w:val="center"/>
                      </w:pPr>
                      <w:r w:rsidRPr="00DE5C76">
                        <w:t xml:space="preserve">о транспортных средствах </w:t>
                      </w:r>
                      <w:r w:rsidR="00DE5C76" w:rsidRPr="00DE5C76">
                        <w:t>в электронном виде</w:t>
                      </w:r>
                      <w:r w:rsidR="00E865C3">
                        <w:t xml:space="preserve"> по итогам обработки</w:t>
                      </w:r>
                    </w:p>
                    <w:p w14:paraId="7A83E4F9" w14:textId="77777777" w:rsidR="00D51A2B" w:rsidRDefault="00D51A2B" w:rsidP="00D51A2B">
                      <w:pPr>
                        <w:jc w:val="center"/>
                      </w:pPr>
                    </w:p>
                    <w:p w14:paraId="30F4106E" w14:textId="77777777" w:rsidR="00D51A2B" w:rsidRDefault="00D51A2B" w:rsidP="00D51A2B">
                      <w:pPr>
                        <w:jc w:val="center"/>
                      </w:pPr>
                    </w:p>
                    <w:p w14:paraId="1E271C10" w14:textId="77777777" w:rsidR="00D51A2B" w:rsidRDefault="00D51A2B" w:rsidP="00D51A2B">
                      <w:pPr>
                        <w:jc w:val="center"/>
                      </w:pPr>
                    </w:p>
                    <w:p w14:paraId="5D6C4BF5" w14:textId="77777777" w:rsidR="00D51A2B" w:rsidRDefault="00D51A2B" w:rsidP="00D51A2B">
                      <w:pPr>
                        <w:jc w:val="center"/>
                      </w:pPr>
                    </w:p>
                    <w:p w14:paraId="1EAACE0C" w14:textId="77777777" w:rsidR="00D51A2B" w:rsidRDefault="00D51A2B" w:rsidP="00D51A2B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14:paraId="64EE6358" w14:textId="77777777" w:rsidR="00D51A2B" w:rsidRPr="00FA5357" w:rsidRDefault="00D51A2B" w:rsidP="00D51A2B">
      <w:pPr>
        <w:rPr>
          <w:b/>
        </w:rPr>
      </w:pPr>
    </w:p>
    <w:p w14:paraId="28660E12" w14:textId="77777777" w:rsidR="00D51A2B" w:rsidRPr="00FA5357" w:rsidRDefault="00D51A2B" w:rsidP="00D51A2B">
      <w:pPr>
        <w:rPr>
          <w:b/>
        </w:rPr>
      </w:pPr>
    </w:p>
    <w:p w14:paraId="6E369FFA" w14:textId="77777777" w:rsidR="00D51A2B" w:rsidRPr="00D51A2B" w:rsidRDefault="00D51A2B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40A4390D" w14:textId="77777777" w:rsidR="00D51A2B" w:rsidRDefault="00D51A2B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772D6BAE" w14:textId="77777777" w:rsidR="00D51A2B" w:rsidRDefault="00D51A2B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2488E8C0" w14:textId="77777777" w:rsidR="00D51A2B" w:rsidRDefault="00D51A2B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3355CF03" w14:textId="77777777" w:rsidR="00D51A2B" w:rsidRDefault="00D51A2B" w:rsidP="00E21A62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</w:p>
    <w:p w14:paraId="7DF387F1" w14:textId="77777777" w:rsidR="005165F2" w:rsidRPr="00FA5357" w:rsidRDefault="005165F2" w:rsidP="0096028E">
      <w:pPr>
        <w:pStyle w:val="tkZagolovok2"/>
        <w:spacing w:before="0" w:after="0" w:line="240" w:lineRule="auto"/>
        <w:ind w:left="0"/>
        <w:rPr>
          <w:rFonts w:ascii="Times New Roman" w:hAnsi="Times New Roman"/>
        </w:rPr>
      </w:pPr>
      <w:r w:rsidRPr="00FA5357">
        <w:rPr>
          <w:rFonts w:ascii="Times New Roman" w:hAnsi="Times New Roman"/>
        </w:rPr>
        <w:lastRenderedPageBreak/>
        <w:t>6. Контроль исполнения требований административного регламента</w:t>
      </w:r>
    </w:p>
    <w:p w14:paraId="02B3314D" w14:textId="77777777" w:rsidR="007C17A7" w:rsidRDefault="007C17A7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2F76F71E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6. За исполнением требований административного регламента проводится внутренний (текущий) и внешний контроль.</w:t>
      </w:r>
    </w:p>
    <w:p w14:paraId="01F310D2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CB7331">
        <w:rPr>
          <w:rFonts w:ascii="Times New Roman" w:hAnsi="Times New Roman"/>
          <w:sz w:val="24"/>
          <w:szCs w:val="24"/>
        </w:rPr>
        <w:t xml:space="preserve">1) Внутренний контроль проводит комиссия, образованная приказом </w:t>
      </w:r>
      <w:r w:rsidR="001A2AED" w:rsidRPr="00CB7331">
        <w:rPr>
          <w:rFonts w:ascii="Times New Roman" w:hAnsi="Times New Roman"/>
          <w:sz w:val="24"/>
          <w:szCs w:val="24"/>
        </w:rPr>
        <w:t>Государственного учреждения «</w:t>
      </w:r>
      <w:proofErr w:type="spellStart"/>
      <w:r w:rsidR="001A2AED" w:rsidRPr="00CB7331">
        <w:rPr>
          <w:rFonts w:ascii="Times New Roman" w:hAnsi="Times New Roman"/>
          <w:sz w:val="24"/>
          <w:szCs w:val="24"/>
        </w:rPr>
        <w:t>Унаа</w:t>
      </w:r>
      <w:proofErr w:type="spellEnd"/>
      <w:r w:rsidR="001A2AED" w:rsidRPr="00CB7331">
        <w:rPr>
          <w:rFonts w:ascii="Times New Roman" w:hAnsi="Times New Roman"/>
          <w:sz w:val="24"/>
          <w:szCs w:val="24"/>
        </w:rPr>
        <w:t>»</w:t>
      </w:r>
      <w:r w:rsidRPr="00CB7331">
        <w:rPr>
          <w:rFonts w:ascii="Times New Roman" w:hAnsi="Times New Roman"/>
          <w:sz w:val="24"/>
          <w:szCs w:val="24"/>
        </w:rPr>
        <w:t xml:space="preserve"> при </w:t>
      </w:r>
      <w:r w:rsidR="00CB7331">
        <w:rPr>
          <w:rFonts w:ascii="Times New Roman" w:hAnsi="Times New Roman"/>
          <w:sz w:val="24"/>
          <w:szCs w:val="24"/>
        </w:rPr>
        <w:t xml:space="preserve">Министерстве цифрового развития </w:t>
      </w:r>
      <w:r w:rsidRPr="00CB7331">
        <w:rPr>
          <w:rFonts w:ascii="Times New Roman" w:hAnsi="Times New Roman"/>
          <w:sz w:val="24"/>
          <w:szCs w:val="24"/>
        </w:rPr>
        <w:t>Кыргызской Республики.</w:t>
      </w:r>
    </w:p>
    <w:p w14:paraId="64D90760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2) Внутренний контроль осуществляется путем проведения регулярных проверок соблюдения и исполнения должностными лицами и сотрудниками положений административного регламента, а также принятых в процессе предоставления услуги решений.</w:t>
      </w:r>
    </w:p>
    <w:p w14:paraId="74FCEBD4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3) Проверка проводится ежегодно.</w:t>
      </w:r>
    </w:p>
    <w:p w14:paraId="25F021D2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Внеплановые проверки проводятся по заявлению потребителей услуги.</w:t>
      </w:r>
    </w:p>
    <w:p w14:paraId="084E4E3C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4) По результатам проведения проверок принимаются меры по устранению выявленных нарушений требований административного регламента услуги, а также рассматривается вопрос об ответственности виновных лиц в соответствии с законодательством Кыргызской Республики.</w:t>
      </w:r>
    </w:p>
    <w:p w14:paraId="3F1BF836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 xml:space="preserve">7. Внешний контроль за исполнением требований административного регламента услуги осуществляется комиссией, образуемой решением </w:t>
      </w:r>
      <w:r w:rsidR="002950C8">
        <w:rPr>
          <w:rFonts w:ascii="Times New Roman" w:hAnsi="Times New Roman"/>
          <w:sz w:val="24"/>
          <w:szCs w:val="24"/>
        </w:rPr>
        <w:t>Министерства цифрового развития</w:t>
      </w:r>
      <w:r w:rsidRPr="00FA5357">
        <w:rPr>
          <w:rFonts w:ascii="Times New Roman" w:hAnsi="Times New Roman"/>
          <w:sz w:val="24"/>
          <w:szCs w:val="24"/>
        </w:rPr>
        <w:t xml:space="preserve"> Кыргызской Республики.</w:t>
      </w:r>
    </w:p>
    <w:p w14:paraId="2F0E1419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1) Результаты работы комиссии оформляются в виде справки, в которую могут быть внесены предложения по изменению административного регламента.</w:t>
      </w:r>
    </w:p>
    <w:p w14:paraId="4A25CCD0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2) В</w:t>
      </w:r>
      <w:r w:rsidR="00BC3187" w:rsidRPr="00FA5357">
        <w:rPr>
          <w:rFonts w:ascii="Times New Roman" w:hAnsi="Times New Roman"/>
          <w:sz w:val="24"/>
          <w:szCs w:val="24"/>
        </w:rPr>
        <w:t xml:space="preserve"> </w:t>
      </w:r>
      <w:r w:rsidRPr="00FA5357">
        <w:rPr>
          <w:rFonts w:ascii="Times New Roman" w:hAnsi="Times New Roman"/>
          <w:sz w:val="24"/>
          <w:szCs w:val="24"/>
        </w:rPr>
        <w:t>течение 3 рабочих дней с момента подписания справки, она направляется в учреждение, предоставляющее данную услугу.</w:t>
      </w:r>
    </w:p>
    <w:p w14:paraId="272F1737" w14:textId="77777777" w:rsidR="007329D6" w:rsidRPr="00FA5357" w:rsidRDefault="005165F2" w:rsidP="00CB7331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В месячный срок с момента поступления справки должны быть приняты меры по устранению выявленных нарушений и недост</w:t>
      </w:r>
      <w:r w:rsidR="007329D6">
        <w:rPr>
          <w:rFonts w:ascii="Times New Roman" w:hAnsi="Times New Roman"/>
          <w:sz w:val="24"/>
          <w:szCs w:val="24"/>
        </w:rPr>
        <w:t xml:space="preserve">атков, меры дисциплинарного </w:t>
      </w:r>
      <w:r w:rsidR="007329D6" w:rsidRPr="00FA5357">
        <w:rPr>
          <w:rFonts w:ascii="Times New Roman" w:hAnsi="Times New Roman"/>
          <w:sz w:val="24"/>
          <w:szCs w:val="24"/>
        </w:rPr>
        <w:t>воздействия</w:t>
      </w:r>
      <w:r w:rsidRPr="00FA5357">
        <w:rPr>
          <w:rFonts w:ascii="Times New Roman" w:hAnsi="Times New Roman"/>
          <w:sz w:val="24"/>
          <w:szCs w:val="24"/>
        </w:rPr>
        <w:t xml:space="preserve"> в отношении должностных лиц и сотрудников, допустивших данные нарушения.</w:t>
      </w:r>
    </w:p>
    <w:p w14:paraId="549A4FAD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При необходимости, также в установленном порядке инициируется внесение изменений в административный регламент.</w:t>
      </w:r>
    </w:p>
    <w:p w14:paraId="3EEF909D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3) Внешний контроль за исполнением требований административного регламента проводится не реже одного раза в год.</w:t>
      </w:r>
    </w:p>
    <w:p w14:paraId="078BBF0A" w14:textId="77777777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172C9A9B" w14:textId="77777777" w:rsidR="005165F2" w:rsidRDefault="005165F2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  <w:r w:rsidRPr="00FA5357">
        <w:rPr>
          <w:rFonts w:ascii="Times New Roman" w:hAnsi="Times New Roman"/>
        </w:rPr>
        <w:t>7. Ответственность должностных лиц за нарушение требований административного регламента</w:t>
      </w:r>
    </w:p>
    <w:p w14:paraId="2533FA16" w14:textId="77777777" w:rsidR="00654B40" w:rsidRPr="00FA5357" w:rsidRDefault="00654B40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560DE64C" w14:textId="58AAF78E" w:rsidR="005165F2" w:rsidRPr="00FA5357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 xml:space="preserve">8. За нарушение требований административного регламента должностные лица и сотрудники </w:t>
      </w:r>
      <w:r w:rsidR="001A2AED" w:rsidRPr="006235EB">
        <w:rPr>
          <w:rFonts w:ascii="Times New Roman" w:hAnsi="Times New Roman"/>
          <w:sz w:val="24"/>
          <w:szCs w:val="24"/>
        </w:rPr>
        <w:t>Государственного учреждени</w:t>
      </w:r>
      <w:r w:rsidR="00A161E1" w:rsidRPr="006235EB">
        <w:rPr>
          <w:rFonts w:ascii="Times New Roman" w:hAnsi="Times New Roman"/>
          <w:sz w:val="24"/>
          <w:szCs w:val="24"/>
        </w:rPr>
        <w:t>я</w:t>
      </w:r>
      <w:r w:rsidR="001A2AED" w:rsidRPr="006235EB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1A2AED" w:rsidRPr="006235EB">
        <w:rPr>
          <w:rFonts w:ascii="Times New Roman" w:hAnsi="Times New Roman"/>
          <w:sz w:val="24"/>
          <w:szCs w:val="24"/>
        </w:rPr>
        <w:t>Унаа</w:t>
      </w:r>
      <w:proofErr w:type="spellEnd"/>
      <w:r w:rsidR="001A2AED" w:rsidRPr="006235EB">
        <w:rPr>
          <w:rFonts w:ascii="Times New Roman" w:hAnsi="Times New Roman"/>
          <w:sz w:val="24"/>
          <w:szCs w:val="24"/>
        </w:rPr>
        <w:t xml:space="preserve">» </w:t>
      </w:r>
      <w:r w:rsidRPr="006235EB">
        <w:rPr>
          <w:rFonts w:ascii="Times New Roman" w:hAnsi="Times New Roman"/>
          <w:sz w:val="24"/>
          <w:szCs w:val="24"/>
        </w:rPr>
        <w:t xml:space="preserve">при </w:t>
      </w:r>
      <w:r w:rsidR="00E225FC" w:rsidRPr="006235EB">
        <w:rPr>
          <w:rFonts w:ascii="Times New Roman" w:hAnsi="Times New Roman"/>
          <w:sz w:val="24"/>
          <w:szCs w:val="24"/>
        </w:rPr>
        <w:t>Министерстве цифрового развития</w:t>
      </w:r>
      <w:r w:rsidRPr="006235EB">
        <w:rPr>
          <w:rFonts w:ascii="Times New Roman" w:hAnsi="Times New Roman"/>
          <w:sz w:val="24"/>
          <w:szCs w:val="24"/>
        </w:rPr>
        <w:t xml:space="preserve"> Кыргызской Республики</w:t>
      </w:r>
      <w:r w:rsidR="00CF3B6D">
        <w:rPr>
          <w:rFonts w:ascii="Times New Roman" w:hAnsi="Times New Roman"/>
          <w:sz w:val="24"/>
          <w:szCs w:val="24"/>
        </w:rPr>
        <w:t xml:space="preserve"> и Государственного предприятия «</w:t>
      </w:r>
      <w:proofErr w:type="spellStart"/>
      <w:r w:rsidR="00CF3B6D">
        <w:rPr>
          <w:rFonts w:ascii="Times New Roman" w:hAnsi="Times New Roman"/>
          <w:sz w:val="24"/>
          <w:szCs w:val="24"/>
        </w:rPr>
        <w:t>Инфоком</w:t>
      </w:r>
      <w:proofErr w:type="spellEnd"/>
      <w:r w:rsidR="00CF3B6D">
        <w:rPr>
          <w:rFonts w:ascii="Times New Roman" w:hAnsi="Times New Roman"/>
          <w:sz w:val="24"/>
          <w:szCs w:val="24"/>
        </w:rPr>
        <w:t xml:space="preserve">» </w:t>
      </w:r>
      <w:r w:rsidR="00CF3B6D" w:rsidRPr="006235EB">
        <w:rPr>
          <w:rFonts w:ascii="Times New Roman" w:hAnsi="Times New Roman"/>
          <w:sz w:val="24"/>
          <w:szCs w:val="24"/>
        </w:rPr>
        <w:t>при Министерстве цифрового развития Кыргызской Республики</w:t>
      </w:r>
      <w:r w:rsidRPr="00FA5357">
        <w:rPr>
          <w:rFonts w:ascii="Times New Roman" w:hAnsi="Times New Roman"/>
          <w:sz w:val="24"/>
          <w:szCs w:val="24"/>
        </w:rPr>
        <w:t xml:space="preserve"> несут ответственность в соответствии с </w:t>
      </w:r>
      <w:r w:rsidR="00F70D07" w:rsidRPr="00FA5357">
        <w:rPr>
          <w:rFonts w:ascii="Times New Roman" w:hAnsi="Times New Roman"/>
          <w:sz w:val="24"/>
          <w:szCs w:val="24"/>
        </w:rPr>
        <w:t xml:space="preserve">действующим </w:t>
      </w:r>
      <w:r w:rsidRPr="00FA5357">
        <w:rPr>
          <w:rFonts w:ascii="Times New Roman" w:hAnsi="Times New Roman"/>
          <w:sz w:val="24"/>
          <w:szCs w:val="24"/>
        </w:rPr>
        <w:t>законодательством Кыргызской Республики.</w:t>
      </w:r>
    </w:p>
    <w:p w14:paraId="6E48D64F" w14:textId="77777777" w:rsidR="005165F2" w:rsidRDefault="005165F2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9. В случае передачи услуги или ее части в аутсорсинг на исполнение частным физическим и/или юридическим лицам, ответственность за соблюдение требований административного регламента предоставления услуги сохраняется за учреждением, ответственным за предоставление данной услуги.</w:t>
      </w:r>
    </w:p>
    <w:p w14:paraId="7B5299B2" w14:textId="77777777" w:rsidR="00654B40" w:rsidRPr="00FA5357" w:rsidRDefault="00654B40" w:rsidP="00E21A62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2ADF2B64" w14:textId="77777777" w:rsidR="005165F2" w:rsidRDefault="005165F2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  <w:r w:rsidRPr="00FA5357">
        <w:rPr>
          <w:rFonts w:ascii="Times New Roman" w:hAnsi="Times New Roman"/>
        </w:rPr>
        <w:t>8. Заключительные положения</w:t>
      </w:r>
    </w:p>
    <w:p w14:paraId="4E905A31" w14:textId="77777777" w:rsidR="00654B40" w:rsidRPr="00FA5357" w:rsidRDefault="00654B40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12E0F2DA" w14:textId="77777777" w:rsidR="00163849" w:rsidRDefault="005165F2" w:rsidP="006A6370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FA5357">
        <w:rPr>
          <w:rFonts w:ascii="Times New Roman" w:hAnsi="Times New Roman"/>
          <w:sz w:val="24"/>
          <w:szCs w:val="24"/>
        </w:rPr>
        <w:t>1</w:t>
      </w:r>
      <w:r w:rsidR="00AA5EA6" w:rsidRPr="00FA5357">
        <w:rPr>
          <w:rFonts w:ascii="Times New Roman" w:hAnsi="Times New Roman"/>
          <w:sz w:val="24"/>
          <w:szCs w:val="24"/>
        </w:rPr>
        <w:t>0</w:t>
      </w:r>
      <w:r w:rsidRPr="00FA5357">
        <w:rPr>
          <w:rFonts w:ascii="Times New Roman" w:hAnsi="Times New Roman"/>
          <w:sz w:val="24"/>
          <w:szCs w:val="24"/>
        </w:rPr>
        <w:t>. Административный регламент подлежит пересмотру одновременно с пересмотром Стандарта услуги и по мере необходимости.</w:t>
      </w:r>
    </w:p>
    <w:p w14:paraId="5AD161FF" w14:textId="77777777" w:rsidR="006A6370" w:rsidRDefault="006A6370" w:rsidP="006A6370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2DA95472" w14:textId="77777777" w:rsidR="006A6370" w:rsidRDefault="006A6370" w:rsidP="006A6370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541966F7" w14:textId="77777777" w:rsidR="006A6370" w:rsidRDefault="006A6370" w:rsidP="006A6370">
      <w:pPr>
        <w:pStyle w:val="tkTekst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454A31D7" w14:textId="77777777" w:rsidR="005165F2" w:rsidRDefault="005165F2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  <w:r w:rsidRPr="00FA5357">
        <w:rPr>
          <w:rFonts w:ascii="Times New Roman" w:hAnsi="Times New Roman"/>
        </w:rPr>
        <w:lastRenderedPageBreak/>
        <w:t>9. Разработчик административного регламента</w:t>
      </w:r>
    </w:p>
    <w:p w14:paraId="4A66E2B1" w14:textId="77777777" w:rsidR="00654B40" w:rsidRPr="00FA5357" w:rsidRDefault="00654B40" w:rsidP="00E21A62">
      <w:pPr>
        <w:pStyle w:val="tkZagolovok2"/>
        <w:spacing w:before="0" w:after="0" w:line="240" w:lineRule="auto"/>
        <w:rPr>
          <w:rFonts w:ascii="Times New Roman" w:hAnsi="Times New Roman"/>
        </w:rPr>
      </w:pPr>
    </w:p>
    <w:p w14:paraId="6813751E" w14:textId="2C0E4D8D" w:rsidR="00AA5EA6" w:rsidRPr="001F56A4" w:rsidRDefault="005165F2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1F56A4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255982">
        <w:rPr>
          <w:rFonts w:ascii="Times New Roman" w:hAnsi="Times New Roman"/>
          <w:sz w:val="24"/>
          <w:szCs w:val="24"/>
        </w:rPr>
        <w:t>Асанкожоев</w:t>
      </w:r>
      <w:proofErr w:type="spellEnd"/>
      <w:r w:rsidR="002559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5982">
        <w:rPr>
          <w:rFonts w:ascii="Times New Roman" w:hAnsi="Times New Roman"/>
          <w:sz w:val="24"/>
          <w:szCs w:val="24"/>
        </w:rPr>
        <w:t>Урмат</w:t>
      </w:r>
      <w:proofErr w:type="spellEnd"/>
      <w:r w:rsidR="002559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5982">
        <w:rPr>
          <w:rFonts w:ascii="Times New Roman" w:hAnsi="Times New Roman"/>
          <w:sz w:val="24"/>
          <w:szCs w:val="24"/>
        </w:rPr>
        <w:t>Саламатбекович</w:t>
      </w:r>
      <w:proofErr w:type="spellEnd"/>
      <w:r w:rsidRPr="001F56A4">
        <w:rPr>
          <w:rFonts w:ascii="Times New Roman" w:hAnsi="Times New Roman"/>
          <w:sz w:val="24"/>
          <w:szCs w:val="24"/>
        </w:rPr>
        <w:t>, заведующ</w:t>
      </w:r>
      <w:r w:rsidR="00255982">
        <w:rPr>
          <w:rFonts w:ascii="Times New Roman" w:hAnsi="Times New Roman"/>
          <w:sz w:val="24"/>
          <w:szCs w:val="24"/>
        </w:rPr>
        <w:t>ий</w:t>
      </w:r>
      <w:r w:rsidRPr="001F56A4">
        <w:rPr>
          <w:rFonts w:ascii="Times New Roman" w:hAnsi="Times New Roman"/>
          <w:sz w:val="24"/>
          <w:szCs w:val="24"/>
        </w:rPr>
        <w:t xml:space="preserve"> отделом </w:t>
      </w:r>
      <w:r w:rsidR="00255982">
        <w:rPr>
          <w:rFonts w:ascii="Times New Roman" w:hAnsi="Times New Roman"/>
          <w:sz w:val="24"/>
          <w:szCs w:val="24"/>
        </w:rPr>
        <w:t xml:space="preserve">информационных услуг </w:t>
      </w:r>
      <w:r w:rsidR="00A161E1" w:rsidRPr="001F56A4">
        <w:rPr>
          <w:rFonts w:ascii="Times New Roman" w:hAnsi="Times New Roman"/>
          <w:sz w:val="24"/>
          <w:szCs w:val="24"/>
        </w:rPr>
        <w:t>Г</w:t>
      </w:r>
      <w:r w:rsidR="001F3EC2" w:rsidRPr="001F56A4">
        <w:rPr>
          <w:rFonts w:ascii="Times New Roman" w:hAnsi="Times New Roman"/>
          <w:sz w:val="24"/>
          <w:szCs w:val="24"/>
        </w:rPr>
        <w:t>осударственного учреждения</w:t>
      </w:r>
      <w:r w:rsidR="00A161E1" w:rsidRPr="001F56A4">
        <w:rPr>
          <w:rFonts w:ascii="Times New Roman" w:hAnsi="Times New Roman"/>
          <w:sz w:val="24"/>
          <w:szCs w:val="24"/>
        </w:rPr>
        <w:t xml:space="preserve"> </w:t>
      </w:r>
      <w:r w:rsidR="000501B5" w:rsidRPr="001F56A4">
        <w:rPr>
          <w:rFonts w:ascii="Times New Roman" w:hAnsi="Times New Roman"/>
          <w:sz w:val="24"/>
          <w:szCs w:val="24"/>
        </w:rPr>
        <w:t>«</w:t>
      </w:r>
      <w:proofErr w:type="spellStart"/>
      <w:r w:rsidR="00A161E1" w:rsidRPr="001F56A4">
        <w:rPr>
          <w:rFonts w:ascii="Times New Roman" w:hAnsi="Times New Roman"/>
          <w:sz w:val="24"/>
          <w:szCs w:val="24"/>
        </w:rPr>
        <w:t>Унаа</w:t>
      </w:r>
      <w:proofErr w:type="spellEnd"/>
      <w:r w:rsidR="000501B5" w:rsidRPr="001F56A4">
        <w:rPr>
          <w:rFonts w:ascii="Times New Roman" w:hAnsi="Times New Roman"/>
          <w:sz w:val="24"/>
          <w:szCs w:val="24"/>
        </w:rPr>
        <w:t>»</w:t>
      </w:r>
      <w:r w:rsidRPr="001F56A4">
        <w:rPr>
          <w:rFonts w:ascii="Times New Roman" w:hAnsi="Times New Roman"/>
          <w:sz w:val="24"/>
          <w:szCs w:val="24"/>
        </w:rPr>
        <w:t xml:space="preserve"> при </w:t>
      </w:r>
      <w:r w:rsidR="0004594F" w:rsidRPr="001F56A4">
        <w:rPr>
          <w:rFonts w:ascii="Times New Roman" w:hAnsi="Times New Roman"/>
          <w:sz w:val="24"/>
          <w:szCs w:val="24"/>
        </w:rPr>
        <w:t xml:space="preserve">Министерстве цифрового развития </w:t>
      </w:r>
      <w:r w:rsidRPr="001F56A4">
        <w:rPr>
          <w:rFonts w:ascii="Times New Roman" w:hAnsi="Times New Roman"/>
          <w:sz w:val="24"/>
          <w:szCs w:val="24"/>
        </w:rPr>
        <w:t>К</w:t>
      </w:r>
      <w:r w:rsidR="001F3EC2" w:rsidRPr="001F56A4">
        <w:rPr>
          <w:rFonts w:ascii="Times New Roman" w:hAnsi="Times New Roman"/>
          <w:sz w:val="24"/>
          <w:szCs w:val="24"/>
        </w:rPr>
        <w:t xml:space="preserve">ыргызской </w:t>
      </w:r>
      <w:r w:rsidRPr="001F56A4">
        <w:rPr>
          <w:rFonts w:ascii="Times New Roman" w:hAnsi="Times New Roman"/>
          <w:sz w:val="24"/>
          <w:szCs w:val="24"/>
        </w:rPr>
        <w:t>Р</w:t>
      </w:r>
      <w:r w:rsidR="001F3EC2" w:rsidRPr="001F56A4">
        <w:rPr>
          <w:rFonts w:ascii="Times New Roman" w:hAnsi="Times New Roman"/>
          <w:sz w:val="24"/>
          <w:szCs w:val="24"/>
        </w:rPr>
        <w:t>еспублики</w:t>
      </w:r>
      <w:r w:rsidR="00FB5B72" w:rsidRPr="001F56A4">
        <w:rPr>
          <w:rFonts w:ascii="Times New Roman" w:hAnsi="Times New Roman"/>
          <w:sz w:val="24"/>
          <w:szCs w:val="24"/>
        </w:rPr>
        <w:t>;</w:t>
      </w:r>
      <w:r w:rsidRPr="001F56A4">
        <w:rPr>
          <w:rFonts w:ascii="Times New Roman" w:hAnsi="Times New Roman"/>
          <w:sz w:val="24"/>
          <w:szCs w:val="24"/>
        </w:rPr>
        <w:t xml:space="preserve"> </w:t>
      </w:r>
    </w:p>
    <w:p w14:paraId="4D80F16A" w14:textId="12B332B7" w:rsidR="005165F2" w:rsidRDefault="00AA5EA6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 w:rsidRPr="001F56A4">
        <w:rPr>
          <w:rFonts w:ascii="Times New Roman" w:hAnsi="Times New Roman"/>
          <w:sz w:val="24"/>
          <w:szCs w:val="24"/>
        </w:rPr>
        <w:t>2.</w:t>
      </w:r>
      <w:r w:rsidR="005165F2" w:rsidRPr="001F56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5982">
        <w:rPr>
          <w:rFonts w:ascii="Times New Roman" w:hAnsi="Times New Roman"/>
          <w:sz w:val="24"/>
          <w:szCs w:val="24"/>
        </w:rPr>
        <w:t>Кульсариева</w:t>
      </w:r>
      <w:proofErr w:type="spellEnd"/>
      <w:r w:rsidR="002559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5982">
        <w:rPr>
          <w:rFonts w:ascii="Times New Roman" w:hAnsi="Times New Roman"/>
          <w:sz w:val="24"/>
          <w:szCs w:val="24"/>
        </w:rPr>
        <w:t>Нази</w:t>
      </w:r>
      <w:proofErr w:type="spellEnd"/>
      <w:r w:rsidR="002559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028E">
        <w:rPr>
          <w:rFonts w:ascii="Times New Roman" w:hAnsi="Times New Roman"/>
          <w:sz w:val="24"/>
          <w:szCs w:val="24"/>
        </w:rPr>
        <w:t>Молдотаевна</w:t>
      </w:r>
      <w:proofErr w:type="spellEnd"/>
      <w:r w:rsidR="00A161E1" w:rsidRPr="001F56A4">
        <w:rPr>
          <w:rFonts w:ascii="Times New Roman" w:hAnsi="Times New Roman"/>
          <w:sz w:val="24"/>
          <w:szCs w:val="24"/>
        </w:rPr>
        <w:t>,</w:t>
      </w:r>
      <w:r w:rsidR="00805292" w:rsidRPr="001F56A4">
        <w:rPr>
          <w:rFonts w:ascii="Times New Roman" w:hAnsi="Times New Roman"/>
          <w:sz w:val="24"/>
          <w:szCs w:val="24"/>
        </w:rPr>
        <w:t xml:space="preserve"> </w:t>
      </w:r>
      <w:r w:rsidR="00255982">
        <w:rPr>
          <w:rFonts w:ascii="Times New Roman" w:hAnsi="Times New Roman"/>
          <w:sz w:val="24"/>
          <w:szCs w:val="24"/>
        </w:rPr>
        <w:t>главный специалист</w:t>
      </w:r>
      <w:r w:rsidR="0096028E">
        <w:rPr>
          <w:rFonts w:ascii="Times New Roman" w:hAnsi="Times New Roman"/>
          <w:sz w:val="24"/>
          <w:szCs w:val="24"/>
        </w:rPr>
        <w:t xml:space="preserve"> отдела </w:t>
      </w:r>
      <w:r w:rsidR="00255982">
        <w:rPr>
          <w:rFonts w:ascii="Times New Roman" w:hAnsi="Times New Roman"/>
          <w:sz w:val="24"/>
          <w:szCs w:val="24"/>
        </w:rPr>
        <w:t>правового обеспечения</w:t>
      </w:r>
      <w:r w:rsidR="0096028E">
        <w:rPr>
          <w:rFonts w:ascii="Times New Roman" w:hAnsi="Times New Roman"/>
          <w:sz w:val="24"/>
          <w:szCs w:val="24"/>
        </w:rPr>
        <w:t xml:space="preserve"> </w:t>
      </w:r>
      <w:r w:rsidR="00A161E1" w:rsidRPr="001F56A4">
        <w:rPr>
          <w:rFonts w:ascii="Times New Roman" w:hAnsi="Times New Roman"/>
          <w:sz w:val="24"/>
          <w:szCs w:val="24"/>
        </w:rPr>
        <w:t>Г</w:t>
      </w:r>
      <w:r w:rsidR="00FA4732" w:rsidRPr="001F56A4">
        <w:rPr>
          <w:rFonts w:ascii="Times New Roman" w:hAnsi="Times New Roman"/>
          <w:sz w:val="24"/>
          <w:szCs w:val="24"/>
        </w:rPr>
        <w:t xml:space="preserve">осударственного </w:t>
      </w:r>
      <w:r w:rsidR="00E21A62" w:rsidRPr="001F56A4">
        <w:rPr>
          <w:rFonts w:ascii="Times New Roman" w:hAnsi="Times New Roman"/>
          <w:sz w:val="24"/>
          <w:szCs w:val="24"/>
        </w:rPr>
        <w:t>учреждения «</w:t>
      </w:r>
      <w:proofErr w:type="spellStart"/>
      <w:r w:rsidR="00A161E1" w:rsidRPr="001F56A4">
        <w:rPr>
          <w:rFonts w:ascii="Times New Roman" w:hAnsi="Times New Roman"/>
          <w:sz w:val="24"/>
          <w:szCs w:val="24"/>
        </w:rPr>
        <w:t>Унаа</w:t>
      </w:r>
      <w:proofErr w:type="spellEnd"/>
      <w:r w:rsidR="000501B5" w:rsidRPr="001F56A4">
        <w:rPr>
          <w:rFonts w:ascii="Times New Roman" w:hAnsi="Times New Roman"/>
          <w:sz w:val="24"/>
          <w:szCs w:val="24"/>
        </w:rPr>
        <w:t>»</w:t>
      </w:r>
      <w:r w:rsidR="005165F2" w:rsidRPr="001F56A4">
        <w:rPr>
          <w:rFonts w:ascii="Times New Roman" w:hAnsi="Times New Roman"/>
          <w:sz w:val="24"/>
          <w:szCs w:val="24"/>
        </w:rPr>
        <w:t xml:space="preserve"> при </w:t>
      </w:r>
      <w:r w:rsidR="0004594F" w:rsidRPr="001F56A4">
        <w:rPr>
          <w:rFonts w:ascii="Times New Roman" w:hAnsi="Times New Roman"/>
          <w:sz w:val="24"/>
          <w:szCs w:val="24"/>
        </w:rPr>
        <w:t xml:space="preserve">Министерстве цифрового развития </w:t>
      </w:r>
      <w:r w:rsidR="005165F2" w:rsidRPr="001F56A4">
        <w:rPr>
          <w:rFonts w:ascii="Times New Roman" w:hAnsi="Times New Roman"/>
          <w:sz w:val="24"/>
          <w:szCs w:val="24"/>
        </w:rPr>
        <w:t>К</w:t>
      </w:r>
      <w:r w:rsidR="00FA4732" w:rsidRPr="001F56A4">
        <w:rPr>
          <w:rFonts w:ascii="Times New Roman" w:hAnsi="Times New Roman"/>
          <w:sz w:val="24"/>
          <w:szCs w:val="24"/>
        </w:rPr>
        <w:t xml:space="preserve">ыргызской </w:t>
      </w:r>
      <w:r w:rsidR="005165F2" w:rsidRPr="001F56A4">
        <w:rPr>
          <w:rFonts w:ascii="Times New Roman" w:hAnsi="Times New Roman"/>
          <w:sz w:val="24"/>
          <w:szCs w:val="24"/>
        </w:rPr>
        <w:t>Р</w:t>
      </w:r>
      <w:r w:rsidR="00FA4732" w:rsidRPr="001F56A4">
        <w:rPr>
          <w:rFonts w:ascii="Times New Roman" w:hAnsi="Times New Roman"/>
          <w:sz w:val="24"/>
          <w:szCs w:val="24"/>
        </w:rPr>
        <w:t>еспублики</w:t>
      </w:r>
      <w:r w:rsidR="00FB5B72" w:rsidRPr="001F56A4">
        <w:rPr>
          <w:rFonts w:ascii="Times New Roman" w:hAnsi="Times New Roman"/>
          <w:sz w:val="24"/>
          <w:szCs w:val="24"/>
        </w:rPr>
        <w:t>;</w:t>
      </w:r>
    </w:p>
    <w:p w14:paraId="66BA5077" w14:textId="4B694BF1" w:rsidR="006A6370" w:rsidRDefault="006A6370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Султанов </w:t>
      </w:r>
      <w:proofErr w:type="spellStart"/>
      <w:r>
        <w:rPr>
          <w:rFonts w:ascii="Times New Roman" w:hAnsi="Times New Roman"/>
          <w:sz w:val="24"/>
          <w:szCs w:val="24"/>
        </w:rPr>
        <w:t>Чынгыз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Эркинович</w:t>
      </w:r>
      <w:proofErr w:type="spellEnd"/>
      <w:r>
        <w:rPr>
          <w:rFonts w:ascii="Times New Roman" w:hAnsi="Times New Roman"/>
          <w:sz w:val="24"/>
          <w:szCs w:val="24"/>
        </w:rPr>
        <w:t xml:space="preserve">, начальник </w:t>
      </w:r>
      <w:r w:rsidR="0077140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правления проектной деятельностью</w:t>
      </w:r>
      <w:r w:rsidRPr="006A6370">
        <w:t xml:space="preserve"> </w:t>
      </w:r>
      <w:r w:rsidRPr="006A6370">
        <w:rPr>
          <w:rFonts w:ascii="Times New Roman" w:hAnsi="Times New Roman"/>
          <w:sz w:val="24"/>
          <w:szCs w:val="24"/>
        </w:rPr>
        <w:t>Государственного предприятия «</w:t>
      </w:r>
      <w:proofErr w:type="spellStart"/>
      <w:r w:rsidRPr="006A6370">
        <w:rPr>
          <w:rFonts w:ascii="Times New Roman" w:hAnsi="Times New Roman"/>
          <w:sz w:val="24"/>
          <w:szCs w:val="24"/>
        </w:rPr>
        <w:t>Инфоком</w:t>
      </w:r>
      <w:proofErr w:type="spellEnd"/>
      <w:r w:rsidRPr="006A6370">
        <w:rPr>
          <w:rFonts w:ascii="Times New Roman" w:hAnsi="Times New Roman"/>
          <w:sz w:val="24"/>
          <w:szCs w:val="24"/>
        </w:rPr>
        <w:t>» при Министерстве цифрового развития Кыргызской Республики;</w:t>
      </w:r>
    </w:p>
    <w:p w14:paraId="14ADC0B9" w14:textId="77777777" w:rsidR="00FB5B72" w:rsidRDefault="006A6370" w:rsidP="00454A94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B5B7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B5B72">
        <w:rPr>
          <w:rFonts w:ascii="Times New Roman" w:hAnsi="Times New Roman"/>
          <w:sz w:val="24"/>
          <w:szCs w:val="24"/>
        </w:rPr>
        <w:t>Абдырасулова</w:t>
      </w:r>
      <w:proofErr w:type="spellEnd"/>
      <w:r w:rsidR="00FB5B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5B72">
        <w:rPr>
          <w:rFonts w:ascii="Times New Roman" w:hAnsi="Times New Roman"/>
          <w:sz w:val="24"/>
          <w:szCs w:val="24"/>
        </w:rPr>
        <w:t>Айгерим</w:t>
      </w:r>
      <w:proofErr w:type="spellEnd"/>
      <w:r w:rsidR="00FB5B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5B72">
        <w:rPr>
          <w:rFonts w:ascii="Times New Roman" w:hAnsi="Times New Roman"/>
          <w:sz w:val="24"/>
          <w:szCs w:val="24"/>
        </w:rPr>
        <w:t>Садыгалиевна</w:t>
      </w:r>
      <w:proofErr w:type="spellEnd"/>
      <w:r w:rsidR="00FB5B72">
        <w:rPr>
          <w:rFonts w:ascii="Times New Roman" w:hAnsi="Times New Roman"/>
          <w:sz w:val="24"/>
          <w:szCs w:val="24"/>
        </w:rPr>
        <w:t>, ведущий специалист отдела правового обеспечения Государственного предприятия «</w:t>
      </w:r>
      <w:proofErr w:type="spellStart"/>
      <w:r w:rsidR="00FB5B72">
        <w:rPr>
          <w:rFonts w:ascii="Times New Roman" w:hAnsi="Times New Roman"/>
          <w:sz w:val="24"/>
          <w:szCs w:val="24"/>
        </w:rPr>
        <w:t>Инфоком</w:t>
      </w:r>
      <w:proofErr w:type="spellEnd"/>
      <w:r w:rsidR="00FB5B72">
        <w:rPr>
          <w:rFonts w:ascii="Times New Roman" w:hAnsi="Times New Roman"/>
          <w:sz w:val="24"/>
          <w:szCs w:val="24"/>
        </w:rPr>
        <w:t>» при Министерстве цифрового</w:t>
      </w:r>
      <w:r w:rsidR="00454A94">
        <w:rPr>
          <w:rFonts w:ascii="Times New Roman" w:hAnsi="Times New Roman"/>
          <w:sz w:val="24"/>
          <w:szCs w:val="24"/>
        </w:rPr>
        <w:t xml:space="preserve"> развития Кыргызской Республики.</w:t>
      </w:r>
    </w:p>
    <w:p w14:paraId="68C7245D" w14:textId="77777777" w:rsidR="00FB5B72" w:rsidRPr="00FA5357" w:rsidRDefault="00FB5B72" w:rsidP="00E21A62">
      <w:pPr>
        <w:pStyle w:val="tkTekst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ACAF59A" w14:textId="77777777" w:rsidR="005165F2" w:rsidRPr="00FA5357" w:rsidRDefault="005165F2" w:rsidP="00E21A62"/>
    <w:p w14:paraId="173CEB6A" w14:textId="77777777" w:rsidR="005165F2" w:rsidRPr="00FA5357" w:rsidRDefault="005165F2" w:rsidP="00E21A62">
      <w:pPr>
        <w:jc w:val="center"/>
        <w:rPr>
          <w:b/>
        </w:rPr>
      </w:pPr>
    </w:p>
    <w:p w14:paraId="17200C84" w14:textId="77777777" w:rsidR="0035043D" w:rsidRPr="00FA5357" w:rsidRDefault="007F6350" w:rsidP="00E21A62">
      <w:pPr>
        <w:jc w:val="center"/>
        <w:rPr>
          <w:b/>
        </w:rPr>
      </w:pPr>
      <w:r w:rsidRPr="00FA5357">
        <w:rPr>
          <w:b/>
        </w:rPr>
        <w:t xml:space="preserve"> </w:t>
      </w:r>
    </w:p>
    <w:sectPr w:rsidR="0035043D" w:rsidRPr="00FA5357" w:rsidSect="00715C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6D554" w14:textId="77777777" w:rsidR="007C6DE3" w:rsidRDefault="007C6DE3" w:rsidP="00340FD9">
      <w:r>
        <w:separator/>
      </w:r>
    </w:p>
  </w:endnote>
  <w:endnote w:type="continuationSeparator" w:id="0">
    <w:p w14:paraId="434F2273" w14:textId="77777777" w:rsidR="007C6DE3" w:rsidRDefault="007C6DE3" w:rsidP="0034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1F872" w14:textId="6A815B53" w:rsidR="00BE09F1" w:rsidRDefault="00BE09F1">
    <w:pPr>
      <w:pStyle w:val="af1"/>
      <w:jc w:val="right"/>
    </w:pPr>
    <w:r>
      <w:fldChar w:fldCharType="begin"/>
    </w:r>
    <w:r>
      <w:instrText>PAGE   \* MERGEFORMAT</w:instrText>
    </w:r>
    <w:r>
      <w:fldChar w:fldCharType="separate"/>
    </w:r>
    <w:r w:rsidR="00EE45DC" w:rsidRPr="00EE45DC">
      <w:rPr>
        <w:noProof/>
        <w:lang w:val="ru-RU"/>
      </w:rPr>
      <w:t>8</w:t>
    </w:r>
    <w:r>
      <w:fldChar w:fldCharType="end"/>
    </w:r>
  </w:p>
  <w:p w14:paraId="78B4E35C" w14:textId="77777777" w:rsidR="00BE09F1" w:rsidRDefault="00BE09F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B5419" w14:textId="77777777" w:rsidR="007C6DE3" w:rsidRDefault="007C6DE3" w:rsidP="00340FD9">
      <w:r>
        <w:separator/>
      </w:r>
    </w:p>
  </w:footnote>
  <w:footnote w:type="continuationSeparator" w:id="0">
    <w:p w14:paraId="39CB0791" w14:textId="77777777" w:rsidR="007C6DE3" w:rsidRDefault="007C6DE3" w:rsidP="00340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D5835"/>
    <w:multiLevelType w:val="hybridMultilevel"/>
    <w:tmpl w:val="7418283E"/>
    <w:lvl w:ilvl="0" w:tplc="5BFE7C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i w:val="0"/>
        <w:i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5268C8"/>
    <w:multiLevelType w:val="hybridMultilevel"/>
    <w:tmpl w:val="39864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56687"/>
    <w:multiLevelType w:val="hybridMultilevel"/>
    <w:tmpl w:val="6B145C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4B2967"/>
    <w:multiLevelType w:val="multilevel"/>
    <w:tmpl w:val="0798B9E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49894E4B"/>
    <w:multiLevelType w:val="multilevel"/>
    <w:tmpl w:val="741828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i w:val="0"/>
        <w:i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9B316BC"/>
    <w:multiLevelType w:val="hybridMultilevel"/>
    <w:tmpl w:val="AF468A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05E8C"/>
    <w:multiLevelType w:val="hybridMultilevel"/>
    <w:tmpl w:val="B8C61D8A"/>
    <w:lvl w:ilvl="0" w:tplc="5BFE7C3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i w:val="0"/>
        <w:iCs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C95AEA"/>
    <w:multiLevelType w:val="hybridMultilevel"/>
    <w:tmpl w:val="F7F2BFAE"/>
    <w:lvl w:ilvl="0" w:tplc="5728326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58B7FE9"/>
    <w:multiLevelType w:val="multilevel"/>
    <w:tmpl w:val="845052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C6F5DDE"/>
    <w:multiLevelType w:val="hybridMultilevel"/>
    <w:tmpl w:val="BC5CCE90"/>
    <w:lvl w:ilvl="0" w:tplc="BA2CC4E2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2E375B2"/>
    <w:multiLevelType w:val="hybridMultilevel"/>
    <w:tmpl w:val="16BECDAC"/>
    <w:lvl w:ilvl="0" w:tplc="EAAEC75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83E24"/>
    <w:multiLevelType w:val="multilevel"/>
    <w:tmpl w:val="415E4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E066D1"/>
    <w:multiLevelType w:val="hybridMultilevel"/>
    <w:tmpl w:val="037E590E"/>
    <w:lvl w:ilvl="0" w:tplc="A8ECEB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644092E"/>
    <w:multiLevelType w:val="hybridMultilevel"/>
    <w:tmpl w:val="4FEC7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33364"/>
    <w:multiLevelType w:val="hybridMultilevel"/>
    <w:tmpl w:val="BE5209DC"/>
    <w:lvl w:ilvl="0" w:tplc="DC7C0EEC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13"/>
  </w:num>
  <w:num w:numId="7">
    <w:abstractNumId w:val="5"/>
  </w:num>
  <w:num w:numId="8">
    <w:abstractNumId w:val="10"/>
  </w:num>
  <w:num w:numId="9">
    <w:abstractNumId w:val="11"/>
  </w:num>
  <w:num w:numId="10">
    <w:abstractNumId w:val="8"/>
  </w:num>
  <w:num w:numId="11">
    <w:abstractNumId w:val="3"/>
  </w:num>
  <w:num w:numId="12">
    <w:abstractNumId w:val="14"/>
  </w:num>
  <w:num w:numId="13">
    <w:abstractNumId w:val="7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63"/>
    <w:rsid w:val="000016F2"/>
    <w:rsid w:val="000052B6"/>
    <w:rsid w:val="00007E19"/>
    <w:rsid w:val="0001577D"/>
    <w:rsid w:val="0001599E"/>
    <w:rsid w:val="0002081E"/>
    <w:rsid w:val="00021BBC"/>
    <w:rsid w:val="000220D7"/>
    <w:rsid w:val="000304AE"/>
    <w:rsid w:val="000319BB"/>
    <w:rsid w:val="0004123E"/>
    <w:rsid w:val="0004547C"/>
    <w:rsid w:val="0004594F"/>
    <w:rsid w:val="000501B5"/>
    <w:rsid w:val="00050B51"/>
    <w:rsid w:val="00051D6E"/>
    <w:rsid w:val="000521D0"/>
    <w:rsid w:val="00052A50"/>
    <w:rsid w:val="0005307A"/>
    <w:rsid w:val="00055867"/>
    <w:rsid w:val="00057A5E"/>
    <w:rsid w:val="00060244"/>
    <w:rsid w:val="00064D5F"/>
    <w:rsid w:val="00071711"/>
    <w:rsid w:val="00073AF5"/>
    <w:rsid w:val="00073BE0"/>
    <w:rsid w:val="000770D6"/>
    <w:rsid w:val="00080AF8"/>
    <w:rsid w:val="000820C7"/>
    <w:rsid w:val="0008219D"/>
    <w:rsid w:val="00082D36"/>
    <w:rsid w:val="00090D0A"/>
    <w:rsid w:val="00094BAC"/>
    <w:rsid w:val="000957CD"/>
    <w:rsid w:val="000A073E"/>
    <w:rsid w:val="000A0C38"/>
    <w:rsid w:val="000B173B"/>
    <w:rsid w:val="000B1897"/>
    <w:rsid w:val="000B439D"/>
    <w:rsid w:val="000B6A8B"/>
    <w:rsid w:val="000C2239"/>
    <w:rsid w:val="000C3009"/>
    <w:rsid w:val="000C5866"/>
    <w:rsid w:val="000E12B8"/>
    <w:rsid w:val="000E3772"/>
    <w:rsid w:val="000E4800"/>
    <w:rsid w:val="000E560E"/>
    <w:rsid w:val="000E71E1"/>
    <w:rsid w:val="000E7E5A"/>
    <w:rsid w:val="000F11FB"/>
    <w:rsid w:val="000F1302"/>
    <w:rsid w:val="000F2502"/>
    <w:rsid w:val="000F2C8B"/>
    <w:rsid w:val="000F58DD"/>
    <w:rsid w:val="000F70C6"/>
    <w:rsid w:val="000F7FD0"/>
    <w:rsid w:val="00101925"/>
    <w:rsid w:val="00110B7F"/>
    <w:rsid w:val="00113470"/>
    <w:rsid w:val="001161FD"/>
    <w:rsid w:val="00121B57"/>
    <w:rsid w:val="00121D39"/>
    <w:rsid w:val="00125F7C"/>
    <w:rsid w:val="0013151A"/>
    <w:rsid w:val="001319AC"/>
    <w:rsid w:val="00134B0A"/>
    <w:rsid w:val="0013560C"/>
    <w:rsid w:val="00135810"/>
    <w:rsid w:val="0013615F"/>
    <w:rsid w:val="00137B9F"/>
    <w:rsid w:val="00153E2F"/>
    <w:rsid w:val="00160BA3"/>
    <w:rsid w:val="00163849"/>
    <w:rsid w:val="00164A75"/>
    <w:rsid w:val="00164D2B"/>
    <w:rsid w:val="001707F5"/>
    <w:rsid w:val="00170819"/>
    <w:rsid w:val="00171CD7"/>
    <w:rsid w:val="001845DE"/>
    <w:rsid w:val="00191449"/>
    <w:rsid w:val="001A2AED"/>
    <w:rsid w:val="001A42F0"/>
    <w:rsid w:val="001A68D0"/>
    <w:rsid w:val="001B5D52"/>
    <w:rsid w:val="001B7EA4"/>
    <w:rsid w:val="001C097E"/>
    <w:rsid w:val="001C35E9"/>
    <w:rsid w:val="001C6243"/>
    <w:rsid w:val="001D31BA"/>
    <w:rsid w:val="001E37BA"/>
    <w:rsid w:val="001E4C89"/>
    <w:rsid w:val="001E7D23"/>
    <w:rsid w:val="001F3823"/>
    <w:rsid w:val="001F3EC2"/>
    <w:rsid w:val="001F56A4"/>
    <w:rsid w:val="001F5782"/>
    <w:rsid w:val="001F7210"/>
    <w:rsid w:val="00207DE3"/>
    <w:rsid w:val="00210CD7"/>
    <w:rsid w:val="00210F86"/>
    <w:rsid w:val="00216134"/>
    <w:rsid w:val="0021668A"/>
    <w:rsid w:val="00217E5E"/>
    <w:rsid w:val="00220263"/>
    <w:rsid w:val="00220E3B"/>
    <w:rsid w:val="00220EE8"/>
    <w:rsid w:val="00221B8E"/>
    <w:rsid w:val="00231AE4"/>
    <w:rsid w:val="00232B63"/>
    <w:rsid w:val="00234E2E"/>
    <w:rsid w:val="0023619F"/>
    <w:rsid w:val="00236B15"/>
    <w:rsid w:val="00236C4C"/>
    <w:rsid w:val="00237573"/>
    <w:rsid w:val="00240F52"/>
    <w:rsid w:val="00242982"/>
    <w:rsid w:val="00243CCB"/>
    <w:rsid w:val="002468CB"/>
    <w:rsid w:val="002525F2"/>
    <w:rsid w:val="00255954"/>
    <w:rsid w:val="00255982"/>
    <w:rsid w:val="00256B41"/>
    <w:rsid w:val="00266DA2"/>
    <w:rsid w:val="002747E1"/>
    <w:rsid w:val="00275738"/>
    <w:rsid w:val="00280F60"/>
    <w:rsid w:val="00284A18"/>
    <w:rsid w:val="002863DC"/>
    <w:rsid w:val="0029002E"/>
    <w:rsid w:val="00291291"/>
    <w:rsid w:val="002950C8"/>
    <w:rsid w:val="00296719"/>
    <w:rsid w:val="00297F49"/>
    <w:rsid w:val="002A1D87"/>
    <w:rsid w:val="002A7297"/>
    <w:rsid w:val="002A74B8"/>
    <w:rsid w:val="002B46A4"/>
    <w:rsid w:val="002C0142"/>
    <w:rsid w:val="002C1810"/>
    <w:rsid w:val="002C1C64"/>
    <w:rsid w:val="002C249C"/>
    <w:rsid w:val="002C4DCD"/>
    <w:rsid w:val="002C671F"/>
    <w:rsid w:val="002D17FE"/>
    <w:rsid w:val="002D1ECD"/>
    <w:rsid w:val="002D54F7"/>
    <w:rsid w:val="002E22FF"/>
    <w:rsid w:val="002E495F"/>
    <w:rsid w:val="002E7DB1"/>
    <w:rsid w:val="002F1BE2"/>
    <w:rsid w:val="002F306E"/>
    <w:rsid w:val="002F4180"/>
    <w:rsid w:val="002F4DAC"/>
    <w:rsid w:val="00300EB0"/>
    <w:rsid w:val="003019D3"/>
    <w:rsid w:val="00303382"/>
    <w:rsid w:val="003033B3"/>
    <w:rsid w:val="00306242"/>
    <w:rsid w:val="00307F02"/>
    <w:rsid w:val="00311B94"/>
    <w:rsid w:val="0031667E"/>
    <w:rsid w:val="00316A7A"/>
    <w:rsid w:val="003251AD"/>
    <w:rsid w:val="00330B49"/>
    <w:rsid w:val="003318ED"/>
    <w:rsid w:val="00340FD9"/>
    <w:rsid w:val="00341E58"/>
    <w:rsid w:val="0035043D"/>
    <w:rsid w:val="00354426"/>
    <w:rsid w:val="00360179"/>
    <w:rsid w:val="00361610"/>
    <w:rsid w:val="0036247C"/>
    <w:rsid w:val="00364AF9"/>
    <w:rsid w:val="003656C1"/>
    <w:rsid w:val="00367B54"/>
    <w:rsid w:val="00373E52"/>
    <w:rsid w:val="00375F00"/>
    <w:rsid w:val="00380DD3"/>
    <w:rsid w:val="003832A9"/>
    <w:rsid w:val="0038486A"/>
    <w:rsid w:val="00384A5C"/>
    <w:rsid w:val="00386EC6"/>
    <w:rsid w:val="00386F9C"/>
    <w:rsid w:val="00387B97"/>
    <w:rsid w:val="00393470"/>
    <w:rsid w:val="00394582"/>
    <w:rsid w:val="003A250D"/>
    <w:rsid w:val="003B65C2"/>
    <w:rsid w:val="003C4455"/>
    <w:rsid w:val="003C512D"/>
    <w:rsid w:val="003C56CC"/>
    <w:rsid w:val="003D2799"/>
    <w:rsid w:val="003D5A0B"/>
    <w:rsid w:val="003D5BEB"/>
    <w:rsid w:val="003D7559"/>
    <w:rsid w:val="003E051A"/>
    <w:rsid w:val="003E37AB"/>
    <w:rsid w:val="003E64D9"/>
    <w:rsid w:val="003E697C"/>
    <w:rsid w:val="003E7D02"/>
    <w:rsid w:val="0040254F"/>
    <w:rsid w:val="0040342E"/>
    <w:rsid w:val="004046B2"/>
    <w:rsid w:val="00404E8F"/>
    <w:rsid w:val="004060C9"/>
    <w:rsid w:val="00410B97"/>
    <w:rsid w:val="00412485"/>
    <w:rsid w:val="00412866"/>
    <w:rsid w:val="0042067F"/>
    <w:rsid w:val="00423372"/>
    <w:rsid w:val="00424D3E"/>
    <w:rsid w:val="00427EBE"/>
    <w:rsid w:val="00431856"/>
    <w:rsid w:val="00431D7E"/>
    <w:rsid w:val="0043246C"/>
    <w:rsid w:val="00443C52"/>
    <w:rsid w:val="00450EDF"/>
    <w:rsid w:val="004549D1"/>
    <w:rsid w:val="00454A94"/>
    <w:rsid w:val="00466C62"/>
    <w:rsid w:val="004702EA"/>
    <w:rsid w:val="00473EE4"/>
    <w:rsid w:val="00481E97"/>
    <w:rsid w:val="00483088"/>
    <w:rsid w:val="00484452"/>
    <w:rsid w:val="00487807"/>
    <w:rsid w:val="00490DE1"/>
    <w:rsid w:val="00497D16"/>
    <w:rsid w:val="004A13D8"/>
    <w:rsid w:val="004A5371"/>
    <w:rsid w:val="004A56BD"/>
    <w:rsid w:val="004A7730"/>
    <w:rsid w:val="004B35DE"/>
    <w:rsid w:val="004B535A"/>
    <w:rsid w:val="004B7263"/>
    <w:rsid w:val="004C4014"/>
    <w:rsid w:val="004C46CB"/>
    <w:rsid w:val="004C6030"/>
    <w:rsid w:val="004D4130"/>
    <w:rsid w:val="004D64E7"/>
    <w:rsid w:val="004E365D"/>
    <w:rsid w:val="004E5FCE"/>
    <w:rsid w:val="004E6ADA"/>
    <w:rsid w:val="004E6E05"/>
    <w:rsid w:val="004E7C88"/>
    <w:rsid w:val="004F0BD8"/>
    <w:rsid w:val="004F50D3"/>
    <w:rsid w:val="00512376"/>
    <w:rsid w:val="0051299F"/>
    <w:rsid w:val="00515A47"/>
    <w:rsid w:val="005165F2"/>
    <w:rsid w:val="00520E52"/>
    <w:rsid w:val="00530CFC"/>
    <w:rsid w:val="005317A3"/>
    <w:rsid w:val="005444D2"/>
    <w:rsid w:val="005446D3"/>
    <w:rsid w:val="005460C5"/>
    <w:rsid w:val="00551778"/>
    <w:rsid w:val="005528E0"/>
    <w:rsid w:val="00557398"/>
    <w:rsid w:val="0056019F"/>
    <w:rsid w:val="00571533"/>
    <w:rsid w:val="00582AD0"/>
    <w:rsid w:val="005850AC"/>
    <w:rsid w:val="00592465"/>
    <w:rsid w:val="005B0599"/>
    <w:rsid w:val="005B5FDF"/>
    <w:rsid w:val="005C0E8D"/>
    <w:rsid w:val="005D3F04"/>
    <w:rsid w:val="005D71B1"/>
    <w:rsid w:val="005D7DA9"/>
    <w:rsid w:val="005E19E2"/>
    <w:rsid w:val="005E27A1"/>
    <w:rsid w:val="005E7D65"/>
    <w:rsid w:val="005F261D"/>
    <w:rsid w:val="005F5123"/>
    <w:rsid w:val="005F55E2"/>
    <w:rsid w:val="005F726C"/>
    <w:rsid w:val="006024F2"/>
    <w:rsid w:val="00611D29"/>
    <w:rsid w:val="00612B1D"/>
    <w:rsid w:val="00617723"/>
    <w:rsid w:val="006235EB"/>
    <w:rsid w:val="006243B2"/>
    <w:rsid w:val="0063107F"/>
    <w:rsid w:val="00642BB1"/>
    <w:rsid w:val="00645693"/>
    <w:rsid w:val="00646750"/>
    <w:rsid w:val="00646A30"/>
    <w:rsid w:val="00646E26"/>
    <w:rsid w:val="00650CA8"/>
    <w:rsid w:val="00651CFA"/>
    <w:rsid w:val="00651E6B"/>
    <w:rsid w:val="0065289F"/>
    <w:rsid w:val="00652D8D"/>
    <w:rsid w:val="00653F29"/>
    <w:rsid w:val="0065447B"/>
    <w:rsid w:val="00654B40"/>
    <w:rsid w:val="0066654F"/>
    <w:rsid w:val="006746ED"/>
    <w:rsid w:val="00676AB1"/>
    <w:rsid w:val="0067723C"/>
    <w:rsid w:val="0067761C"/>
    <w:rsid w:val="00680939"/>
    <w:rsid w:val="00683C13"/>
    <w:rsid w:val="00685037"/>
    <w:rsid w:val="00686369"/>
    <w:rsid w:val="00686C07"/>
    <w:rsid w:val="006934C0"/>
    <w:rsid w:val="00693F98"/>
    <w:rsid w:val="00695500"/>
    <w:rsid w:val="006A6370"/>
    <w:rsid w:val="006B477F"/>
    <w:rsid w:val="006C34FE"/>
    <w:rsid w:val="006D589A"/>
    <w:rsid w:val="006D7256"/>
    <w:rsid w:val="006E043D"/>
    <w:rsid w:val="006E1288"/>
    <w:rsid w:val="006E73D1"/>
    <w:rsid w:val="006F1C67"/>
    <w:rsid w:val="006F43BB"/>
    <w:rsid w:val="006F4ABE"/>
    <w:rsid w:val="006F51EB"/>
    <w:rsid w:val="00704610"/>
    <w:rsid w:val="00704B1F"/>
    <w:rsid w:val="00707EC3"/>
    <w:rsid w:val="0071266B"/>
    <w:rsid w:val="00713A61"/>
    <w:rsid w:val="00714409"/>
    <w:rsid w:val="0071502A"/>
    <w:rsid w:val="00715CE0"/>
    <w:rsid w:val="00715D67"/>
    <w:rsid w:val="007329D6"/>
    <w:rsid w:val="00732DFF"/>
    <w:rsid w:val="0073671C"/>
    <w:rsid w:val="00736851"/>
    <w:rsid w:val="00736AE9"/>
    <w:rsid w:val="0074046E"/>
    <w:rsid w:val="0074086D"/>
    <w:rsid w:val="007415D9"/>
    <w:rsid w:val="0074259B"/>
    <w:rsid w:val="00742CAD"/>
    <w:rsid w:val="00742CD7"/>
    <w:rsid w:val="00745C51"/>
    <w:rsid w:val="00745F4A"/>
    <w:rsid w:val="00750B67"/>
    <w:rsid w:val="00755DDD"/>
    <w:rsid w:val="00762D75"/>
    <w:rsid w:val="007649A4"/>
    <w:rsid w:val="00765078"/>
    <w:rsid w:val="00767B2C"/>
    <w:rsid w:val="00771276"/>
    <w:rsid w:val="0077140F"/>
    <w:rsid w:val="00771649"/>
    <w:rsid w:val="007722A5"/>
    <w:rsid w:val="007769BB"/>
    <w:rsid w:val="0079005A"/>
    <w:rsid w:val="0079025E"/>
    <w:rsid w:val="00794A7E"/>
    <w:rsid w:val="00795D18"/>
    <w:rsid w:val="00796D4B"/>
    <w:rsid w:val="007A070E"/>
    <w:rsid w:val="007A0FDC"/>
    <w:rsid w:val="007A1B04"/>
    <w:rsid w:val="007A6E88"/>
    <w:rsid w:val="007B055A"/>
    <w:rsid w:val="007B11A9"/>
    <w:rsid w:val="007B5E9D"/>
    <w:rsid w:val="007B6713"/>
    <w:rsid w:val="007C0C39"/>
    <w:rsid w:val="007C0C53"/>
    <w:rsid w:val="007C17A7"/>
    <w:rsid w:val="007C6DE3"/>
    <w:rsid w:val="007C7C1E"/>
    <w:rsid w:val="007C7FDA"/>
    <w:rsid w:val="007E1768"/>
    <w:rsid w:val="007E4C25"/>
    <w:rsid w:val="007F2374"/>
    <w:rsid w:val="007F558F"/>
    <w:rsid w:val="007F6350"/>
    <w:rsid w:val="007F74DD"/>
    <w:rsid w:val="00800EFE"/>
    <w:rsid w:val="00803AE0"/>
    <w:rsid w:val="00805292"/>
    <w:rsid w:val="00807C74"/>
    <w:rsid w:val="008135C5"/>
    <w:rsid w:val="008174C3"/>
    <w:rsid w:val="00822BD3"/>
    <w:rsid w:val="00825908"/>
    <w:rsid w:val="00834D3F"/>
    <w:rsid w:val="00836BBD"/>
    <w:rsid w:val="00836DE2"/>
    <w:rsid w:val="0084038D"/>
    <w:rsid w:val="008452AF"/>
    <w:rsid w:val="008554C1"/>
    <w:rsid w:val="00860368"/>
    <w:rsid w:val="008679FD"/>
    <w:rsid w:val="008712E3"/>
    <w:rsid w:val="0087494D"/>
    <w:rsid w:val="00880E75"/>
    <w:rsid w:val="00881420"/>
    <w:rsid w:val="00881A9F"/>
    <w:rsid w:val="00884224"/>
    <w:rsid w:val="0088477E"/>
    <w:rsid w:val="0088603D"/>
    <w:rsid w:val="0088668F"/>
    <w:rsid w:val="00891218"/>
    <w:rsid w:val="00895771"/>
    <w:rsid w:val="00897AA4"/>
    <w:rsid w:val="008A006B"/>
    <w:rsid w:val="008A00FC"/>
    <w:rsid w:val="008A0DA1"/>
    <w:rsid w:val="008A4958"/>
    <w:rsid w:val="008A5844"/>
    <w:rsid w:val="008A7E33"/>
    <w:rsid w:val="008B4966"/>
    <w:rsid w:val="008C497B"/>
    <w:rsid w:val="008C5EBE"/>
    <w:rsid w:val="008D0549"/>
    <w:rsid w:val="008D0FAD"/>
    <w:rsid w:val="008D12C0"/>
    <w:rsid w:val="008D3B4D"/>
    <w:rsid w:val="008D5A78"/>
    <w:rsid w:val="008D609E"/>
    <w:rsid w:val="008D6D59"/>
    <w:rsid w:val="008E1E49"/>
    <w:rsid w:val="008E514D"/>
    <w:rsid w:val="008E5C6B"/>
    <w:rsid w:val="008E70FF"/>
    <w:rsid w:val="008F33C6"/>
    <w:rsid w:val="00900F69"/>
    <w:rsid w:val="0091586F"/>
    <w:rsid w:val="0091744D"/>
    <w:rsid w:val="00930072"/>
    <w:rsid w:val="00933044"/>
    <w:rsid w:val="009439E7"/>
    <w:rsid w:val="0094518A"/>
    <w:rsid w:val="0095241D"/>
    <w:rsid w:val="00953005"/>
    <w:rsid w:val="00953FB5"/>
    <w:rsid w:val="00954A33"/>
    <w:rsid w:val="0096028E"/>
    <w:rsid w:val="00965CBC"/>
    <w:rsid w:val="00965E0E"/>
    <w:rsid w:val="00967276"/>
    <w:rsid w:val="00975755"/>
    <w:rsid w:val="00975FE6"/>
    <w:rsid w:val="0097643D"/>
    <w:rsid w:val="00984C27"/>
    <w:rsid w:val="00985551"/>
    <w:rsid w:val="00990869"/>
    <w:rsid w:val="009A4011"/>
    <w:rsid w:val="009C32B6"/>
    <w:rsid w:val="009C455C"/>
    <w:rsid w:val="009C7865"/>
    <w:rsid w:val="009D0648"/>
    <w:rsid w:val="009D42B5"/>
    <w:rsid w:val="009D6B23"/>
    <w:rsid w:val="009E15F1"/>
    <w:rsid w:val="009E7154"/>
    <w:rsid w:val="009F2B6D"/>
    <w:rsid w:val="009F3D0D"/>
    <w:rsid w:val="009F3F3E"/>
    <w:rsid w:val="009F4AD9"/>
    <w:rsid w:val="00A00EC6"/>
    <w:rsid w:val="00A015A2"/>
    <w:rsid w:val="00A0160F"/>
    <w:rsid w:val="00A01BB5"/>
    <w:rsid w:val="00A02736"/>
    <w:rsid w:val="00A10596"/>
    <w:rsid w:val="00A11D3B"/>
    <w:rsid w:val="00A13B06"/>
    <w:rsid w:val="00A1536D"/>
    <w:rsid w:val="00A161E1"/>
    <w:rsid w:val="00A16DF5"/>
    <w:rsid w:val="00A260B0"/>
    <w:rsid w:val="00A27DCA"/>
    <w:rsid w:val="00A3314A"/>
    <w:rsid w:val="00A362B3"/>
    <w:rsid w:val="00A43CE2"/>
    <w:rsid w:val="00A4526D"/>
    <w:rsid w:val="00A45A48"/>
    <w:rsid w:val="00A45DDD"/>
    <w:rsid w:val="00A4621F"/>
    <w:rsid w:val="00A80D3D"/>
    <w:rsid w:val="00A81D8C"/>
    <w:rsid w:val="00A82A2C"/>
    <w:rsid w:val="00A87FFB"/>
    <w:rsid w:val="00A9079A"/>
    <w:rsid w:val="00A90F26"/>
    <w:rsid w:val="00A94C30"/>
    <w:rsid w:val="00AA5A04"/>
    <w:rsid w:val="00AA5EA6"/>
    <w:rsid w:val="00AA7BAB"/>
    <w:rsid w:val="00AB05D8"/>
    <w:rsid w:val="00AB06FA"/>
    <w:rsid w:val="00AB0FDB"/>
    <w:rsid w:val="00AB141D"/>
    <w:rsid w:val="00AB2495"/>
    <w:rsid w:val="00AB5FCE"/>
    <w:rsid w:val="00AC12CD"/>
    <w:rsid w:val="00AC336C"/>
    <w:rsid w:val="00AC434D"/>
    <w:rsid w:val="00AD1CE3"/>
    <w:rsid w:val="00AD7C32"/>
    <w:rsid w:val="00AF5762"/>
    <w:rsid w:val="00AF580A"/>
    <w:rsid w:val="00B0092A"/>
    <w:rsid w:val="00B06B65"/>
    <w:rsid w:val="00B156BF"/>
    <w:rsid w:val="00B168DC"/>
    <w:rsid w:val="00B17A00"/>
    <w:rsid w:val="00B202D0"/>
    <w:rsid w:val="00B2306F"/>
    <w:rsid w:val="00B25F5A"/>
    <w:rsid w:val="00B4494C"/>
    <w:rsid w:val="00B4584B"/>
    <w:rsid w:val="00B50CEB"/>
    <w:rsid w:val="00B538EF"/>
    <w:rsid w:val="00B70ECC"/>
    <w:rsid w:val="00B72456"/>
    <w:rsid w:val="00B84E07"/>
    <w:rsid w:val="00B84EDD"/>
    <w:rsid w:val="00B94F39"/>
    <w:rsid w:val="00B96D5E"/>
    <w:rsid w:val="00B97344"/>
    <w:rsid w:val="00BA1B6F"/>
    <w:rsid w:val="00BA503B"/>
    <w:rsid w:val="00BB4C12"/>
    <w:rsid w:val="00BB5C48"/>
    <w:rsid w:val="00BC3187"/>
    <w:rsid w:val="00BD3CE6"/>
    <w:rsid w:val="00BD3D14"/>
    <w:rsid w:val="00BD65DC"/>
    <w:rsid w:val="00BD7CE0"/>
    <w:rsid w:val="00BE09F1"/>
    <w:rsid w:val="00BE1212"/>
    <w:rsid w:val="00BE3DF9"/>
    <w:rsid w:val="00BE48F1"/>
    <w:rsid w:val="00BE7549"/>
    <w:rsid w:val="00BE7AB8"/>
    <w:rsid w:val="00BF15A0"/>
    <w:rsid w:val="00BF3409"/>
    <w:rsid w:val="00BF53EB"/>
    <w:rsid w:val="00BF5C05"/>
    <w:rsid w:val="00BF66E3"/>
    <w:rsid w:val="00C10B53"/>
    <w:rsid w:val="00C14010"/>
    <w:rsid w:val="00C14531"/>
    <w:rsid w:val="00C1513C"/>
    <w:rsid w:val="00C159C6"/>
    <w:rsid w:val="00C17015"/>
    <w:rsid w:val="00C17DDE"/>
    <w:rsid w:val="00C20769"/>
    <w:rsid w:val="00C25109"/>
    <w:rsid w:val="00C26396"/>
    <w:rsid w:val="00C26638"/>
    <w:rsid w:val="00C33C41"/>
    <w:rsid w:val="00C3527A"/>
    <w:rsid w:val="00C41204"/>
    <w:rsid w:val="00C421C2"/>
    <w:rsid w:val="00C42C8A"/>
    <w:rsid w:val="00C4439A"/>
    <w:rsid w:val="00C53234"/>
    <w:rsid w:val="00C60C3F"/>
    <w:rsid w:val="00C65D00"/>
    <w:rsid w:val="00C71DBD"/>
    <w:rsid w:val="00C72CCF"/>
    <w:rsid w:val="00C77186"/>
    <w:rsid w:val="00C77845"/>
    <w:rsid w:val="00C82460"/>
    <w:rsid w:val="00C8337F"/>
    <w:rsid w:val="00C83397"/>
    <w:rsid w:val="00C85A39"/>
    <w:rsid w:val="00C903C1"/>
    <w:rsid w:val="00C9363C"/>
    <w:rsid w:val="00C94FE8"/>
    <w:rsid w:val="00CA0360"/>
    <w:rsid w:val="00CA3CAC"/>
    <w:rsid w:val="00CA73F9"/>
    <w:rsid w:val="00CB7331"/>
    <w:rsid w:val="00CC6FFC"/>
    <w:rsid w:val="00CC7891"/>
    <w:rsid w:val="00CD0BEB"/>
    <w:rsid w:val="00CD18F6"/>
    <w:rsid w:val="00CD3103"/>
    <w:rsid w:val="00CD6B53"/>
    <w:rsid w:val="00CE011F"/>
    <w:rsid w:val="00CE3DEA"/>
    <w:rsid w:val="00CE458A"/>
    <w:rsid w:val="00CF3833"/>
    <w:rsid w:val="00CF3B24"/>
    <w:rsid w:val="00CF3B6D"/>
    <w:rsid w:val="00CF5A77"/>
    <w:rsid w:val="00D014D4"/>
    <w:rsid w:val="00D01D7C"/>
    <w:rsid w:val="00D02620"/>
    <w:rsid w:val="00D04B33"/>
    <w:rsid w:val="00D05E71"/>
    <w:rsid w:val="00D10735"/>
    <w:rsid w:val="00D10892"/>
    <w:rsid w:val="00D11376"/>
    <w:rsid w:val="00D124FE"/>
    <w:rsid w:val="00D150B0"/>
    <w:rsid w:val="00D204E5"/>
    <w:rsid w:val="00D31F59"/>
    <w:rsid w:val="00D435F4"/>
    <w:rsid w:val="00D47D16"/>
    <w:rsid w:val="00D50873"/>
    <w:rsid w:val="00D51A2B"/>
    <w:rsid w:val="00D55C19"/>
    <w:rsid w:val="00D63835"/>
    <w:rsid w:val="00D67B11"/>
    <w:rsid w:val="00D71D7D"/>
    <w:rsid w:val="00D72C3A"/>
    <w:rsid w:val="00D75EAB"/>
    <w:rsid w:val="00D77AF2"/>
    <w:rsid w:val="00D83503"/>
    <w:rsid w:val="00D83B94"/>
    <w:rsid w:val="00D86DAB"/>
    <w:rsid w:val="00D86E4E"/>
    <w:rsid w:val="00D873B1"/>
    <w:rsid w:val="00D90D12"/>
    <w:rsid w:val="00D9699C"/>
    <w:rsid w:val="00D96DAB"/>
    <w:rsid w:val="00D972B7"/>
    <w:rsid w:val="00DB783C"/>
    <w:rsid w:val="00DC03A9"/>
    <w:rsid w:val="00DC15C6"/>
    <w:rsid w:val="00DC5162"/>
    <w:rsid w:val="00DD3006"/>
    <w:rsid w:val="00DD3544"/>
    <w:rsid w:val="00DD3711"/>
    <w:rsid w:val="00DD5131"/>
    <w:rsid w:val="00DD7AF9"/>
    <w:rsid w:val="00DE1801"/>
    <w:rsid w:val="00DE26C8"/>
    <w:rsid w:val="00DE5C76"/>
    <w:rsid w:val="00DF4D5C"/>
    <w:rsid w:val="00E00162"/>
    <w:rsid w:val="00E06083"/>
    <w:rsid w:val="00E1408A"/>
    <w:rsid w:val="00E20E3B"/>
    <w:rsid w:val="00E21A62"/>
    <w:rsid w:val="00E225FC"/>
    <w:rsid w:val="00E340EB"/>
    <w:rsid w:val="00E43884"/>
    <w:rsid w:val="00E515A9"/>
    <w:rsid w:val="00E5190E"/>
    <w:rsid w:val="00E5242A"/>
    <w:rsid w:val="00E5389A"/>
    <w:rsid w:val="00E54345"/>
    <w:rsid w:val="00E546DC"/>
    <w:rsid w:val="00E56B89"/>
    <w:rsid w:val="00E62D93"/>
    <w:rsid w:val="00E62F86"/>
    <w:rsid w:val="00E63A06"/>
    <w:rsid w:val="00E6611E"/>
    <w:rsid w:val="00E67DB2"/>
    <w:rsid w:val="00E71C87"/>
    <w:rsid w:val="00E757EC"/>
    <w:rsid w:val="00E77639"/>
    <w:rsid w:val="00E80C13"/>
    <w:rsid w:val="00E8163D"/>
    <w:rsid w:val="00E865C3"/>
    <w:rsid w:val="00E93F33"/>
    <w:rsid w:val="00E95812"/>
    <w:rsid w:val="00EA37CE"/>
    <w:rsid w:val="00EA3C97"/>
    <w:rsid w:val="00EA5F0C"/>
    <w:rsid w:val="00EB335D"/>
    <w:rsid w:val="00EB5B06"/>
    <w:rsid w:val="00EC07EE"/>
    <w:rsid w:val="00EC1C10"/>
    <w:rsid w:val="00EC6503"/>
    <w:rsid w:val="00EC6AA4"/>
    <w:rsid w:val="00EC7472"/>
    <w:rsid w:val="00ED1F1A"/>
    <w:rsid w:val="00ED24A1"/>
    <w:rsid w:val="00ED38BB"/>
    <w:rsid w:val="00ED48AD"/>
    <w:rsid w:val="00EE45DC"/>
    <w:rsid w:val="00EE5DDE"/>
    <w:rsid w:val="00EF23C9"/>
    <w:rsid w:val="00F04C46"/>
    <w:rsid w:val="00F077C3"/>
    <w:rsid w:val="00F10C44"/>
    <w:rsid w:val="00F13B96"/>
    <w:rsid w:val="00F23FF4"/>
    <w:rsid w:val="00F26362"/>
    <w:rsid w:val="00F27AFF"/>
    <w:rsid w:val="00F316EA"/>
    <w:rsid w:val="00F34F13"/>
    <w:rsid w:val="00F40903"/>
    <w:rsid w:val="00F40C65"/>
    <w:rsid w:val="00F41F8E"/>
    <w:rsid w:val="00F42A4F"/>
    <w:rsid w:val="00F47C7C"/>
    <w:rsid w:val="00F52B11"/>
    <w:rsid w:val="00F55F26"/>
    <w:rsid w:val="00F61C58"/>
    <w:rsid w:val="00F63C4A"/>
    <w:rsid w:val="00F6503A"/>
    <w:rsid w:val="00F6786B"/>
    <w:rsid w:val="00F67EF8"/>
    <w:rsid w:val="00F70D07"/>
    <w:rsid w:val="00F821D1"/>
    <w:rsid w:val="00F84797"/>
    <w:rsid w:val="00F87EFD"/>
    <w:rsid w:val="00FA076F"/>
    <w:rsid w:val="00FA1EA1"/>
    <w:rsid w:val="00FA23E4"/>
    <w:rsid w:val="00FA4732"/>
    <w:rsid w:val="00FA50B9"/>
    <w:rsid w:val="00FA5357"/>
    <w:rsid w:val="00FA5892"/>
    <w:rsid w:val="00FA5BC9"/>
    <w:rsid w:val="00FA6F75"/>
    <w:rsid w:val="00FB035D"/>
    <w:rsid w:val="00FB5B72"/>
    <w:rsid w:val="00FC34B9"/>
    <w:rsid w:val="00FD0A63"/>
    <w:rsid w:val="00FE3D2B"/>
    <w:rsid w:val="00FE4B77"/>
    <w:rsid w:val="00FE6D39"/>
    <w:rsid w:val="00FF2373"/>
    <w:rsid w:val="00FF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53B52F"/>
  <w15:docId w15:val="{2E4E5DFE-E7FC-4ABA-A0A2-15AE5585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63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B7263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3">
    <w:name w:val="Основной текст (3) + Полужирный"/>
    <w:rsid w:val="004B7263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a3">
    <w:name w:val="Основной текст_"/>
    <w:link w:val="6"/>
    <w:locked/>
    <w:rsid w:val="004B7263"/>
    <w:rPr>
      <w:sz w:val="19"/>
      <w:szCs w:val="19"/>
      <w:shd w:val="clear" w:color="auto" w:fill="FFFFFF"/>
    </w:rPr>
  </w:style>
  <w:style w:type="character" w:customStyle="1" w:styleId="a4">
    <w:name w:val="Основной текст + Не курсив"/>
    <w:rsid w:val="004B7263"/>
    <w:rPr>
      <w:i/>
      <w:iCs/>
      <w:sz w:val="19"/>
      <w:szCs w:val="19"/>
      <w:shd w:val="clear" w:color="auto" w:fill="FFFFFF"/>
    </w:rPr>
  </w:style>
  <w:style w:type="paragraph" w:customStyle="1" w:styleId="6">
    <w:name w:val="Основной текст6"/>
    <w:basedOn w:val="a"/>
    <w:link w:val="a3"/>
    <w:rsid w:val="004B7263"/>
    <w:pPr>
      <w:shd w:val="clear" w:color="auto" w:fill="FFFFFF"/>
      <w:spacing w:line="228" w:lineRule="exact"/>
      <w:jc w:val="both"/>
    </w:pPr>
    <w:rPr>
      <w:rFonts w:eastAsia="Times New Roman"/>
      <w:sz w:val="19"/>
      <w:szCs w:val="19"/>
      <w:shd w:val="clear" w:color="auto" w:fill="FFFFFF"/>
      <w:lang w:val="x-none" w:eastAsia="x-none"/>
    </w:rPr>
  </w:style>
  <w:style w:type="character" w:customStyle="1" w:styleId="a5">
    <w:name w:val="Основной текст + Полужирный"/>
    <w:aliases w:val="Не курсив"/>
    <w:rsid w:val="004B7263"/>
    <w:rPr>
      <w:b/>
      <w:bCs/>
      <w:i/>
      <w:iCs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link w:val="20"/>
    <w:locked/>
    <w:rsid w:val="004B7263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7263"/>
    <w:pPr>
      <w:shd w:val="clear" w:color="auto" w:fill="FFFFFF"/>
      <w:spacing w:line="233" w:lineRule="exact"/>
    </w:pPr>
    <w:rPr>
      <w:rFonts w:eastAsia="Times New Roman"/>
      <w:sz w:val="19"/>
      <w:szCs w:val="19"/>
      <w:shd w:val="clear" w:color="auto" w:fill="FFFFFF"/>
      <w:lang w:val="x-none" w:eastAsia="x-none"/>
    </w:rPr>
  </w:style>
  <w:style w:type="character" w:customStyle="1" w:styleId="30">
    <w:name w:val="Основной текст (3)"/>
    <w:rsid w:val="004B7263"/>
    <w:rPr>
      <w:rFonts w:ascii="Times New Roman" w:hAnsi="Times New Roman" w:cs="Times New Roman"/>
      <w:spacing w:val="0"/>
      <w:sz w:val="19"/>
      <w:szCs w:val="19"/>
    </w:rPr>
  </w:style>
  <w:style w:type="character" w:customStyle="1" w:styleId="4">
    <w:name w:val="Основной текст (4)_"/>
    <w:link w:val="40"/>
    <w:locked/>
    <w:rsid w:val="004B7263"/>
    <w:rPr>
      <w:rFonts w:ascii="Century Gothic" w:hAnsi="Century Gothic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B7263"/>
    <w:pPr>
      <w:shd w:val="clear" w:color="auto" w:fill="FFFFFF"/>
      <w:spacing w:line="211" w:lineRule="exact"/>
    </w:pPr>
    <w:rPr>
      <w:rFonts w:ascii="Century Gothic" w:eastAsia="Times New Roman" w:hAnsi="Century Gothic"/>
      <w:sz w:val="17"/>
      <w:szCs w:val="17"/>
      <w:shd w:val="clear" w:color="auto" w:fill="FFFFFF"/>
      <w:lang w:val="x-none" w:eastAsia="x-none"/>
    </w:rPr>
  </w:style>
  <w:style w:type="paragraph" w:customStyle="1" w:styleId="First-line-indent">
    <w:name w:val="First-line-indent"/>
    <w:basedOn w:val="a"/>
    <w:rsid w:val="004B7263"/>
    <w:pPr>
      <w:widowControl w:val="0"/>
      <w:suppressAutoHyphens/>
      <w:spacing w:line="288" w:lineRule="auto"/>
      <w:ind w:firstLine="283"/>
      <w:jc w:val="both"/>
    </w:pPr>
    <w:rPr>
      <w:szCs w:val="20"/>
      <w:lang w:val="en-US" w:eastAsia="hi-IN" w:bidi="hi-IN"/>
    </w:rPr>
  </w:style>
  <w:style w:type="paragraph" w:customStyle="1" w:styleId="Style11">
    <w:name w:val="Style11"/>
    <w:basedOn w:val="a"/>
    <w:rsid w:val="008679FD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54">
    <w:name w:val="Font Style54"/>
    <w:rsid w:val="008679F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uiPriority w:val="99"/>
    <w:rsid w:val="0029002E"/>
    <w:rPr>
      <w:rFonts w:ascii="Arial" w:hAnsi="Arial"/>
      <w:sz w:val="16"/>
    </w:rPr>
  </w:style>
  <w:style w:type="paragraph" w:customStyle="1" w:styleId="Style5">
    <w:name w:val="Style5"/>
    <w:basedOn w:val="a"/>
    <w:rsid w:val="00F316EA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tkTekst">
    <w:name w:val="_Текст обычный (tkTekst)"/>
    <w:basedOn w:val="a"/>
    <w:rsid w:val="00704B1F"/>
    <w:pPr>
      <w:spacing w:after="60" w:line="276" w:lineRule="auto"/>
      <w:ind w:firstLine="567"/>
      <w:jc w:val="both"/>
    </w:pPr>
    <w:rPr>
      <w:rFonts w:ascii="Arial" w:eastAsia="Times New Roman" w:hAnsi="Arial"/>
      <w:sz w:val="20"/>
      <w:szCs w:val="20"/>
    </w:rPr>
  </w:style>
  <w:style w:type="character" w:styleId="a6">
    <w:name w:val="Hyperlink"/>
    <w:uiPriority w:val="99"/>
    <w:rsid w:val="00EF23C9"/>
    <w:rPr>
      <w:color w:val="0000FF"/>
      <w:u w:val="single"/>
    </w:rPr>
  </w:style>
  <w:style w:type="character" w:styleId="a7">
    <w:name w:val="annotation reference"/>
    <w:rsid w:val="002A7297"/>
    <w:rPr>
      <w:sz w:val="16"/>
      <w:szCs w:val="16"/>
    </w:rPr>
  </w:style>
  <w:style w:type="paragraph" w:styleId="a8">
    <w:name w:val="annotation text"/>
    <w:basedOn w:val="a"/>
    <w:link w:val="a9"/>
    <w:rsid w:val="002A7297"/>
    <w:rPr>
      <w:sz w:val="20"/>
      <w:szCs w:val="20"/>
      <w:lang w:val="x-none" w:eastAsia="x-none"/>
    </w:rPr>
  </w:style>
  <w:style w:type="character" w:customStyle="1" w:styleId="a9">
    <w:name w:val="Текст примечания Знак"/>
    <w:link w:val="a8"/>
    <w:rsid w:val="002A7297"/>
    <w:rPr>
      <w:rFonts w:eastAsia="Calibri"/>
    </w:rPr>
  </w:style>
  <w:style w:type="paragraph" w:styleId="aa">
    <w:name w:val="annotation subject"/>
    <w:basedOn w:val="a8"/>
    <w:next w:val="a8"/>
    <w:link w:val="ab"/>
    <w:rsid w:val="002A7297"/>
    <w:rPr>
      <w:b/>
      <w:bCs/>
    </w:rPr>
  </w:style>
  <w:style w:type="character" w:customStyle="1" w:styleId="ab">
    <w:name w:val="Тема примечания Знак"/>
    <w:link w:val="aa"/>
    <w:rsid w:val="002A7297"/>
    <w:rPr>
      <w:rFonts w:eastAsia="Calibri"/>
      <w:b/>
      <w:bCs/>
    </w:rPr>
  </w:style>
  <w:style w:type="paragraph" w:styleId="ac">
    <w:name w:val="Balloon Text"/>
    <w:basedOn w:val="a"/>
    <w:link w:val="ad"/>
    <w:rsid w:val="002A7297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2A7297"/>
    <w:rPr>
      <w:rFonts w:ascii="Tahoma" w:eastAsia="Calibri" w:hAnsi="Tahoma" w:cs="Tahoma"/>
      <w:sz w:val="16"/>
      <w:szCs w:val="16"/>
    </w:rPr>
  </w:style>
  <w:style w:type="paragraph" w:customStyle="1" w:styleId="tkTablica">
    <w:name w:val="_Текст таблицы (tkTablica)"/>
    <w:basedOn w:val="a"/>
    <w:rsid w:val="003318ED"/>
    <w:pPr>
      <w:spacing w:after="60" w:line="276" w:lineRule="auto"/>
      <w:jc w:val="both"/>
    </w:pPr>
    <w:rPr>
      <w:rFonts w:ascii="Arial" w:eastAsia="Times New Roman" w:hAnsi="Arial"/>
      <w:sz w:val="20"/>
      <w:szCs w:val="20"/>
    </w:rPr>
  </w:style>
  <w:style w:type="paragraph" w:customStyle="1" w:styleId="tkZagolovok2">
    <w:name w:val="_Заголовок Раздел (tkZagolovok2)"/>
    <w:basedOn w:val="a"/>
    <w:rsid w:val="00073BE0"/>
    <w:pPr>
      <w:spacing w:before="200" w:after="200" w:line="276" w:lineRule="auto"/>
      <w:ind w:left="1134" w:right="1134"/>
      <w:jc w:val="center"/>
    </w:pPr>
    <w:rPr>
      <w:rFonts w:ascii="Arial" w:eastAsia="Times New Roman" w:hAnsi="Arial"/>
      <w:b/>
      <w:bCs/>
    </w:rPr>
  </w:style>
  <w:style w:type="table" w:styleId="ae">
    <w:name w:val="Table Grid"/>
    <w:basedOn w:val="a1"/>
    <w:rsid w:val="0077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rsid w:val="00340FD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rsid w:val="00340FD9"/>
    <w:rPr>
      <w:rFonts w:eastAsia="Calibri"/>
      <w:sz w:val="24"/>
      <w:szCs w:val="24"/>
    </w:rPr>
  </w:style>
  <w:style w:type="paragraph" w:styleId="af1">
    <w:name w:val="footer"/>
    <w:basedOn w:val="a"/>
    <w:link w:val="af2"/>
    <w:uiPriority w:val="99"/>
    <w:rsid w:val="00340FD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uiPriority w:val="99"/>
    <w:rsid w:val="00340FD9"/>
    <w:rPr>
      <w:rFonts w:eastAsia="Calibri"/>
      <w:sz w:val="24"/>
      <w:szCs w:val="24"/>
    </w:rPr>
  </w:style>
  <w:style w:type="paragraph" w:customStyle="1" w:styleId="tkGrif">
    <w:name w:val="_Гриф (tkGrif)"/>
    <w:basedOn w:val="a"/>
    <w:rsid w:val="00340FD9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tsSoderzhanie1">
    <w:name w:val="__Структура Часть (tsSoderzhanie1)"/>
    <w:basedOn w:val="a"/>
    <w:rsid w:val="00B84EDD"/>
    <w:pPr>
      <w:shd w:val="clear" w:color="auto" w:fill="D9D9D9"/>
      <w:spacing w:after="200" w:line="276" w:lineRule="auto"/>
    </w:pPr>
    <w:rPr>
      <w:rFonts w:ascii="Arial" w:eastAsia="Times New Roman" w:hAnsi="Arial" w:cs="Arial"/>
      <w: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673A9-57C1-4DD9-B0AD-455ABCDB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2417</Words>
  <Characters>13782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Janybai</dc:creator>
  <cp:lastModifiedBy>Пользователь</cp:lastModifiedBy>
  <cp:revision>5</cp:revision>
  <cp:lastPrinted>2021-10-27T12:36:00Z</cp:lastPrinted>
  <dcterms:created xsi:type="dcterms:W3CDTF">2021-10-27T07:48:00Z</dcterms:created>
  <dcterms:modified xsi:type="dcterms:W3CDTF">2021-10-27T12:38:00Z</dcterms:modified>
</cp:coreProperties>
</file>